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6648A" w14:textId="66937075" w:rsidR="00A96A73" w:rsidRPr="00CF1C94" w:rsidRDefault="009C7E9A" w:rsidP="00A96A73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en-US" w:eastAsia="en-US"/>
        </w:rPr>
        <w:t xml:space="preserve">   </w:t>
      </w:r>
    </w:p>
    <w:p w14:paraId="4D1BCC3D" w14:textId="1757D663" w:rsidR="00A96A73" w:rsidRPr="00CF1C94" w:rsidRDefault="00A96A73" w:rsidP="00A96A73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 w:rsidRPr="00CF1C94"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Հավելված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4</w:t>
      </w:r>
    </w:p>
    <w:p w14:paraId="5EBE063D" w14:textId="77777777" w:rsidR="000705A2" w:rsidRDefault="000705A2" w:rsidP="000705A2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3B022ACD" w14:textId="77777777" w:rsidR="000705A2" w:rsidRDefault="000705A2" w:rsidP="000705A2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13 հունվարի 2025թ</w:t>
      </w:r>
    </w:p>
    <w:p w14:paraId="2D4368A5" w14:textId="3ED3145B" w:rsidR="00A96A73" w:rsidRPr="00B845F1" w:rsidRDefault="000705A2" w:rsidP="000705A2">
      <w:pPr>
        <w:spacing w:after="0" w:line="240" w:lineRule="auto"/>
        <w:ind w:firstLine="426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N2-Ն  որոշման </w:t>
      </w:r>
      <w:bookmarkStart w:id="0" w:name="_GoBack"/>
      <w:bookmarkEnd w:id="0"/>
    </w:p>
    <w:p w14:paraId="30CEE96B" w14:textId="0E1253EB" w:rsidR="00316871" w:rsidRPr="002B1D64" w:rsidRDefault="00316871" w:rsidP="00155E66">
      <w:pPr>
        <w:pStyle w:val="a3"/>
        <w:ind w:firstLine="284"/>
        <w:jc w:val="right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14:paraId="0CDD6AF1" w14:textId="77777777" w:rsidR="00D562E8" w:rsidRPr="002B1D64" w:rsidRDefault="00D562E8" w:rsidP="00155E66">
      <w:pPr>
        <w:pStyle w:val="a3"/>
        <w:ind w:firstLine="284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55C5474" w14:textId="77777777" w:rsidR="00316871" w:rsidRPr="002B1D64" w:rsidRDefault="00316871" w:rsidP="00155E66">
      <w:pPr>
        <w:pStyle w:val="a3"/>
        <w:ind w:firstLine="284"/>
        <w:contextualSpacing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ՀԱՄԱՅՆՔԱՅԻՆ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ԵՆԹԱԿԱՅՈՒԹՅԱՆ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ԿՈՂՄԻՑ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ԲՆԱԿՉՈՒԹՅԱՆԸ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ՄԱՏՈՒՑՎՈՂ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ԾԱՌԱՅՈՒԹՅՈՒՆՆԵՐԻ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ԴԻՄԱՑ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ՓՈԽՀԱՏՈՒՑՄԱՆ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ՎՃԱՐՆԵՐԸ</w:t>
      </w:r>
    </w:p>
    <w:p w14:paraId="6220A2C1" w14:textId="77777777" w:rsidR="00D562E8" w:rsidRPr="002B1D64" w:rsidRDefault="00D562E8" w:rsidP="00155E66">
      <w:pPr>
        <w:pStyle w:val="a3"/>
        <w:ind w:firstLine="284"/>
        <w:contextualSpacing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1910C44C" w14:textId="77777777" w:rsidR="00316871" w:rsidRPr="002B1D64" w:rsidRDefault="00316871" w:rsidP="00155E66">
      <w:pPr>
        <w:pStyle w:val="a3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Համայնքային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ենթակայության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կողմից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բնակչությանը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մատուցվող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հանգստի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ծառայությունների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դիմաց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փոխհատուցման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հետևյալ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դրույքաչափերը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</w:p>
    <w:p w14:paraId="33474697" w14:textId="77777777" w:rsidR="00316871" w:rsidRPr="002B1D64" w:rsidRDefault="00316871" w:rsidP="00155E66">
      <w:pPr>
        <w:pStyle w:val="a3"/>
        <w:numPr>
          <w:ilvl w:val="0"/>
          <w:numId w:val="2"/>
        </w:numPr>
        <w:ind w:left="0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Կապան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քաղաքի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մանկական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զբոսայգի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ՀՈԱԿ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</w:p>
    <w:p w14:paraId="506BE46C" w14:textId="77777777" w:rsidR="00316871" w:rsidRPr="002B1D64" w:rsidRDefault="00316871" w:rsidP="00155E66">
      <w:pPr>
        <w:pStyle w:val="a3"/>
        <w:numPr>
          <w:ilvl w:val="0"/>
          <w:numId w:val="3"/>
        </w:numPr>
        <w:ind w:left="0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զվարճահարմարանքների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/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կարուսելների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ատրակցիոնների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/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տոմսի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արժեքը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</w:p>
    <w:p w14:paraId="5626EDB5" w14:textId="77777777" w:rsidR="00316871" w:rsidRPr="002B1D64" w:rsidRDefault="00316871" w:rsidP="00155E66">
      <w:pPr>
        <w:pStyle w:val="a3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Մանկական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Ռամաշկա</w:t>
      </w:r>
      <w:r w:rsidR="003129E2" w:rsidRPr="002B1D64">
        <w:rPr>
          <w:rFonts w:ascii="GHEA Grapalat" w:eastAsia="Calibri" w:hAnsi="GHEA Grapalat"/>
          <w:sz w:val="24"/>
          <w:szCs w:val="24"/>
          <w:lang w:val="hy-AM"/>
        </w:rPr>
        <w:t>»        -          10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2E7A16DE" w14:textId="77777777" w:rsidR="00316871" w:rsidRPr="002B1D64" w:rsidRDefault="00316871" w:rsidP="00155E66">
      <w:pPr>
        <w:pStyle w:val="a3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Ճոճանակ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Բերյոզկա</w:t>
      </w:r>
      <w:r w:rsidR="003129E2" w:rsidRPr="002B1D64">
        <w:rPr>
          <w:rFonts w:ascii="GHEA Grapalat" w:eastAsia="Calibri" w:hAnsi="GHEA Grapalat"/>
          <w:sz w:val="24"/>
          <w:szCs w:val="24"/>
          <w:lang w:val="hy-AM"/>
        </w:rPr>
        <w:t>»          -          10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1CCBFB86" w14:textId="77777777" w:rsidR="00316871" w:rsidRPr="002B1D64" w:rsidRDefault="00316871" w:rsidP="00155E66">
      <w:pPr>
        <w:pStyle w:val="a3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գ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Մանկական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նավակներ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Յունգա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 -  </w:t>
      </w:r>
      <w:r w:rsidR="003129E2" w:rsidRPr="002B1D64">
        <w:rPr>
          <w:rFonts w:ascii="GHEA Grapalat" w:eastAsia="Calibri" w:hAnsi="GHEA Grapalat"/>
          <w:sz w:val="24"/>
          <w:szCs w:val="24"/>
          <w:lang w:val="hy-AM"/>
        </w:rPr>
        <w:t>10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587CF1FC" w14:textId="77777777" w:rsidR="00316871" w:rsidRPr="002B1D64" w:rsidRDefault="00316871" w:rsidP="00155E66">
      <w:pPr>
        <w:pStyle w:val="a3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.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Որախ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բլուրներ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                -              100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4C5C3420" w14:textId="77777777" w:rsidR="00316871" w:rsidRPr="002B1D64" w:rsidRDefault="00316871" w:rsidP="00155E66">
      <w:pPr>
        <w:pStyle w:val="a3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.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Ռամաշկա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                        -              100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084898D4" w14:textId="77777777" w:rsidR="00316871" w:rsidRPr="002B1D64" w:rsidRDefault="00316871" w:rsidP="00155E66">
      <w:pPr>
        <w:pStyle w:val="a3"/>
        <w:ind w:left="284" w:firstLine="284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</w:t>
      </w:r>
      <w:r w:rsidR="00AF42FA" w:rsidRPr="002B1D64">
        <w:rPr>
          <w:rFonts w:ascii="GHEA Grapalat" w:eastAsia="Calibri" w:hAnsi="GHEA Grapalat" w:cs="Cambria Math"/>
          <w:sz w:val="24"/>
          <w:szCs w:val="24"/>
          <w:lang w:val="hy-AM"/>
        </w:rPr>
        <w:t>.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փչովի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բատուտ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="0021564C">
        <w:rPr>
          <w:rFonts w:ascii="GHEA Grapalat" w:eastAsia="Calibri" w:hAnsi="GHEA Grapalat"/>
          <w:sz w:val="24"/>
          <w:szCs w:val="24"/>
          <w:lang w:val="hy-AM"/>
        </w:rPr>
        <w:t xml:space="preserve">      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-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</w:t>
      </w:r>
      <w:r w:rsidR="007D08A2" w:rsidRPr="002B1D64">
        <w:rPr>
          <w:rFonts w:ascii="GHEA Grapalat" w:eastAsia="Calibri" w:hAnsi="GHEA Grapalat"/>
          <w:sz w:val="24"/>
          <w:szCs w:val="24"/>
          <w:lang w:val="hy-AM"/>
        </w:rPr>
        <w:t xml:space="preserve">   </w:t>
      </w:r>
      <w:r w:rsidR="0021564C">
        <w:rPr>
          <w:rFonts w:ascii="GHEA Grapalat" w:eastAsia="Calibri" w:hAnsi="GHEA Grapalat"/>
          <w:sz w:val="24"/>
          <w:szCs w:val="24"/>
          <w:lang w:val="hy-AM"/>
        </w:rPr>
        <w:t xml:space="preserve">   </w:t>
      </w:r>
      <w:r w:rsidR="007D08A2"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10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րոպեն՝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200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641BB163" w14:textId="77777777" w:rsidR="007D08A2" w:rsidRPr="002B1D64" w:rsidRDefault="007D08A2" w:rsidP="00155E66">
      <w:pPr>
        <w:pStyle w:val="a3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 xml:space="preserve">է. Հեծանիվ                   </w:t>
      </w:r>
      <w:r w:rsidR="0021564C">
        <w:rPr>
          <w:rFonts w:ascii="GHEA Grapalat" w:eastAsia="Calibri" w:hAnsi="GHEA Grapalat" w:cs="Sylfaen"/>
          <w:sz w:val="24"/>
          <w:szCs w:val="24"/>
          <w:lang w:val="hy-AM"/>
        </w:rPr>
        <w:t xml:space="preserve">           -            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 xml:space="preserve"> 30 րոպեն՝ 500 դրամ </w:t>
      </w:r>
    </w:p>
    <w:p w14:paraId="157121E5" w14:textId="77777777" w:rsidR="00316871" w:rsidRPr="002B1D64" w:rsidRDefault="00316871" w:rsidP="00155E66">
      <w:pPr>
        <w:pStyle w:val="a3"/>
        <w:numPr>
          <w:ilvl w:val="0"/>
          <w:numId w:val="3"/>
        </w:numPr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բացօթյա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կազմակերպվող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չի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</w:p>
    <w:p w14:paraId="302E1C7E" w14:textId="77777777" w:rsidR="00316871" w:rsidRPr="002B1D64" w:rsidRDefault="00316871" w:rsidP="00155E66">
      <w:pPr>
        <w:pStyle w:val="a3"/>
        <w:numPr>
          <w:ilvl w:val="0"/>
          <w:numId w:val="3"/>
        </w:numPr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հասարակական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զուգարանից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օգտվելու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վճարը՝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1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անձի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– 50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: </w:t>
      </w:r>
    </w:p>
    <w:p w14:paraId="7407E07E" w14:textId="77777777" w:rsidR="00316871" w:rsidRPr="002B1D64" w:rsidRDefault="00316871" w:rsidP="00155E66">
      <w:pPr>
        <w:pStyle w:val="a3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2.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Կապան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քաղաքի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Մշակույթի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կենտրոն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ՀՈԱԿ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կինոցուցադրումներ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կազմակերպելու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տոմսերի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արժեքը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սահմանել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`</w:t>
      </w:r>
    </w:p>
    <w:p w14:paraId="6D3C2FFE" w14:textId="77777777" w:rsidR="00316871" w:rsidRPr="002B1D64" w:rsidRDefault="00316871" w:rsidP="00155E66">
      <w:pPr>
        <w:pStyle w:val="a3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1)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ցերեկային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ժամը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12:00-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մինչև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16:00           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   </w:t>
      </w:r>
      <w:r w:rsidRPr="002B1D64">
        <w:rPr>
          <w:rFonts w:ascii="GHEA Grapalat" w:eastAsia="Calibri" w:hAnsi="GHEA Grapalat"/>
          <w:b/>
          <w:i/>
          <w:sz w:val="24"/>
          <w:szCs w:val="24"/>
          <w:lang w:val="hy-AM"/>
        </w:rPr>
        <w:t>200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390A049B" w14:textId="77777777" w:rsidR="00316871" w:rsidRPr="002B1D64" w:rsidRDefault="00316871" w:rsidP="00155E66">
      <w:pPr>
        <w:pStyle w:val="a3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2)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երեկոյան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ժամը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16:00-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հետո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                    </w:t>
      </w:r>
      <w:r w:rsidR="00084330" w:rsidRPr="002B1D64">
        <w:rPr>
          <w:rFonts w:ascii="GHEA Grapalat" w:eastAsia="Calibri" w:hAnsi="GHEA Grapalat"/>
          <w:sz w:val="24"/>
          <w:szCs w:val="24"/>
          <w:lang w:val="hy-AM"/>
        </w:rPr>
        <w:t xml:space="preserve">          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/>
          <w:b/>
          <w:i/>
          <w:sz w:val="24"/>
          <w:szCs w:val="24"/>
          <w:lang w:val="hy-AM"/>
        </w:rPr>
        <w:t>1000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505F8659" w14:textId="77777777" w:rsidR="00316871" w:rsidRPr="002B1D64" w:rsidRDefault="00316871" w:rsidP="00155E66">
      <w:pPr>
        <w:pStyle w:val="a3"/>
        <w:ind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3.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Համայնքի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սեփականություն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համարվող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գույքը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արտադպրոցական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դաստիարակության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մշակույթի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օջախների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դահլիճները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սրահները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այլ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տարածքները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մարզամշակութային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հասարակական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իրավաբանական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ֆիզիկական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անձանց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տրամադրելու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սահմանել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փոխհատուցման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հետևյալ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դրույքաչափերը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`</w:t>
      </w:r>
    </w:p>
    <w:p w14:paraId="7BB1EE94" w14:textId="77777777" w:rsidR="00316871" w:rsidRPr="002B1D64" w:rsidRDefault="00316871" w:rsidP="00155E66">
      <w:pPr>
        <w:pStyle w:val="a3"/>
        <w:numPr>
          <w:ilvl w:val="0"/>
          <w:numId w:val="1"/>
        </w:numPr>
        <w:ind w:left="0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Կապան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քաղաքի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մշակույթի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կենտրոն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ՀՈԱԿ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</w:p>
    <w:p w14:paraId="741A9355" w14:textId="77777777" w:rsidR="00316871" w:rsidRPr="002B1D64" w:rsidRDefault="00316871" w:rsidP="00155E66">
      <w:pPr>
        <w:pStyle w:val="a3"/>
        <w:ind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համերգային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զվարճանքի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այլ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դեպքում՝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յուրաքանչյուր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համերգի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</w:p>
    <w:p w14:paraId="3A930F8D" w14:textId="77777777" w:rsidR="00316871" w:rsidRPr="002B1D64" w:rsidRDefault="00316871" w:rsidP="00155E66">
      <w:pPr>
        <w:pStyle w:val="a3"/>
        <w:numPr>
          <w:ilvl w:val="0"/>
          <w:numId w:val="4"/>
        </w:numPr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մեծ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պայմանագրային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բայց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պակաս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            </w:t>
      </w:r>
      <w:r w:rsidRPr="002B1D64">
        <w:rPr>
          <w:rFonts w:ascii="GHEA Grapalat" w:eastAsia="Calibri" w:hAnsi="GHEA Grapalat"/>
          <w:b/>
          <w:i/>
          <w:sz w:val="24"/>
          <w:szCs w:val="24"/>
          <w:lang w:val="hy-AM"/>
        </w:rPr>
        <w:t>75000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36C86ED0" w14:textId="77777777" w:rsidR="00316871" w:rsidRPr="002B1D64" w:rsidRDefault="00316871" w:rsidP="00155E66">
      <w:pPr>
        <w:pStyle w:val="a3"/>
        <w:numPr>
          <w:ilvl w:val="0"/>
          <w:numId w:val="4"/>
        </w:numPr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կինոդահլիճում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պայմանագրային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բայց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պակաս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            </w:t>
      </w:r>
      <w:r w:rsidRPr="002B1D64">
        <w:rPr>
          <w:rFonts w:ascii="GHEA Grapalat" w:eastAsia="Calibri" w:hAnsi="GHEA Grapalat"/>
          <w:b/>
          <w:i/>
          <w:sz w:val="24"/>
          <w:szCs w:val="24"/>
          <w:lang w:val="hy-AM"/>
        </w:rPr>
        <w:t>15000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424FEC31" w14:textId="77777777" w:rsidR="00316871" w:rsidRPr="002B1D64" w:rsidRDefault="00316871" w:rsidP="00155E66">
      <w:pPr>
        <w:pStyle w:val="a3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ընդ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որում՝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համայնքում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գրանցված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մշակութային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ստեղծագործական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խմբերի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անհատ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ստեղծագործողների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կողմից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համերգային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զվարճանքի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դեպքում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զեղչ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50%-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չափով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իսկ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համայնքային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ենթակայության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դահլիճները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տրամադրվում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անվճար</w:t>
      </w:r>
    </w:p>
    <w:p w14:paraId="0F24EA59" w14:textId="77777777" w:rsidR="00316871" w:rsidRPr="002B1D64" w:rsidRDefault="00316871" w:rsidP="00155E66">
      <w:pPr>
        <w:pStyle w:val="a3"/>
        <w:ind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բ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հանրային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այլ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պայմանագրային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բայց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պակաս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մեկ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ժամվա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5000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: </w:t>
      </w:r>
    </w:p>
    <w:p w14:paraId="163F03F1" w14:textId="77777777" w:rsidR="00316871" w:rsidRPr="002B1D64" w:rsidRDefault="00316871" w:rsidP="00155E66">
      <w:pPr>
        <w:pStyle w:val="a3"/>
        <w:numPr>
          <w:ilvl w:val="0"/>
          <w:numId w:val="1"/>
        </w:numPr>
        <w:ind w:left="0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մարզադպրոցների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դահլիճներում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սպորտային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առողջարարական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հանգստի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օգտագործման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տրամադրելու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դեպքում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պայմանագրային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բայց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պակաս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մեկ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ժամվա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2000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: </w:t>
      </w:r>
    </w:p>
    <w:p w14:paraId="0A870374" w14:textId="77777777" w:rsidR="0029182D" w:rsidRPr="002B1D64" w:rsidRDefault="0029182D" w:rsidP="00155E66">
      <w:pPr>
        <w:pStyle w:val="a3"/>
        <w:ind w:firstLine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1D64">
        <w:rPr>
          <w:rFonts w:ascii="GHEA Grapalat" w:hAnsi="GHEA Grapalat"/>
          <w:sz w:val="24"/>
          <w:szCs w:val="24"/>
          <w:lang w:val="hy-AM"/>
        </w:rPr>
        <w:t>4</w:t>
      </w:r>
      <w:r w:rsidRPr="002B1D64">
        <w:rPr>
          <w:rFonts w:ascii="GHEA Grapalat" w:hAnsi="GHEA Grapalat" w:cs="Cambria Math"/>
          <w:sz w:val="24"/>
          <w:szCs w:val="24"/>
          <w:lang w:val="hy-AM"/>
        </w:rPr>
        <w:t>.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Կապան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քաղաքի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մանկական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2B1D64">
        <w:rPr>
          <w:rFonts w:ascii="GHEA Grapalat" w:hAnsi="GHEA Grapalat"/>
          <w:sz w:val="24"/>
          <w:szCs w:val="24"/>
          <w:lang w:val="hy-AM"/>
        </w:rPr>
        <w:t>-</w:t>
      </w:r>
      <w:r w:rsidRPr="002B1D64">
        <w:rPr>
          <w:rFonts w:ascii="GHEA Grapalat" w:hAnsi="GHEA Grapalat" w:cs="Sylfaen"/>
          <w:sz w:val="24"/>
          <w:szCs w:val="24"/>
          <w:lang w:val="hy-AM"/>
        </w:rPr>
        <w:t>ի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ծառայություններից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EC52E0" w:rsidRPr="002B1D64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2B1D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000 </w:t>
      </w:r>
      <w:r w:rsidRPr="002B1D64">
        <w:rPr>
          <w:rFonts w:ascii="GHEA Grapalat" w:eastAsia="Times New Roman" w:hAnsi="GHEA Grapalat" w:cs="Sylfaen"/>
          <w:sz w:val="24"/>
          <w:szCs w:val="24"/>
          <w:lang w:val="hy-AM"/>
        </w:rPr>
        <w:t>դրամ։</w:t>
      </w:r>
    </w:p>
    <w:p w14:paraId="789C36E1" w14:textId="77777777" w:rsidR="00155E66" w:rsidRPr="0021564C" w:rsidRDefault="00B70667" w:rsidP="00155E66">
      <w:pPr>
        <w:pStyle w:val="a3"/>
        <w:ind w:firstLine="284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1564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5</w:t>
      </w:r>
      <w:r w:rsidRPr="0021564C">
        <w:rPr>
          <w:rFonts w:ascii="Cambria Math" w:eastAsia="MS Gothic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«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Կապան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քաղաքի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մանկական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ՀՈԱԿ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իրականացվող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Ամառային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դպրոց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մասնակցելու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համար՝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12000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դրամ։</w:t>
      </w:r>
      <w:r w:rsidRPr="0021564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14:paraId="1BF2495B" w14:textId="77777777" w:rsidR="00155E66" w:rsidRPr="0021564C" w:rsidRDefault="00155E66" w:rsidP="00155E66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/>
          <w:bCs/>
          <w:sz w:val="24"/>
          <w:szCs w:val="24"/>
          <w:lang w:val="hy-AM"/>
        </w:rPr>
        <w:t>6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="0021564C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Կապանի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կոմունալ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ծառայություն</w:t>
      </w:r>
      <w:r w:rsidR="0021564C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ՀՈԱԿ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-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ծառայություններից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օգտվելու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</w:p>
    <w:p w14:paraId="38F4E606" w14:textId="77777777" w:rsidR="00155E66" w:rsidRPr="0021564C" w:rsidRDefault="00155E66" w:rsidP="00155E66">
      <w:pPr>
        <w:pStyle w:val="a3"/>
        <w:numPr>
          <w:ilvl w:val="0"/>
          <w:numId w:val="5"/>
        </w:numPr>
        <w:ind w:left="0"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Գյուղատնտեսական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աշխատանքների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       1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-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համար՝</w:t>
      </w:r>
    </w:p>
    <w:p w14:paraId="26295656" w14:textId="6FB14D11" w:rsidR="00155E66" w:rsidRPr="0021564C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ոմբայնով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հացահատիկահավաք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– 10</w:t>
      </w:r>
      <w:r w:rsidRPr="0021564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2</w:t>
      </w:r>
      <w:r w:rsidR="00741E2F">
        <w:rPr>
          <w:rFonts w:ascii="GHEA Grapalat" w:hAnsi="GHEA Grapalat"/>
          <w:bCs/>
          <w:sz w:val="24"/>
          <w:szCs w:val="24"/>
          <w:lang w:val="hy-AM"/>
        </w:rPr>
        <w:t>5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1AE1F923" w14:textId="47CEB78D" w:rsidR="00155E66" w:rsidRPr="0021564C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/>
          <w:bCs/>
          <w:sz w:val="24"/>
          <w:szCs w:val="24"/>
          <w:lang w:val="hy-AM"/>
        </w:rPr>
        <w:t>շ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արքացանով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սերմերի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ցանում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– 5000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1</w:t>
      </w:r>
      <w:r w:rsidR="00741E2F">
        <w:rPr>
          <w:rFonts w:ascii="GHEA Grapalat" w:hAnsi="GHEA Grapalat"/>
          <w:bCs/>
          <w:sz w:val="24"/>
          <w:szCs w:val="24"/>
          <w:lang w:val="hy-AM"/>
        </w:rPr>
        <w:t>0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6A1F69A9" w14:textId="09291474" w:rsidR="00155E66" w:rsidRPr="0021564C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գ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կավառակավոր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կախովի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տափանով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հարթում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-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հավասարեցում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52257034" w14:textId="638ED3A4" w:rsidR="00155E66" w:rsidRPr="0021564C" w:rsidRDefault="00E86759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կոշտերի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մանրացում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– 5000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20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="00155E66"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014E65BE" w14:textId="5DF28B89" w:rsidR="00155E66" w:rsidRPr="0021564C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 w:cs="Sylfaen"/>
          <w:bCs/>
          <w:sz w:val="24"/>
          <w:szCs w:val="24"/>
          <w:lang w:val="hy-AM"/>
        </w:rPr>
        <w:t>գ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ութանով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վարում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– 10000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30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 w:cs="Cambria Math"/>
          <w:bCs/>
          <w:sz w:val="24"/>
          <w:szCs w:val="24"/>
          <w:lang w:val="hy-AM"/>
        </w:rPr>
        <w:t>,</w:t>
      </w:r>
    </w:p>
    <w:p w14:paraId="37A1DE40" w14:textId="73231911" w:rsidR="00155E66" w:rsidRPr="0021564C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ե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ուլտիվատորով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հողի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փխրեցում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մոլախոտերի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ոչնչացում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57D807E1" w14:textId="4D08D5E4" w:rsidR="00155E66" w:rsidRPr="0021564C" w:rsidRDefault="00E86759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պարարտացում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19151F">
        <w:rPr>
          <w:rFonts w:ascii="GHEA Grapalat" w:hAnsi="GHEA Grapalat"/>
          <w:bCs/>
          <w:sz w:val="24"/>
          <w:szCs w:val="24"/>
          <w:lang w:val="hy-AM"/>
        </w:rPr>
        <w:t xml:space="preserve">          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– 5000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10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="00155E66"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5E66"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="00155E66"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15B324BF" w14:textId="331A342E" w:rsidR="00155E66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 w:cs="Sylfaen"/>
          <w:bCs/>
          <w:sz w:val="24"/>
          <w:szCs w:val="24"/>
          <w:lang w:val="hy-AM"/>
        </w:rPr>
        <w:t>պ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արարտանյութի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ցրիչով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պարարտանյութի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ցրում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– 3000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10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6D21544A" w14:textId="30BFE85E" w:rsidR="003D2A7C" w:rsidRDefault="003D2A7C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D2A7C">
        <w:rPr>
          <w:rFonts w:ascii="GHEA Grapalat" w:hAnsi="GHEA Grapalat"/>
          <w:bCs/>
          <w:sz w:val="24"/>
          <w:szCs w:val="24"/>
          <w:lang w:val="hy-AM"/>
        </w:rPr>
        <w:t>է</w:t>
      </w:r>
      <w:r w:rsidRPr="003D2A7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3D2A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D2A7C">
        <w:rPr>
          <w:rFonts w:ascii="GHEA Grapalat" w:hAnsi="GHEA Grapalat"/>
          <w:bCs/>
          <w:sz w:val="24"/>
          <w:szCs w:val="24"/>
          <w:lang w:val="hy-AM"/>
        </w:rPr>
        <w:t>խոտհնձիչով խոտի հնձում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2022A8">
        <w:rPr>
          <w:rFonts w:ascii="GHEA Grapalat" w:hAnsi="GHEA Grapalat"/>
          <w:bCs/>
          <w:sz w:val="24"/>
          <w:szCs w:val="24"/>
          <w:lang w:val="hy-AM"/>
        </w:rPr>
        <w:t xml:space="preserve">                           </w:t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022A8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2022A8" w:rsidRPr="0021564C">
        <w:rPr>
          <w:rFonts w:ascii="GHEA Grapalat" w:hAnsi="GHEA Grapalat"/>
          <w:bCs/>
          <w:sz w:val="24"/>
          <w:szCs w:val="24"/>
          <w:lang w:val="hy-AM"/>
        </w:rPr>
        <w:t xml:space="preserve">– 5000 </w:t>
      </w:r>
      <w:r w:rsidR="002022A8"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="002022A8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022A8"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2022A8" w:rsidRPr="0021564C">
        <w:rPr>
          <w:rFonts w:ascii="GHEA Grapalat" w:hAnsi="GHEA Grapalat"/>
          <w:bCs/>
          <w:sz w:val="24"/>
          <w:szCs w:val="24"/>
          <w:lang w:val="hy-AM"/>
        </w:rPr>
        <w:t xml:space="preserve"> 10 </w:t>
      </w:r>
      <w:r w:rsidR="002022A8"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2022A8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022A8"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="002022A8"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="002022A8"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022A8"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="002022A8"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3BA98E81" w14:textId="7827FA72" w:rsidR="002022A8" w:rsidRDefault="002022A8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ը</w:t>
      </w:r>
      <w:r>
        <w:rPr>
          <w:rFonts w:ascii="Cambria Math" w:hAnsi="Cambria Math"/>
          <w:bCs/>
          <w:sz w:val="24"/>
          <w:szCs w:val="24"/>
          <w:lang w:val="hy-AM"/>
        </w:rPr>
        <w:t xml:space="preserve">․  </w:t>
      </w:r>
      <w:r w:rsidRPr="002022A8">
        <w:rPr>
          <w:rFonts w:ascii="GHEA Grapalat" w:hAnsi="GHEA Grapalat"/>
          <w:bCs/>
          <w:sz w:val="24"/>
          <w:szCs w:val="24"/>
          <w:lang w:val="hy-AM"/>
        </w:rPr>
        <w:t>փոցխով փոցխում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                                          </w:t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2022A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– 5000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5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1384130E" w14:textId="7B40610C" w:rsidR="002022A8" w:rsidRPr="002022A8" w:rsidRDefault="002022A8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թ</w:t>
      </w:r>
      <w:r>
        <w:rPr>
          <w:rFonts w:ascii="Cambria Math" w:hAnsi="Cambria Math"/>
          <w:bCs/>
          <w:sz w:val="24"/>
          <w:szCs w:val="24"/>
          <w:lang w:val="hy-AM"/>
        </w:rPr>
        <w:t xml:space="preserve">․  </w:t>
      </w:r>
      <w:r w:rsidRPr="002022A8">
        <w:rPr>
          <w:rFonts w:ascii="GHEA Grapalat" w:hAnsi="GHEA Grapalat"/>
          <w:bCs/>
          <w:sz w:val="24"/>
          <w:szCs w:val="24"/>
          <w:lang w:val="hy-AM"/>
        </w:rPr>
        <w:t>մամլիչով խոտի  /անասնակերի/  հակերի մամլում – 1 հակի համար՝ 100դրամ</w:t>
      </w:r>
    </w:p>
    <w:p w14:paraId="14957D58" w14:textId="77777777" w:rsidR="00155E66" w:rsidRPr="0021564C" w:rsidRDefault="00155E66" w:rsidP="00BE220C">
      <w:pPr>
        <w:pStyle w:val="a3"/>
        <w:numPr>
          <w:ilvl w:val="0"/>
          <w:numId w:val="5"/>
        </w:numPr>
        <w:ind w:left="0"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Այլ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աշխատանքների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համար՝</w:t>
      </w:r>
    </w:p>
    <w:p w14:paraId="45F65729" w14:textId="64B6678E" w:rsidR="00155E66" w:rsidRPr="0021564C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ինի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ամբարձիչ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(CAT246D3)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– 1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ժամի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- 10</w:t>
      </w:r>
      <w:r w:rsidRPr="0021564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167A9098" w14:textId="1E857971" w:rsidR="00155E66" w:rsidRPr="0021564C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/>
          <w:bCs/>
          <w:sz w:val="24"/>
          <w:szCs w:val="24"/>
          <w:lang w:val="hy-AM"/>
        </w:rPr>
        <w:t>ի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նքնաթափ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մեքենա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MA</w:t>
      </w:r>
      <w:r w:rsidRPr="0021564C">
        <w:rPr>
          <w:rFonts w:ascii="GHEA Grapalat" w:hAnsi="GHEA Grapalat" w:cs="Arial"/>
          <w:bCs/>
          <w:sz w:val="24"/>
          <w:szCs w:val="24"/>
          <w:lang w:val="hy-AM"/>
        </w:rPr>
        <w:t>З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-551626-580-050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-  100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– 40</w:t>
      </w:r>
      <w:r w:rsidRPr="0021564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7709E2BE" w14:textId="27CEF124" w:rsidR="00155E66" w:rsidRPr="0021564C" w:rsidRDefault="00155E66" w:rsidP="00BE220C">
      <w:pPr>
        <w:pStyle w:val="a3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գ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 w:cs="Sylfaen"/>
          <w:bCs/>
          <w:sz w:val="24"/>
          <w:szCs w:val="24"/>
          <w:lang w:val="hy-AM"/>
        </w:rPr>
        <w:t>գ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րեյդեր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SHANTUI SG18-3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– 1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ժամի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 - 15</w:t>
      </w:r>
      <w:r w:rsidRPr="0021564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368812B8" w14:textId="7C72EA4D" w:rsidR="006573FB" w:rsidRDefault="00155E66" w:rsidP="00BE220C">
      <w:pPr>
        <w:pStyle w:val="a3"/>
        <w:ind w:firstLine="284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86759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ազմաֆունկցիոնալ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էքսկավատոր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CASE-57OST </w:t>
      </w:r>
      <w:r w:rsidR="00BE220C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– 1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ժամի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- 15000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</w:p>
    <w:p w14:paraId="02E459F0" w14:textId="3C0AB9C9" w:rsidR="006573FB" w:rsidRPr="006573FB" w:rsidRDefault="00E86759" w:rsidP="00BE220C">
      <w:pPr>
        <w:pStyle w:val="a3"/>
        <w:numPr>
          <w:ilvl w:val="0"/>
          <w:numId w:val="5"/>
        </w:numPr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</w:t>
      </w:r>
      <w:r w:rsidR="006573FB">
        <w:rPr>
          <w:rFonts w:ascii="GHEA Grapalat" w:hAnsi="GHEA Grapalat"/>
          <w:bCs/>
          <w:sz w:val="24"/>
          <w:szCs w:val="24"/>
          <w:lang w:val="hy-AM"/>
        </w:rPr>
        <w:t>երհամայնքային փոխադրումների մեկ ուղևորի փոխադրավարձը     -100դրամ</w:t>
      </w:r>
    </w:p>
    <w:p w14:paraId="0242E39D" w14:textId="77777777" w:rsidR="00155E66" w:rsidRPr="0021564C" w:rsidRDefault="00155E66" w:rsidP="00155E66">
      <w:pPr>
        <w:pStyle w:val="a3"/>
        <w:ind w:firstLine="284"/>
        <w:contextualSpacing/>
        <w:jc w:val="both"/>
        <w:rPr>
          <w:rFonts w:ascii="GHEA Grapalat" w:eastAsia="Calibri" w:hAnsi="GHEA Grapalat" w:cs="Courier New"/>
          <w:b/>
          <w:sz w:val="24"/>
          <w:szCs w:val="24"/>
          <w:lang w:val="hy-AM"/>
        </w:rPr>
      </w:pPr>
    </w:p>
    <w:p w14:paraId="5B22B209" w14:textId="77777777" w:rsidR="00316871" w:rsidRPr="002B1D64" w:rsidRDefault="00316871" w:rsidP="00155E66">
      <w:pPr>
        <w:pStyle w:val="a3"/>
        <w:ind w:left="568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</w:p>
    <w:p w14:paraId="5D14DF5B" w14:textId="77777777" w:rsidR="00316871" w:rsidRPr="002B1D64" w:rsidRDefault="00316871" w:rsidP="00155E66">
      <w:pPr>
        <w:pStyle w:val="a3"/>
        <w:ind w:left="1276" w:firstLine="284"/>
        <w:contextualSpacing/>
        <w:jc w:val="both"/>
        <w:rPr>
          <w:rFonts w:ascii="GHEA Grapalat" w:eastAsia="Calibri" w:hAnsi="GHEA Grapalat" w:cs="Courier New"/>
          <w:b/>
          <w:i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Աշխատակազմի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քարտուղար՝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ab/>
      </w:r>
      <w:r w:rsidR="0021564C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ab/>
      </w:r>
      <w:r w:rsidR="009205DA"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   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Նելլի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Շահնազարյան</w:t>
      </w:r>
    </w:p>
    <w:p w14:paraId="04C99FF9" w14:textId="77777777" w:rsidR="000E4CD8" w:rsidRPr="002B1D64" w:rsidRDefault="000E4CD8" w:rsidP="00155E66">
      <w:pPr>
        <w:ind w:firstLine="284"/>
        <w:rPr>
          <w:rFonts w:ascii="GHEA Grapalat" w:hAnsi="GHEA Grapalat"/>
          <w:b/>
          <w:lang w:val="hy-AM"/>
        </w:rPr>
      </w:pPr>
    </w:p>
    <w:sectPr w:rsidR="000E4CD8" w:rsidRPr="002B1D64" w:rsidSect="002B1D64">
      <w:pgSz w:w="11906" w:h="16838"/>
      <w:pgMar w:top="568" w:right="849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4898"/>
    <w:multiLevelType w:val="hybridMultilevel"/>
    <w:tmpl w:val="BFC6B4E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32325831"/>
    <w:multiLevelType w:val="hybridMultilevel"/>
    <w:tmpl w:val="A7FAC49E"/>
    <w:lvl w:ilvl="0" w:tplc="11B8330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771697"/>
    <w:multiLevelType w:val="hybridMultilevel"/>
    <w:tmpl w:val="C24C7650"/>
    <w:lvl w:ilvl="0" w:tplc="ECEC9FE0">
      <w:start w:val="1"/>
      <w:numFmt w:val="decimal"/>
      <w:lvlText w:val="%1)"/>
      <w:lvlJc w:val="left"/>
      <w:pPr>
        <w:ind w:left="1429" w:hanging="360"/>
      </w:pPr>
      <w:rPr>
        <w:rFonts w:ascii="GHEA Grapalat" w:hAnsi="GHEA Grapalat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D05A3"/>
    <w:multiLevelType w:val="hybridMultilevel"/>
    <w:tmpl w:val="3EF83FFC"/>
    <w:lvl w:ilvl="0" w:tplc="A1801EB4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013904"/>
    <w:multiLevelType w:val="hybridMultilevel"/>
    <w:tmpl w:val="9FC00C92"/>
    <w:lvl w:ilvl="0" w:tplc="85826972">
      <w:start w:val="1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01A"/>
    <w:rsid w:val="000705A2"/>
    <w:rsid w:val="00084330"/>
    <w:rsid w:val="000E4CD8"/>
    <w:rsid w:val="00155E66"/>
    <w:rsid w:val="0019151F"/>
    <w:rsid w:val="001C21C7"/>
    <w:rsid w:val="002022A8"/>
    <w:rsid w:val="0021564C"/>
    <w:rsid w:val="0029182D"/>
    <w:rsid w:val="0029208C"/>
    <w:rsid w:val="002B1D64"/>
    <w:rsid w:val="003129E2"/>
    <w:rsid w:val="00316871"/>
    <w:rsid w:val="0037155C"/>
    <w:rsid w:val="003D2A7C"/>
    <w:rsid w:val="006573FB"/>
    <w:rsid w:val="00741E2F"/>
    <w:rsid w:val="007D08A2"/>
    <w:rsid w:val="007E6BD5"/>
    <w:rsid w:val="007F1ABD"/>
    <w:rsid w:val="0086603D"/>
    <w:rsid w:val="0090701A"/>
    <w:rsid w:val="009205DA"/>
    <w:rsid w:val="00935D6C"/>
    <w:rsid w:val="009C7E9A"/>
    <w:rsid w:val="00A27BE6"/>
    <w:rsid w:val="00A77939"/>
    <w:rsid w:val="00A96A73"/>
    <w:rsid w:val="00A970BF"/>
    <w:rsid w:val="00AF42FA"/>
    <w:rsid w:val="00B02133"/>
    <w:rsid w:val="00B0289D"/>
    <w:rsid w:val="00B14C87"/>
    <w:rsid w:val="00B34615"/>
    <w:rsid w:val="00B70667"/>
    <w:rsid w:val="00B91AC1"/>
    <w:rsid w:val="00BE220C"/>
    <w:rsid w:val="00CA3C4F"/>
    <w:rsid w:val="00D50A6E"/>
    <w:rsid w:val="00D562E8"/>
    <w:rsid w:val="00E86759"/>
    <w:rsid w:val="00EC52E0"/>
    <w:rsid w:val="00F0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CFAA"/>
  <w15:docId w15:val="{10FC79FF-EA7C-466D-B639-9AE296C7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0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55E6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55</cp:revision>
  <cp:lastPrinted>2024-11-04T05:11:00Z</cp:lastPrinted>
  <dcterms:created xsi:type="dcterms:W3CDTF">2019-11-14T08:06:00Z</dcterms:created>
  <dcterms:modified xsi:type="dcterms:W3CDTF">2025-01-10T07:04:00Z</dcterms:modified>
</cp:coreProperties>
</file>