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  <w:gridCol w:w="62"/>
        <w:gridCol w:w="1394"/>
        <w:gridCol w:w="26"/>
        <w:gridCol w:w="289"/>
      </w:tblGrid>
      <w:tr w:rsidR="00BA0181" w14:paraId="0ECEEFB7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05"/>
            </w:tblGrid>
            <w:tr w:rsidR="00BA0181" w14:paraId="124C779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3"/>
              </w:trPr>
              <w:tc>
                <w:tcPr>
                  <w:tcW w:w="109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3D204" w14:textId="77777777" w:rsidR="00BA0181" w:rsidRDefault="00BA0181" w:rsidP="009676F5">
                  <w:pPr>
                    <w:ind w:right="666"/>
                    <w:jc w:val="right"/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Հավելված</w:t>
                  </w:r>
                </w:p>
                <w:p w14:paraId="302CBB32" w14:textId="77777777" w:rsidR="00BA0181" w:rsidRDefault="00BA0181" w:rsidP="009676F5">
                  <w:pPr>
                    <w:ind w:right="666"/>
                    <w:jc w:val="right"/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Հրազդան համայնքի</w:t>
                  </w:r>
                </w:p>
                <w:p w14:paraId="3F163B8A" w14:textId="77777777" w:rsidR="00BA0181" w:rsidRDefault="00BA0181" w:rsidP="009676F5">
                  <w:pPr>
                    <w:ind w:right="666"/>
                    <w:jc w:val="right"/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ավագանու 2022 թվականի</w:t>
                  </w:r>
                </w:p>
                <w:p w14:paraId="52F6F6D2" w14:textId="77777777" w:rsidR="00BA0181" w:rsidRDefault="00BA0181" w:rsidP="009676F5">
                  <w:pPr>
                    <w:ind w:right="666"/>
                    <w:jc w:val="right"/>
                    <w:rPr>
                      <w:lang w:val="hy-AM"/>
                    </w:rPr>
                  </w:pPr>
                  <w:r w:rsidRPr="00FC2E9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դեկտեմբերի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FC2E9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9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 xml:space="preserve">-ի N  </w:t>
                  </w:r>
                  <w:r w:rsidRPr="00FC2E9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252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-Ն որոշման</w:t>
                  </w:r>
                </w:p>
                <w:p w14:paraId="6767C063" w14:textId="77777777" w:rsidR="00BA0181" w:rsidRDefault="00BA0181" w:rsidP="009676F5">
                  <w:pPr>
                    <w:jc w:val="center"/>
                  </w:pPr>
                  <w:r w:rsidRPr="00116595">
                    <w:rPr>
                      <w:rFonts w:ascii="Sylfaen" w:eastAsia="Sylfaen" w:hAnsi="Sylfaen"/>
                      <w:b/>
                      <w:color w:val="000000"/>
                      <w:sz w:val="32"/>
                      <w:lang w:val="hy-AM"/>
                    </w:rPr>
                    <w:br/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t>ՀԱՄԱՅՆՔԻ ԲՅՈՒՋԵԻ ԵԿԱՄՈՒՏՆԵՐԸ</w:t>
                  </w:r>
                </w:p>
              </w:tc>
            </w:tr>
          </w:tbl>
          <w:p w14:paraId="1A94F60F" w14:textId="77777777" w:rsidR="00BA0181" w:rsidRDefault="00BA0181" w:rsidP="009676F5"/>
        </w:tc>
        <w:tc>
          <w:tcPr>
            <w:tcW w:w="289" w:type="dxa"/>
          </w:tcPr>
          <w:p w14:paraId="5FB0703E" w14:textId="77777777" w:rsidR="00BA0181" w:rsidRDefault="00BA0181" w:rsidP="009676F5">
            <w:pPr>
              <w:pStyle w:val="EmptyLayoutCell"/>
            </w:pPr>
          </w:p>
        </w:tc>
      </w:tr>
      <w:tr w:rsidR="00BA0181" w14:paraId="15156F1F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/>
        </w:trPr>
        <w:tc>
          <w:tcPr>
            <w:tcW w:w="9423" w:type="dxa"/>
          </w:tcPr>
          <w:p w14:paraId="33CEF641" w14:textId="77777777" w:rsidR="00BA0181" w:rsidRDefault="00BA0181" w:rsidP="009676F5">
            <w:pPr>
              <w:pStyle w:val="EmptyLayoutCell"/>
            </w:pPr>
          </w:p>
        </w:tc>
        <w:tc>
          <w:tcPr>
            <w:tcW w:w="62" w:type="dxa"/>
          </w:tcPr>
          <w:p w14:paraId="25C9ECFD" w14:textId="77777777" w:rsidR="00BA0181" w:rsidRDefault="00BA0181" w:rsidP="009676F5">
            <w:pPr>
              <w:pStyle w:val="EmptyLayoutCell"/>
            </w:pPr>
          </w:p>
        </w:tc>
        <w:tc>
          <w:tcPr>
            <w:tcW w:w="139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4"/>
            </w:tblGrid>
            <w:tr w:rsidR="00BA0181" w14:paraId="54142B4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9563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(հազար դրամով)</w:t>
                  </w:r>
                </w:p>
              </w:tc>
            </w:tr>
          </w:tbl>
          <w:p w14:paraId="24CE3FF5" w14:textId="77777777" w:rsidR="00BA0181" w:rsidRDefault="00BA0181" w:rsidP="009676F5"/>
        </w:tc>
        <w:tc>
          <w:tcPr>
            <w:tcW w:w="26" w:type="dxa"/>
          </w:tcPr>
          <w:p w14:paraId="17784DB5" w14:textId="77777777" w:rsidR="00BA0181" w:rsidRDefault="00BA0181" w:rsidP="009676F5">
            <w:pPr>
              <w:pStyle w:val="EmptyLayoutCell"/>
            </w:pPr>
          </w:p>
        </w:tc>
        <w:tc>
          <w:tcPr>
            <w:tcW w:w="289" w:type="dxa"/>
          </w:tcPr>
          <w:p w14:paraId="7D49D8F7" w14:textId="77777777" w:rsidR="00BA0181" w:rsidRDefault="00BA0181" w:rsidP="009676F5">
            <w:pPr>
              <w:pStyle w:val="EmptyLayoutCell"/>
            </w:pPr>
          </w:p>
        </w:tc>
      </w:tr>
      <w:tr w:rsidR="00BA0181" w14:paraId="113BCE03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942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23"/>
            </w:tblGrid>
            <w:tr w:rsidR="00BA0181" w14:paraId="397A93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"/>
              </w:trPr>
              <w:tc>
                <w:tcPr>
                  <w:tcW w:w="942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54C79C" w14:textId="77777777" w:rsidR="00BA0181" w:rsidRDefault="00BA0181" w:rsidP="009676F5">
                  <w:pPr>
                    <w:jc w:val="center"/>
                  </w:pPr>
                </w:p>
              </w:tc>
            </w:tr>
          </w:tbl>
          <w:p w14:paraId="2E6ECCBF" w14:textId="77777777" w:rsidR="00BA0181" w:rsidRDefault="00BA0181" w:rsidP="009676F5"/>
        </w:tc>
        <w:tc>
          <w:tcPr>
            <w:tcW w:w="62" w:type="dxa"/>
          </w:tcPr>
          <w:p w14:paraId="6BB18976" w14:textId="77777777" w:rsidR="00BA0181" w:rsidRDefault="00BA0181" w:rsidP="009676F5">
            <w:pPr>
              <w:pStyle w:val="EmptyLayoutCell"/>
            </w:pPr>
          </w:p>
        </w:tc>
        <w:tc>
          <w:tcPr>
            <w:tcW w:w="1394" w:type="dxa"/>
            <w:vMerge/>
          </w:tcPr>
          <w:p w14:paraId="14F3580D" w14:textId="77777777" w:rsidR="00BA0181" w:rsidRDefault="00BA0181" w:rsidP="009676F5">
            <w:pPr>
              <w:pStyle w:val="EmptyLayoutCell"/>
            </w:pPr>
          </w:p>
        </w:tc>
        <w:tc>
          <w:tcPr>
            <w:tcW w:w="26" w:type="dxa"/>
          </w:tcPr>
          <w:p w14:paraId="568598A7" w14:textId="77777777" w:rsidR="00BA0181" w:rsidRDefault="00BA0181" w:rsidP="009676F5">
            <w:pPr>
              <w:pStyle w:val="EmptyLayoutCell"/>
            </w:pPr>
          </w:p>
        </w:tc>
        <w:tc>
          <w:tcPr>
            <w:tcW w:w="289" w:type="dxa"/>
          </w:tcPr>
          <w:p w14:paraId="5E3E25C5" w14:textId="77777777" w:rsidR="00BA0181" w:rsidRDefault="00BA0181" w:rsidP="009676F5">
            <w:pPr>
              <w:pStyle w:val="EmptyLayoutCell"/>
            </w:pPr>
          </w:p>
        </w:tc>
      </w:tr>
      <w:tr w:rsidR="00BA0181" w14:paraId="376EDD9C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423" w:type="dxa"/>
          </w:tcPr>
          <w:p w14:paraId="3E5AFB98" w14:textId="77777777" w:rsidR="00BA0181" w:rsidRDefault="00BA0181" w:rsidP="009676F5">
            <w:pPr>
              <w:pStyle w:val="EmptyLayoutCell"/>
            </w:pPr>
          </w:p>
        </w:tc>
        <w:tc>
          <w:tcPr>
            <w:tcW w:w="62" w:type="dxa"/>
          </w:tcPr>
          <w:p w14:paraId="4372BA07" w14:textId="77777777" w:rsidR="00BA0181" w:rsidRDefault="00BA0181" w:rsidP="009676F5">
            <w:pPr>
              <w:pStyle w:val="EmptyLayoutCell"/>
            </w:pPr>
          </w:p>
        </w:tc>
        <w:tc>
          <w:tcPr>
            <w:tcW w:w="1394" w:type="dxa"/>
            <w:vMerge/>
          </w:tcPr>
          <w:p w14:paraId="23578725" w14:textId="77777777" w:rsidR="00BA0181" w:rsidRDefault="00BA0181" w:rsidP="009676F5">
            <w:pPr>
              <w:pStyle w:val="EmptyLayoutCell"/>
            </w:pPr>
          </w:p>
        </w:tc>
        <w:tc>
          <w:tcPr>
            <w:tcW w:w="26" w:type="dxa"/>
          </w:tcPr>
          <w:p w14:paraId="6FE85FCB" w14:textId="77777777" w:rsidR="00BA0181" w:rsidRDefault="00BA0181" w:rsidP="009676F5">
            <w:pPr>
              <w:pStyle w:val="EmptyLayoutCell"/>
            </w:pPr>
          </w:p>
        </w:tc>
        <w:tc>
          <w:tcPr>
            <w:tcW w:w="289" w:type="dxa"/>
          </w:tcPr>
          <w:p w14:paraId="40AFE848" w14:textId="77777777" w:rsidR="00BA0181" w:rsidRDefault="00BA0181" w:rsidP="009676F5">
            <w:pPr>
              <w:pStyle w:val="EmptyLayoutCell"/>
            </w:pPr>
          </w:p>
        </w:tc>
      </w:tr>
      <w:tr w:rsidR="00BA0181" w14:paraId="355226A5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23" w:type="dxa"/>
          </w:tcPr>
          <w:p w14:paraId="33388024" w14:textId="77777777" w:rsidR="00BA0181" w:rsidRDefault="00BA0181" w:rsidP="009676F5">
            <w:pPr>
              <w:pStyle w:val="EmptyLayoutCell"/>
            </w:pPr>
          </w:p>
        </w:tc>
        <w:tc>
          <w:tcPr>
            <w:tcW w:w="62" w:type="dxa"/>
          </w:tcPr>
          <w:p w14:paraId="1998B016" w14:textId="77777777" w:rsidR="00BA0181" w:rsidRDefault="00BA0181" w:rsidP="009676F5">
            <w:pPr>
              <w:pStyle w:val="EmptyLayoutCell"/>
            </w:pPr>
          </w:p>
        </w:tc>
        <w:tc>
          <w:tcPr>
            <w:tcW w:w="1394" w:type="dxa"/>
          </w:tcPr>
          <w:p w14:paraId="11A7E8A7" w14:textId="77777777" w:rsidR="00BA0181" w:rsidRDefault="00BA0181" w:rsidP="009676F5">
            <w:pPr>
              <w:pStyle w:val="EmptyLayoutCell"/>
            </w:pPr>
          </w:p>
        </w:tc>
        <w:tc>
          <w:tcPr>
            <w:tcW w:w="26" w:type="dxa"/>
          </w:tcPr>
          <w:p w14:paraId="71950C08" w14:textId="77777777" w:rsidR="00BA0181" w:rsidRDefault="00BA0181" w:rsidP="009676F5">
            <w:pPr>
              <w:pStyle w:val="EmptyLayoutCell"/>
            </w:pPr>
          </w:p>
        </w:tc>
        <w:tc>
          <w:tcPr>
            <w:tcW w:w="289" w:type="dxa"/>
          </w:tcPr>
          <w:p w14:paraId="7DFB860A" w14:textId="77777777" w:rsidR="00BA0181" w:rsidRDefault="00BA0181" w:rsidP="009676F5">
            <w:pPr>
              <w:pStyle w:val="EmptyLayoutCell"/>
            </w:pPr>
          </w:p>
        </w:tc>
      </w:tr>
      <w:tr w:rsidR="00BA0181" w14:paraId="19D97A0A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5371"/>
              <w:gridCol w:w="1196"/>
              <w:gridCol w:w="1198"/>
              <w:gridCol w:w="1080"/>
              <w:gridCol w:w="1080"/>
            </w:tblGrid>
            <w:tr w:rsidR="00BA0181" w14:paraId="6815332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3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148E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6B2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Եկամտատեսակները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1A7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Հոդվածի 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8612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(ս.5+ս.6)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53"/>
                    <w:gridCol w:w="15"/>
                  </w:tblGrid>
                  <w:tr w:rsidR="00BA0181" w14:paraId="18AAB86C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15"/>
                        </w:tblGrid>
                        <w:tr w:rsidR="00BA0181" w14:paraId="1EE3964D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D54C78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1C09C172" w14:textId="77777777" w:rsidR="00BA0181" w:rsidRDefault="00BA0181" w:rsidP="009676F5"/>
                    </w:tc>
                    <w:tc>
                      <w:tcPr>
                        <w:tcW w:w="15" w:type="dxa"/>
                      </w:tcPr>
                      <w:p w14:paraId="3D4EF21B" w14:textId="77777777" w:rsidR="00BA0181" w:rsidRDefault="00BA0181" w:rsidP="009676F5">
                        <w:pPr>
                          <w:pStyle w:val="EmptyLayoutCell"/>
                        </w:pPr>
                      </w:p>
                    </w:tc>
                  </w:tr>
                  <w:tr w:rsidR="00BA0181" w14:paraId="20A4AA45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3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BA0181" w14:paraId="70D4EA1A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871CD11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3325DAFC" w14:textId="77777777" w:rsidR="00BA0181" w:rsidRDefault="00BA0181" w:rsidP="009676F5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8"/>
                        </w:tblGrid>
                        <w:tr w:rsidR="00BA0181" w14:paraId="4100D46E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4ED2FB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57E2535B" w14:textId="77777777" w:rsidR="00BA0181" w:rsidRDefault="00BA0181" w:rsidP="009676F5"/>
                    </w:tc>
                  </w:tr>
                </w:tbl>
                <w:p w14:paraId="6824D53B" w14:textId="77777777" w:rsidR="00BA0181" w:rsidRDefault="00BA0181" w:rsidP="009676F5"/>
              </w:tc>
            </w:tr>
            <w:tr w:rsidR="00BA0181" w14:paraId="7532B04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9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58C0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729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CCF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3B6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3A03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E34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</w:p>
              </w:tc>
            </w:tr>
            <w:tr w:rsidR="00BA0181" w14:paraId="591756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0CD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BC5D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ԸՆԴԱՄԵՆԸ ԵԿԱՄՈՒՏՆԵՐ (տող 1100 + տող 1200 + տող 1300) այդ թվում՝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1947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90A28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3441722.8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251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2278794.7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0033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1307928.1</w:t>
                  </w:r>
                </w:p>
              </w:tc>
            </w:tr>
            <w:tr w:rsidR="00BA0181" w14:paraId="3BEA2C6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FF5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C1DF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 ՀԱՐԿԵՐ ԵՎ ՏՈՒՐՔԵՐ (տող 1110 + տող 1120 + տող 1130 + տող 1150 + տող 1160),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62B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A2AE6E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480682.0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819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480682.0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5CC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D50EBC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5AA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AB2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1.1 Գույքային հարկեր անշարժ գույքից (տող 1111 + տող 1112),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E04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3E151F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21A6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B47D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C6D1B2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34E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6FB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3093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F34B7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054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481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C0AE4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8A7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EFE7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442F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6C9D8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80BE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D62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9A0968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7B1E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1D1C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ԻՐԱՎԱԲ.ԱՆՁԱՆՑԻՑ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887D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E8136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B5B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B35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64D9FC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C3D5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A338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8BF9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C0A67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A13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7C6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75E861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78F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7648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7AAC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E1FDF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C5B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705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E4857E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9F8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29E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5D40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F74157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859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D84B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52C606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074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DFA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6AA7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5258C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D5B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4E7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B7256E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B41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F91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99EE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0516A8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034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9B8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6D3E6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D69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E2E8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B099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B8ADF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A9B6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8933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9E8A7F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877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F6A4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C391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8652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DBA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490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9259F1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169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4D5F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0F4D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6CDB80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A52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DA6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029CA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4A5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1112Դ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FB93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02B4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E99D9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09E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033C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4DC01C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46C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3D3E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639C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D2C1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D3A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B3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9E58AB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D08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1B09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FDBE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0F336D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B590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33E9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6BA66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750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96D3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0649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81F23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9BB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9562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E4D182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5DB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49F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FF72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6999D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B83B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953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5676D9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367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69E9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E37A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76A02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F39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5E5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A3D363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314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71D0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2118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7373C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576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4EF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462751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559C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8D71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F4C0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A5503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65C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0615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8AD9B7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28E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F348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E4DF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F21D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536E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774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54BE6D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1B7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EC3C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981C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D44C3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72A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7B7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0F3F58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29F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0F3C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5449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C74C4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12BB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717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C97B55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01A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04E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EDC9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F221B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754E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1A15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87E96A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494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4168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30238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CD116D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613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882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58824A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5A5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A12F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6FB8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35D3E4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B96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C11E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4981B5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33B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FF6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8A14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9B092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BC4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38C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413EAB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EB5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9328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41AD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5B693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7D0E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654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E5A86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6E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1C20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D2BF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BB3B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208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75F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7F5C9F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335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DA5B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1.2 Գույքային հարկեր այլ գույքից,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A7D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7136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BB4CE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5940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C93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536368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100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D72E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D4B6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FC184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CDD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F6D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12A569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5E4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1121Բ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73E3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9DFA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3D5DB3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6B2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13E2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DAAFC3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841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AC3D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7B65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1EC14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9E8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05F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7682B2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9EB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0BF9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4042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7C08B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49D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BDC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F4ACCF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D09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32D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AEEC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50822D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D48F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490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153B7D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518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EEBF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E8EB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1D6AAB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1432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AA4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9C91A2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FE9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32C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ԼԵՌՆԱՆԻՍՏ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215C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42A814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E89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B1A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7B7FBA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C52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4DCC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ՋՐԱՌԱՏ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64AC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5A0A77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63A6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B730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F5966D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E0D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6E42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ՍՈԼԱԿ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C0D8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D0C27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082A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1287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B2DF68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B46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095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ՔԱՂՍԻ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1BB7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C6193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5DB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91B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9C0F0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750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1F56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1.3 Ապրանքների օգտագործման կամ գործունեության իրականացման թույլտվության վճարներ,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FEA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27C9C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E32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4CC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D15866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831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523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Տեղական տուրքեր, (տող 1132 + տող 1135 + տող 1136 + տող 1137 + տող 1138 + տող 1139 + տող 1140 + տող 1141 + տող 1142 + տող 1143 + տող 1144 + տող 1145),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B51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584A2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96AA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D3D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EFD69C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1C6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0C47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Համայնքի տարածքում նոր շենքերի, շինությունների (ներառյալ ոչ հիմնական) շինարարություն (տեղադրման) թույլտվության համար (տող 1133 + տող 1334),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D608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EAD9C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9927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4F9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4065E1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EDD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01B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44C3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5EDBD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2061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15AD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7C1D3A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57C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FEE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-մինչև 300 քառ. մ. ընդհանուր մակերես ունեցող  անհատական բնակելի, այդ թվում այգեգործական (ամառանոցային) տների, ինչպես նաև 200քառ.մ. ընդհանուր մակերես ունեցող և հասարակական և արտադրական նշանակության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C5BC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A1956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3E6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2B9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A1EBC4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0B2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387F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1133) տողում չնախատեսված օբյեկտների համար, որից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3B71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F34D0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1D1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07A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89BA5A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AA9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4DBE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- 201-ից մինչև 500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3ED0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7F8F8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ED04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9F2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3D4B7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EFE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217E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501-ից մինչև 1000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B96A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E8FD5D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C84E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2A6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8F7335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8AF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D151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1001-ից մինչև 3000 քառ.մ. ընդհանուր մակերես ունեցող օբյեկտների համար՝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F397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EACA5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9D35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E88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0216D2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8A0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865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3001-ից և ավելի քառ. 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55ED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BE3AD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E7F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D65A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F4BE24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5D8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1133Է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4290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790A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E15CB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6B0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EAA6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069A99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45B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2DB8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BA52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58A9E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EB71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1CD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B30771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D0B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B7C1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5042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E5D3F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8014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5E5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4B8DC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6DB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60F4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40C2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983F2D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7E9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344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A7F6D5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1B5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DFB0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աբ) Ոչ հիմնական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3AE5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1A4B4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DF1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96F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4C68D4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25C6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EAA7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-մինչև 20 քառ. մ. ընդհանուր մակերես ունեցող  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D632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9A2A30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5B3D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106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A0F634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675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D06A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- 20 և ավելի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4ECF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9B29CD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79C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B790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6EEBCF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165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67C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2645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5AFEF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31F0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9AD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99D1F2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3C2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2956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/ՍՈԼԱԿ/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9C96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86FAD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8A1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63BB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9BF889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15F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E875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BFFE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3645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3B3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277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38087D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85D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6A52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3A6C1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D51543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17D1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0560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DD8531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8C3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E623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B09E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928FED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6A4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5332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29389D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826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1136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5BB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2EF3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0AF6B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5274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16F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732468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AB0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B501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C90C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4FBA1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E39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C06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F91394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97F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1958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35B8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31B15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5BE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6A3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1FE5A6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00D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5965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594E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2EF6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E106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901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5028F3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E4F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4ED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642A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16B2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C3D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93A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1BDF9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CED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85EE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դ) Համայնքի տարածքում ոգելից խմիչքների և/կամ ծխախոտի արտադրանքի վաճառքի, իսկ հանրային սննդի և զվարճանքի օբյեկտներում` ոգելից խմիչքների և ծխախոտի արտադրանքի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E1CD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D7511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92AC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A384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0DF26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8BA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8164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C59A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27E85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8D3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77E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C9AD21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CC5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BC4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6CE5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C672C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175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83F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202F84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9F2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C88E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DF18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F984E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BE2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3EF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B6327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AF9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7949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CCAE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A0325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91A1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9B0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815B67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BB5B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828B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DF30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1D04C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05F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7319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238E80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683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1A1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E891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2FF0BE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88C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3FD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56753F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A67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AD4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9AED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4968D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9CE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41F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EF93C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C1C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A56B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D8DB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D515F4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1AF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A0A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E05F9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32C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C07F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A744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B6AE6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DD85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09F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7C46CD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798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3398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1EF8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ACF6DA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D93E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0CE3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104ADE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A7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36D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ե) Համայնքի տարածքում բացօթյա վաճառք կազմակերպելու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29F86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2AEF9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66DD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066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2B7A36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0F4E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0F8F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B356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DAB9F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02C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97F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7AED52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526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1139-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B170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0986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7738E4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6BC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CBC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782F3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4C5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A509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B67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9930E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652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A2C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AFC260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9C4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5C12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125E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D4701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83AF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BE06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282127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CDD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AE52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586F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3D8B4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931A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2CB6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7CBCA6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A8C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C03F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1503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90EEF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8B6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E36D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CCAAF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181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FC3B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2D7C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D7BF66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7EBC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D643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351E8A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234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7848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կազմակերպման օբյեկտները, բաղնիքները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(սաունաները), խաղատները ժամը 24.00-ից հետո աշխատելու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31CE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039CF2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D96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E3D4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600EF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6D4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665B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առևտրային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A0F6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4CDB30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A71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336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C82CE0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0214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D909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-հանրային սնունդի և զվարճանքի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1B7B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E60E74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570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8124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E1A781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74D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473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բաղնիքների (սաունաների)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18AB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C8271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80E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700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757925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D39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549A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խաղատների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7DA8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D7F3E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4532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723D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BAEC8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661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8D6F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շահումով խաղերի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C595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91D1A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039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CE7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933DC6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9E8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62B3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վիճակախաղերի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3BB4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214BA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48E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725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1036FD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C10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1BC3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F63C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373874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8D1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BDD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E7D237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636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9BA4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ՔԱՂՍԻ ՀԱՄԱՅՆՔԻ ՏԱՐԱԾՔՈՒՄ ՍԱՀՄԱՆԱՓԱԿՄԱՆ  ԵՆԹԱԿԱ ԾԱՌԱՅՈՒԹՅԱՆ ՕԲՅԵԿՏԻ ԳՈՐԾՈՒՆԵՈՒԹՅԱՆ ԹՈՒՅԼՏՎՈՒԹՅՈՒՆ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C5D1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1FCC5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D20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20B6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498EDD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7A3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E4EC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0E62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07B744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80A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1FA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FE5CC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86A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5E3F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ը) Համաքաղաքային կանոններին համապատասխան Երևան քաղաքի և քաղաքային համայնքների տարածքում ընտանի կենդանիներ պահելու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6E3E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A0F93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5A1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2C1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B96054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364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2023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թ) Համայնքի տարածքում արտաքին գովազդ տեղադրելու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CB3F0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53E14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E04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0A7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9E6982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56E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4B72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ալկոհոլային սպիրտի պարունակությունը մինչև 20 ծավալային տոկոս արտադրանք գովազդող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ED4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1626B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4C0E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894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35AEB2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8B9C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C19C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Թունդ ալկոհոլ./սպիրտի պարունակությունը 20 և ավելի ծավալային տոկոս/  արտադրանք գովազդող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5C54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E4D1FE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E21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A44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F5C51D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D47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2F33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9502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3F409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5F7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8BD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ABF415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BBBC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1ECC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դատարկ գովազդային վահանակների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D1D7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7F79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4647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E0E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15F46D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A24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5C51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ժ) Համայնքի արխիվից փաստաթղթերի պատճեններ և կրկնօրինակներ տրամադրելու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819F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159F6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3DC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7A0C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D93883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D4C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D121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ի) Համայնքի տարածքում (բացառությամբ թաղային համայնքների) մարդատար տաքսու (բացառությամբ երթուղային տաքսիների) ծառայություն իրականացնելու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B6F8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032FF0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DF5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050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13108F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D34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D2E8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լ) Թանկարժեք մետաղներից պատրաստված իրերի մանրածախ առուվաճառքի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F7C5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AC0DF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C2F6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3A22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342FB4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2A2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7E61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219D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286AD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6FA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0561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B5ACD2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FC87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A2AA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հիմնական շինությունների ներսում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28BE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62DEAD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736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AC0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231099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D0D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1146Բ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850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ոչ հիմնական շինությունների ներսում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468B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F21C2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C54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711C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099115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965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E5D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337A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64BC5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968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1C0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BD593A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B6A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37C4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3BF9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4F9806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0085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D0DC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DCDBC1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D84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588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համայնքների անվանումները ֆիրմային անվանումներում օգտագործելու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9CE5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D9D51B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5CF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8B89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FEF03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58C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37C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ՎԱՐՉ.ՏԱՐԱԾՔՈՒՄ ՔԱՂ.ՀՈԳԵՀԱՆԳՍՏԻ ԾԻՍԱԿԱՏ.ԾԱՌԱՅ.ՄԱՏՈՒՑՄԱՆ ԹՈՒՅԼՏՎՈՒԹՅԱՆ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831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455200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D7354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253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355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0F53EB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6F3A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1148Ա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DB2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ՎԱՐՉ.ՏԱՐԱԾՔՈՒՄ ՔԱՂ.ՀՈԳԵՀԱՆԳՍՏԻ ԾԻՍԱԿԱՏ.ԾԱՌԱՅ.ՄԱՏՈՒՑՄԱՆ ԹՈՒՅԼՏՎՈՒԹՅԱՆ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EC2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455200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64B9EF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D940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418B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73E4C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292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6155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ՎԱՐՉԱԿԱՆ ՏԱՐԱԾՔՈՒՄ ՏԵԽՆԻԿԱԿԱՆ ԵՎ ՀԱՏՈՒԿ ՆՇԱՆԱԿՈՒԹՅԱՆ ՀՐԱՎԱՌՈՒԹՅՈՒՆ ԻՐԱԿԱՆԱՑՆԵԼՈՒ ԹՈՒՅԼՏՎ.ՀԱՄԱՐ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D6CD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D5563D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368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931F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D2ACF1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0AF7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26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1.4 Ապրանքների մատակարարումից և ծառայությունների մատուցումից այլ պարտադիր վճարներ,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171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DDE7DE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FF6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EB8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980211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7857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8E7F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բյուջե վճարվող պետական տուրքեր (տող 1152 + տող 1153),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813F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C82189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6EF8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F62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63993B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2C8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159E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2380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CCC20D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57A3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EE8E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AA51D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4133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11E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112E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DFF10E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7E70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6B6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900A78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3BC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7D8C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1.5 Այլ հարկային եկամուտներ, (տող 1161 + տող 1165 ),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453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D0B0C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232C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38F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71A7ED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8C4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C50B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Օրենքով պետական բյուջե ամրագրվող հարկերից և այլ պարտադիր վճարներից մասհանումներ համայնքների բյուջեներ (տող 1162 + տող 1163 + տող 1164),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182D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684CC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B90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C13A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A97BB6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055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6F20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Եկամտահարկ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ECC7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4671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C9D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6EE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4C59CF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DEF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55D0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բ) Շահութահարկ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F2BB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71BDDB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5D36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CF8E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348B8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2C0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B72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գ) Այլ հարկերից և պարտադիր վճարներից կատարվող մասհանումներ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5BE1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A49CB0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E83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9CD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EFD404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5D9D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34A1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D987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EFC8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14A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73D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1FA8F1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9742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1200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476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 ՊԱՇՏՈՆԱԿԱՆ ԴՐԱՄԱՇՆՈՐՀՆԵՐ (տող 1210 + տող 1220 + տող 1230 + տող 1240 + տող 1250 + տող 1260),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3C9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5D881F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2476120.7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E74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1313192.6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9DCD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1162928.1</w:t>
                  </w:r>
                </w:p>
              </w:tc>
            </w:tr>
            <w:tr w:rsidR="00BA0181" w14:paraId="42B065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FE4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DD02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2.1 Ընթացիկ արտաքին պաշտոնական դրամաշնորհներ` ստացված այլ պետություններից,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7F9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F1CFB0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813D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DEB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350740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327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032D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A470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62CB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01B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450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7EDA03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FCE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0C9F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2.2 Կապիտալ արտաքին պաշտոնական դրամաշնորհներ` ստացված այլ պետություններից,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0A0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CDF49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607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B4F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DE75DA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7A7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1221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33D5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այլ պետությունների տեղական ինքնակառավարման մարմիններից կապիտալ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51CA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89827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5B4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8F9F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5DAE0E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17D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043A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2.3 Ընթացիկ արտաքին պաշտոնական դրամաշնորհներ` ստացված միջազգային կազմակերպություններից,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008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4FB67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CE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F7072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2E7235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1CC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18C5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1281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5BCF6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05C1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A994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B4C548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3A5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805B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2.4 Կապիտալ արտաքին պաշտոնական դրամաշնորհներ` ստացված միջազգային կազմակերպություններից,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F05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2D54E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7751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4DC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952ECA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459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FC74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D79D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4F7EE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BED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2A6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5AC13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CC4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36D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2.5 Ընթացիկ ներքին պաշտոնական դրամաշնորհներ` ստացված կառավարման այլ մակարդակներից, (տող 1251 + տող 1254 + տող 1257 + տող 1258),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723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96922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1313192.6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27C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1313192.6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09E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0A72A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729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CF8A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B6E5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F4D3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1192180.0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DE6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1192180.0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2F0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705921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28D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9D0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2235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FE3B72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6EDA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7CB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11624B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1F9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66D6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0B70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1AB60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F86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E660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AE9756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BF9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9C5C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474B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79DCC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D2D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5EED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168DE7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966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7C3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2A5C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96E1B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212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66FB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AE9A4D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BE7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C288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բ) Պետական բյուջեից տրամադրվող այլ դոտացիաներ (տող 1255 + տող 1256),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AE05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ECE21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ADF6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99D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8515DA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499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675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բա) Համայնքի բյուջեի եկամուտները նվազեցնող` ՀՀ օրենքների կիրարկման արդյունքում համայնքի բյուջեի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եկամուտների կորուստների պետության կողմից փոխհատուցվող գումարներ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E476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DC6A33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082F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D45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A423C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2E2E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78ED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բբ) Պետական բյուջեից համայնքի վարչական բյուջեին տրամադրվող այլ դոտացիաներ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F763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DA616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B4C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CF6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4B8E35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C49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58BA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գ) Պետական բյուջեից տրամադրվող նպատակային հատկացումներ (սուբվենցիաներ)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A8C3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7D1BC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36561.8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FF03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36561.8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F77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A314A1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6FB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842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դ) ՀՀ այլ համայնքների բյուջեներից ընթացիկ ծախսերի ֆինանսավորման նպատակով ստացվող պաշտոնական դրամաշնորհներ,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CB2D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4B6E4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C24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45D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D598E6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3C3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15E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Երևան քաղաքի համաքաղաքային նշանակության ծախսերի ֆինանսավորման նպատակով ձևավորված միջոցներից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8A66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C4380D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1F13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FF7F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83100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922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944C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2.6 Կապիտալ ներքին պաշտոնական դրամաշնորհներ` ստացված կառավարման այլ մակարդակներից, (տող 1261 + տող 1262),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02F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9B3DD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1162928.1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7EC3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D494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1162928.1</w:t>
                  </w:r>
                </w:p>
              </w:tc>
            </w:tr>
            <w:tr w:rsidR="00BA0181" w14:paraId="30B06B6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D16E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527C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431D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C4A086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1162928.1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17A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864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1162928.1</w:t>
                  </w:r>
                </w:p>
              </w:tc>
            </w:tr>
            <w:tr w:rsidR="00BA0181" w14:paraId="5BD140C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477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80F8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7A35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372853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D80C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2E89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A5615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E98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0963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FD97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B716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ABC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EFF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A4B7B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49B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C3CE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8355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2D32DE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42AC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A72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DCB42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8EE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958C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բ) ՀՀ այլ համայնքներից կապիտալ ծախսերի ֆինանսավորման նպատակով ստացվող պաշտոնական դրամաշնորհներ,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ECAD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A3875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FFAA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F74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F6E4C9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E0A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167F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Երևան քաղաքի համաքաղաքային նշանակության ծախսերի ֆինանսավորման նպատակով ձևավորված միջոցներից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D39A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1C8AE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59CD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FD9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9EE273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D6AC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5AB4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 ԱՅԼ ԵԿԱՄՈՒՏՆԵՐ, (տող 1310 + տող 1320 + տող 1330 + տող 1340 + տող 1350 + տող 1360 + տող 1370 + տող 1380 + տող 1390),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9C1E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AD08A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484920.1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81A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484920.1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F146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</w:tr>
            <w:tr w:rsidR="00BA0181" w14:paraId="1954B4A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2DE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CB0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3.1 Տոկոսներ,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B43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FBDAB3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E14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423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0F4463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2BF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406B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Բանկերում համայնքի բյուջեի ժամանակավոր ազատ միջոցների տեղաբաշխումից և դեպոզիտներից ստացված տոկոսավճարներ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2493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65069D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8942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76C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559DF3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669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A0BD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3.2 Շահաբաժիններ,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54E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3317C0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10B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945D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C7733F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60A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1321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611E1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Բաժնետիրական ընկերություններում համայնքի մասնակցության դիմաց համայնքի բյուջե կատարվող մասհանումներ (շահաբաժիններ)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D480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3511A5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D82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7605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A371A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115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C0ED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3.3 Գույքի վարձակալությունից եկամուտներ (տող 1331 + տող 1332 + տող 1333 + 1334),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208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E1917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45052.6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56FE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45052.6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32D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5492F0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0A0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78DD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/Հրազդան/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9C1A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BC62AC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521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84D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76A349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CF2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5BC7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/Լեռնանիստ/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04D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F1627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B9D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C57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994E69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F84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97C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/Քաղսի/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1E07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37D67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D9E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096C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001847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0408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90C1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579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83962F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773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17A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873BEC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42B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76F1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D55F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DE8B1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256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B316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EF5870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A70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604C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2D2E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882157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DD0B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BF0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87088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A02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1A6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EF94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7BE88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6FF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5CD4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85527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75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C193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0D1E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2F0C9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E04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13A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4CF800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9BE8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E74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4012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AAC69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F2F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FB92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153B39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EC1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DEC0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վարձակալությունից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5769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FB2ED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18133.0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BD0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18133.0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E35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F38C9A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CD2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1334Ա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A897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վարձակալությունից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78B0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86DFA6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C91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539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08338E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E3C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AADA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3.4 Համայնքի բյուջեի եկամուտներ ապրանքների մատակարարումից և ծառայությունների մատուցումից, (տող 1341 + տող 1342 + տող 1343),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50D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E4571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122817.5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2D7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122817.5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DD9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1ECDBF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AC4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329C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ա)ՔԿԱԳ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655F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C4BBD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5D4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721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FCC0BE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ED1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3DA8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3F1F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AB5968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C6E2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B392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A080D6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126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7CC5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721D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A7A05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A9B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C125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B2DC83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665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F5D8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ա)ՔԿԱԳ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4CAE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B07FFB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9F1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4F2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B9C37E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750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8533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DEDA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EC202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CECC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34EA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2967B5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962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1343Ա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ECA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2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A4B2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2F16C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ECF4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26E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5ED9C1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0787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90A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4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CA14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24475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BD7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BD16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B8479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9C4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2C1D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5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3723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782177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A84B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18C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D39483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AD5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B489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6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C4A3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2E7911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533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F79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B74DB5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4BF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7A0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7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2975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A15D1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7B2D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50B7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61F8F1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0A5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85E7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8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CB7C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0F2F7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1866C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AF5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53C32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23E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AFA9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9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D18F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B42F9D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8A0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03D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49F01D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AF8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D8DA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11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0626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1AC44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C05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E20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DBA48D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756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77C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12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5A14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E47FF7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13068.0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9C0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13068.0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E6EB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50E3C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8F1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386F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13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ECB1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9D10A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10164.0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3AA4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10164.0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8E6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61FAC1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BCC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6DC4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15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CAE3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83520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E968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150A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5DF4F4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A12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1343Լ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B6C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Թիվ 16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E750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7CBDE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477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3D7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3A2805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128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1343Խ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5B61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Արամ Խաչատրյանի անվան N1 երաժշտական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7E78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1AF0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5098.5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B33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5098.5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1C8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04061D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269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1343Ծ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0F3D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Առնո Բաբաջանյանի անվան N2 երաժշտական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878D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40FDC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33C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0B36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B3ABE6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58D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1343Կ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7393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ԿՈՍՏԱՆ ԶԱՐՅԱՆԻ ԱՆՎԱՆ ԱՐՎԵՍՏԻ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C04F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0796A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2803.5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B687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2803.5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3C1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0D965B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74F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1343Հ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868A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ԵՐՎԱՆԴ ՔՈՉԱՐԻ ԱՆՎԱՆ ԱՐՎԵՍՏԻ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381B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DC357E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F91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0CD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BE954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F0B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1343Ձ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54CE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ԴՐԱՄԱՏԻԿԱԿԱՆ ԹԱՏՐՈՆԻ ՏՈՄՍԵՐԻ ԱՐԺԵՔ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537F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DB152C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177E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2C4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44A5EA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C9F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1343Ղ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19F5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ՎԱՀԵ ԶԱՔԱՐՅԱՆԻ ԱՆՎԱՆ ԵՄՄՈՒԿ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9903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64F354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BB92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A4A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A69CFB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F5C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1343Ճ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CEBF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ՍՈԼԱԿԻ ՀԱՄԱՅՆՔԻ 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4D32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39514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6E95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2AD2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45B3A2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286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1343Մ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A84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ԼԵՌՆԱՆԻՍՏԻ  ՀԱՄԱՅՆՔԻ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F98C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EE558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275D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F14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9BF58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28B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1343Յ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4B3A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ՔԱՂՍԻԻ  ՀԱՄԱՅՆՔԻ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CDEA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AE707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A7CD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4593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D71D3B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AE9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1343Ն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8B1B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ՍՈԼԱԿ ԳՅՈՒՂԻ ՊԵՐՃ ԲԱԴԱԼՅԱՆԻ ԱՆՎԱՆ ՄՇԱԿՈՒԹԱՅԻՆ ՏՈՒՆ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6942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7E210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64F0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39E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9A7959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36F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84D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F2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590E4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10D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237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3F5D17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2F20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1344Բ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B386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բ)Անասնաբույժական ծառայության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0978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2E2A9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F82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6BC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13CA1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1C8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8A36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3.5 Վարչական գանձումներ, (տող 1351 + տող 1352),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114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43B706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3B09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9E82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0FC5A8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12F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89F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Տեղական 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9833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09C2C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E86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D2B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CEB9F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AB9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85B2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հողհատկացման չափագրման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D7E7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E99AE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E42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B5C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1DC0A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906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BF8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68CA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6EF6DD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686C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D9C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071F7C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BD5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1351Գ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090E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3BE8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0A19F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FBD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B29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6933D2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B15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7411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մինչև 200 քմ.ընդհանուր մակերես ունեցող շենքերի և շինությունների համա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8A8F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01783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312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93B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6C9314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EE5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0E10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200-ից մինչև 300քմ.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4863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13D64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4E2F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398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5F7E12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578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BB0D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300-ից մինչև 500քմ.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B5B0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1CF12B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E29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A51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B51FA3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52E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580C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500 և ավել 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90B9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B7E380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964A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62B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108B54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823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9052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7B20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506E44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F86A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D83D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1F99CE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EAE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8175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ՀՐԱԶԴԱՆ ՀԱՄԱՅՆՔԻ ԱՂԲԱՀԱՆՈՒԹՅԱՆ ՎՃԱՐ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47E6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BB33EA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6FD0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510F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76CDC1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4AE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CC54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9572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831B16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FEA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4C3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DA476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421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88EE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EAB2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698C75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43C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1C5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98113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238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1351Լ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A14D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F874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EA587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F425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0A3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EC4BD8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641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1351Խ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C820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551B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16B8C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D7FE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F92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BF1154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6E0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1351Ծ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2CE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/ԼԵՌՆԱՆԻՍՏ/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7034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A7635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3E7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045C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7F91B8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AB4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1351Կ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39B7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0B71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9ABEAE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F97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2C6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2A2F33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18B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1351Հ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31F4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2A63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02FDF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F68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BC2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A83CC2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938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1351Ձ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D71E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82C8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A80D6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5247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4B94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2DF75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BD0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1351Ղ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410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5990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B2D87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460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41E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0CC14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CF2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1351Ճ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BAEC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D384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BA5AF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2E1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E7F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369333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C94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1351Մ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EC3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065E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E1279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E5F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428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D630B3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D97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9773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E4A9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619B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9234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B3E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8F485C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211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7D1C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8123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EEFAE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451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610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289835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C0A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3962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4CF0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C863BF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7746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A89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4C917A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076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203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81A6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6E980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5AAD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7B1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2E7060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E97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442A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E3DA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DBF73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A54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08C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0066D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E7C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3CB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ՏԵՂԱԿԱՆ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0B51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2E1171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09DD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4D11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436755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7EB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26F4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3.6 Մուտքեր տույժերից, տուգանքներից(տող 1361 + տող 1362),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2D6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DB3F8B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AC1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EFD4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CFC8A4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146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BD42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Վարչական իրավախախտումների համար տեղական ինքնակառավարման մարմինների կողմից պատասխանատվության միջոցների կիրառումից եկամուտներ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5FFD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20556C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F62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8BC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C3964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2AA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F0F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Վարչական իրավախախտումների համար տեղական ինքնակառավարման մարմինների կողմից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պատասխանատվության միջոցների կիրառումից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407D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F3D3B9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4C99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620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D05BD1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1F9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E799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Մուտքեր համայնքի բյուջեի նկատմամբ ստանձնած պայմանագրային պարտավորությունների չկատարման դիմաց գանձվող տույժերից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AF33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7E248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69D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B194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65D321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4F93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8D01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3.7 Ընթացիկ ոչ պաշտոնական դրամաշնորհներ, (տող 1371 + տող 1372),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34B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35D35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DDCE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A191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EE4B7F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7A3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1DF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CC1A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4AE24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153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CB6B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D856B5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285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C3C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C79C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71950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2AF8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23E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180C9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381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0F0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3.8 Կապիտալ ոչ պաշտոնական դրամաշնորհներ, (տող 1381 + տող 1382),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896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7442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97418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A35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97E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738911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5548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97E5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ստացված մուտքեր` տրամադրված արտաքին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F9BD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98ADD6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C7EC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8614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643435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432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588A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7E07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5E9C8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EEAC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30C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0FD0B7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C682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5904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3.9 Այլ եկամուտներ, (տող 1391 + տող 1392 + տող 1393),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D50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4A6105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EBE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740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</w:tr>
            <w:tr w:rsidR="00BA0181" w14:paraId="765CD56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D2F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5F3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գույքին պատճառած վնասների փոխհատուցումից մուտքեր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95D1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9B54C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A11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3122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3C96FC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301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3DA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Վարչական բյուջեի պահուստային ֆոնդից ֆոնդային բյուջե կատարվող հատկացումներից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A269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D66A0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A48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DD8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</w:tr>
            <w:tr w:rsidR="00BA0181" w14:paraId="50558B8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341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F202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115C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93CD0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2DA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F82B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38FB14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6A1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07E7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046E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13D54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DF5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AA3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F5118F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1D9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4A6E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2F4B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AC29D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301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3A9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A66C80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731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0414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4AD3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266C7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A27D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7A87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5B2689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3A1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A0F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ԳԵՐԵԶՄԱՆՈՑՆԵՐԻ ՍՊԱՍԱՐԿՄԱՆ ԵՎ ՊԱՀՊԱՆՄԱՆ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9ACC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71623C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7B9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52B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6B5F33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2D4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F55C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ՀԵՆԱՍՅՈՒՆՆԵՐԻ ՎԱՐՁԱԿԱԼՈՒԹՅԱՆ 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B5AC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D37A00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2E48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569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F039BA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14F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1AFE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6B40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39502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AA03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BB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6E7F71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6C8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D521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3D69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CFD01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81B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E434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565DBB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F6C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22B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E597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10AC1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C8B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450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D08AD0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9F8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999D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FC4C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AC70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5EB5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33F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8FE7C4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1A9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8038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D3C0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2479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52E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A87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96115D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233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7728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0B52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09351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A84A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FE42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7678D7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0D41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1398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56C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ԴԱՏԱՐԱՆԻ ՈՐՈՇՄԱՆ ԿԱՏԱՐՈՒՄ ՎԱՐՉԱԿԱՆ ԲՅՈՒՋԵԻՑ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0EF0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59EA8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9B3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9373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54A2B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A3A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6186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ՎԱՐՁԱՏՐՎ.ՀԱՍԱՐ. ԱՇԽԱՏԱՆՔՆԵՐԻԻՐԱԿԱՆԱՑՄԱՆ ՀԱՄԱՐ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00C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8C4AD5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A63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96B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</w:tbl>
          <w:p w14:paraId="2973FA5C" w14:textId="77777777" w:rsidR="00BA0181" w:rsidRDefault="00BA0181" w:rsidP="009676F5"/>
        </w:tc>
        <w:tc>
          <w:tcPr>
            <w:tcW w:w="289" w:type="dxa"/>
          </w:tcPr>
          <w:p w14:paraId="615876FC" w14:textId="77777777" w:rsidR="00BA0181" w:rsidRDefault="00BA0181" w:rsidP="009676F5">
            <w:pPr>
              <w:pStyle w:val="EmptyLayoutCell"/>
            </w:pPr>
          </w:p>
        </w:tc>
      </w:tr>
      <w:tr w:rsidR="00BA0181" w14:paraId="19D6D5EB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9423" w:type="dxa"/>
          </w:tcPr>
          <w:p w14:paraId="472B98F7" w14:textId="77777777" w:rsidR="00BA0181" w:rsidRDefault="00BA0181" w:rsidP="009676F5">
            <w:pPr>
              <w:pStyle w:val="EmptyLayoutCell"/>
            </w:pPr>
          </w:p>
        </w:tc>
        <w:tc>
          <w:tcPr>
            <w:tcW w:w="62" w:type="dxa"/>
          </w:tcPr>
          <w:p w14:paraId="6E981292" w14:textId="77777777" w:rsidR="00BA0181" w:rsidRDefault="00BA0181" w:rsidP="009676F5">
            <w:pPr>
              <w:pStyle w:val="EmptyLayoutCell"/>
            </w:pPr>
          </w:p>
        </w:tc>
        <w:tc>
          <w:tcPr>
            <w:tcW w:w="1394" w:type="dxa"/>
          </w:tcPr>
          <w:p w14:paraId="5B0D58E2" w14:textId="77777777" w:rsidR="00BA0181" w:rsidRDefault="00BA0181" w:rsidP="009676F5">
            <w:pPr>
              <w:pStyle w:val="EmptyLayoutCell"/>
            </w:pPr>
          </w:p>
        </w:tc>
        <w:tc>
          <w:tcPr>
            <w:tcW w:w="26" w:type="dxa"/>
          </w:tcPr>
          <w:p w14:paraId="2A17BB08" w14:textId="77777777" w:rsidR="00BA0181" w:rsidRDefault="00BA0181" w:rsidP="009676F5">
            <w:pPr>
              <w:pStyle w:val="EmptyLayoutCell"/>
            </w:pPr>
          </w:p>
        </w:tc>
        <w:tc>
          <w:tcPr>
            <w:tcW w:w="289" w:type="dxa"/>
          </w:tcPr>
          <w:p w14:paraId="6B6EEF14" w14:textId="77777777" w:rsidR="00BA0181" w:rsidRDefault="00BA0181" w:rsidP="009676F5">
            <w:pPr>
              <w:pStyle w:val="EmptyLayoutCell"/>
            </w:pPr>
          </w:p>
        </w:tc>
      </w:tr>
      <w:tr w:rsidR="00BA0181" w14:paraId="61CFA0EC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5362"/>
              <w:gridCol w:w="1509"/>
              <w:gridCol w:w="1544"/>
              <w:gridCol w:w="1510"/>
            </w:tblGrid>
            <w:tr w:rsidR="00BA0181" w14:paraId="26976DD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/>
              </w:trPr>
              <w:tc>
                <w:tcPr>
                  <w:tcW w:w="109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951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24"/>
                    </w:rPr>
                    <w:t>ՏԵՂԵԿՈՒԹՅՈՒՆՆԵՐ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24"/>
                    </w:rPr>
                    <w:br/>
                    <w:t>գույքահարկի, հողի հարկի, անշարժ գույքի հարկի, հողերի և այլ գույքի վարձակալության վարձավճարների գծով առանձին ցուցանիշների վերաբերյալ</w:t>
                  </w:r>
                </w:p>
                <w:p w14:paraId="69144B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  <w:p w14:paraId="4AB1EB29" w14:textId="77777777" w:rsidR="00BA0181" w:rsidRDefault="00BA0181" w:rsidP="009676F5"/>
              </w:tc>
            </w:tr>
            <w:tr w:rsidR="00BA0181" w14:paraId="4DDD50D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DCB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Տողի NN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7DF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Եկամտատեսակները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84B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ապառքը տարեսկզբի դրությամբ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359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ապառքը տարեվերջի դրությամբ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DFC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տվյալ տարվա հաշվարկային գումարը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</w:tr>
            <w:tr w:rsidR="00BA0181" w14:paraId="2C7374C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21C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4563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համայնքների վարչական տարածքներում գտնվող շենքերի և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B73B0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8250.0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1F144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19EBC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8250.0</w:t>
                  </w:r>
                </w:p>
              </w:tc>
            </w:tr>
            <w:tr w:rsidR="00BA0181" w14:paraId="3842DF3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2DD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E9C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78B61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9900.0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B0C1D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C8263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9900.0</w:t>
                  </w:r>
                </w:p>
              </w:tc>
            </w:tr>
            <w:tr w:rsidR="00BA0181" w14:paraId="5DEB679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B07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4E30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Անշարժ գույքի հարկ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69009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137997.646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072D9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100997.646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2D6E8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85320.0</w:t>
                  </w:r>
                </w:p>
              </w:tc>
            </w:tr>
            <w:tr w:rsidR="00BA0181" w14:paraId="322A0E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1AF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90D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72F3A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254422.1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BB476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100422.1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6FE63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123150.0</w:t>
                  </w:r>
                </w:p>
              </w:tc>
            </w:tr>
            <w:tr w:rsidR="00BA0181" w14:paraId="10E59D4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D86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C9CE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Հողերի վարձակալության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B3CC1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689DD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39D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BA0181" w14:paraId="0C485C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EDF7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FC70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վարձակալության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409FF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07864" w14:textId="77777777" w:rsidR="00BA0181" w:rsidRPr="004306A3" w:rsidRDefault="00BA0181" w:rsidP="009676F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77E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</w:tbl>
          <w:p w14:paraId="4F177F3C" w14:textId="77777777" w:rsidR="00BA0181" w:rsidRDefault="00BA0181" w:rsidP="009676F5"/>
        </w:tc>
        <w:tc>
          <w:tcPr>
            <w:tcW w:w="289" w:type="dxa"/>
          </w:tcPr>
          <w:p w14:paraId="5378F158" w14:textId="77777777" w:rsidR="00BA0181" w:rsidRDefault="00BA0181" w:rsidP="009676F5">
            <w:pPr>
              <w:pStyle w:val="EmptyLayoutCell"/>
            </w:pPr>
          </w:p>
        </w:tc>
      </w:tr>
    </w:tbl>
    <w:p w14:paraId="755D6369" w14:textId="77777777" w:rsidR="00BA0181" w:rsidRDefault="00BA0181" w:rsidP="00BA0181"/>
    <w:p w14:paraId="3979348F" w14:textId="77777777" w:rsidR="0074621A" w:rsidRDefault="0074621A"/>
    <w:p w14:paraId="28AD4983" w14:textId="77777777" w:rsidR="00BA0181" w:rsidRDefault="00BA0181"/>
    <w:p w14:paraId="191D4751" w14:textId="77777777" w:rsidR="00BA0181" w:rsidRDefault="00BA0181"/>
    <w:p w14:paraId="70CB7350" w14:textId="77777777" w:rsidR="00BA0181" w:rsidRDefault="00BA0181"/>
    <w:p w14:paraId="36EA92A5" w14:textId="77777777" w:rsidR="00BA0181" w:rsidRDefault="00BA0181"/>
    <w:p w14:paraId="433B4E9E" w14:textId="77777777" w:rsidR="00BA0181" w:rsidRDefault="00BA0181"/>
    <w:p w14:paraId="258E75BA" w14:textId="77777777" w:rsidR="00BA0181" w:rsidRDefault="00BA0181"/>
    <w:p w14:paraId="72DBC1E6" w14:textId="77777777" w:rsidR="00BA0181" w:rsidRDefault="00BA0181"/>
    <w:p w14:paraId="716A502F" w14:textId="77777777" w:rsidR="00BA0181" w:rsidRDefault="00BA0181"/>
    <w:p w14:paraId="24004AC0" w14:textId="77777777" w:rsidR="00BA0181" w:rsidRDefault="00BA0181"/>
    <w:p w14:paraId="53D89C25" w14:textId="77777777" w:rsidR="00BA0181" w:rsidRDefault="00BA0181"/>
    <w:p w14:paraId="504AA598" w14:textId="77777777" w:rsidR="00BA0181" w:rsidRDefault="00BA0181"/>
    <w:p w14:paraId="0410A714" w14:textId="77777777" w:rsidR="00BA0181" w:rsidRDefault="00BA0181"/>
    <w:p w14:paraId="5B985D52" w14:textId="77777777" w:rsidR="00BA0181" w:rsidRDefault="00BA0181"/>
    <w:p w14:paraId="7B15B363" w14:textId="77777777" w:rsidR="00BA0181" w:rsidRDefault="00BA0181"/>
    <w:p w14:paraId="4ABA5CAA" w14:textId="77777777" w:rsidR="00BA0181" w:rsidRDefault="00BA0181"/>
    <w:p w14:paraId="0CEE15C9" w14:textId="77777777" w:rsidR="00BA0181" w:rsidRDefault="00BA0181"/>
    <w:p w14:paraId="6D7D32F8" w14:textId="77777777" w:rsidR="00BA0181" w:rsidRDefault="00BA0181"/>
    <w:p w14:paraId="1EDB3AC7" w14:textId="77777777" w:rsidR="00BA0181" w:rsidRDefault="00BA0181"/>
    <w:p w14:paraId="27F8FC71" w14:textId="77777777" w:rsidR="00BA0181" w:rsidRDefault="00BA0181"/>
    <w:p w14:paraId="15356ECD" w14:textId="77777777" w:rsidR="00BA0181" w:rsidRDefault="00BA0181"/>
    <w:p w14:paraId="1991DB77" w14:textId="77777777" w:rsidR="00BA0181" w:rsidRDefault="00BA0181"/>
    <w:p w14:paraId="277D6B94" w14:textId="77777777" w:rsidR="00BA0181" w:rsidRDefault="00BA0181"/>
    <w:p w14:paraId="16AAADA4" w14:textId="77777777" w:rsidR="00BA0181" w:rsidRDefault="00BA0181"/>
    <w:p w14:paraId="62B035CE" w14:textId="77777777" w:rsidR="00BA0181" w:rsidRDefault="00BA0181"/>
    <w:p w14:paraId="19318CB9" w14:textId="77777777" w:rsidR="00BA0181" w:rsidRDefault="00BA0181"/>
    <w:p w14:paraId="4D8240CF" w14:textId="77777777" w:rsidR="00BA0181" w:rsidRDefault="00BA0181"/>
    <w:p w14:paraId="42268E19" w14:textId="77777777" w:rsidR="00BA0181" w:rsidRDefault="00BA0181"/>
    <w:p w14:paraId="3EEBB087" w14:textId="77777777" w:rsidR="00BA0181" w:rsidRDefault="00BA0181"/>
    <w:p w14:paraId="187594C6" w14:textId="77777777" w:rsidR="00BA0181" w:rsidRDefault="00BA01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019"/>
        <w:gridCol w:w="180"/>
        <w:gridCol w:w="1770"/>
        <w:gridCol w:w="134"/>
        <w:gridCol w:w="20"/>
      </w:tblGrid>
      <w:tr w:rsidR="00BA0181" w14:paraId="1CA7F829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126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5"/>
            </w:tblGrid>
            <w:tr w:rsidR="00BA0181" w14:paraId="507954A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12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A3D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lastRenderedPageBreak/>
                    <w:br/>
                    <w:t>ՀԱՄԱՅՆՔԻ ԲՅՈՒՋԵԻ ԾԱԽՍԵՐԸ ԸՍՏ ԲՅՈՒՋԵՏԱՅԻՆ</w:t>
                  </w: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ԾԱԽՍԵՐԻ ԳՈՐԾԱՌՆԱԿԱՆ ԴԱՍԱԿԱՐԳՄԱՆ</w:t>
                  </w:r>
                </w:p>
              </w:tc>
            </w:tr>
          </w:tbl>
          <w:p w14:paraId="59B11DC6" w14:textId="77777777" w:rsidR="00BA0181" w:rsidRDefault="00BA0181" w:rsidP="009676F5"/>
        </w:tc>
        <w:tc>
          <w:tcPr>
            <w:tcW w:w="15" w:type="dxa"/>
          </w:tcPr>
          <w:p w14:paraId="7AD01AFB" w14:textId="77777777" w:rsidR="00BA0181" w:rsidRDefault="00BA0181" w:rsidP="009676F5">
            <w:pPr>
              <w:pStyle w:val="EmptyLayoutCell"/>
            </w:pPr>
          </w:p>
        </w:tc>
      </w:tr>
      <w:tr w:rsidR="00BA0181" w14:paraId="0F9F2B4E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2160" w:type="dxa"/>
          </w:tcPr>
          <w:p w14:paraId="72E802CD" w14:textId="77777777" w:rsidR="00BA0181" w:rsidRDefault="00BA0181" w:rsidP="009676F5">
            <w:pPr>
              <w:pStyle w:val="EmptyLayoutCell"/>
            </w:pPr>
          </w:p>
        </w:tc>
        <w:tc>
          <w:tcPr>
            <w:tcW w:w="7019" w:type="dxa"/>
          </w:tcPr>
          <w:p w14:paraId="49C05E5E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73F12B90" w14:textId="77777777" w:rsidR="00BA0181" w:rsidRDefault="00BA0181" w:rsidP="009676F5">
            <w:pPr>
              <w:pStyle w:val="EmptyLayoutCell"/>
            </w:pPr>
          </w:p>
        </w:tc>
        <w:tc>
          <w:tcPr>
            <w:tcW w:w="1770" w:type="dxa"/>
          </w:tcPr>
          <w:p w14:paraId="06213757" w14:textId="77777777" w:rsidR="00BA0181" w:rsidRDefault="00BA0181" w:rsidP="009676F5">
            <w:pPr>
              <w:pStyle w:val="EmptyLayoutCell"/>
            </w:pPr>
          </w:p>
        </w:tc>
        <w:tc>
          <w:tcPr>
            <w:tcW w:w="134" w:type="dxa"/>
          </w:tcPr>
          <w:p w14:paraId="4354BA2E" w14:textId="77777777" w:rsidR="00BA0181" w:rsidRDefault="00BA0181" w:rsidP="009676F5">
            <w:pPr>
              <w:pStyle w:val="EmptyLayoutCell"/>
            </w:pPr>
          </w:p>
        </w:tc>
        <w:tc>
          <w:tcPr>
            <w:tcW w:w="15" w:type="dxa"/>
          </w:tcPr>
          <w:p w14:paraId="24774BAE" w14:textId="77777777" w:rsidR="00BA0181" w:rsidRDefault="00BA0181" w:rsidP="009676F5">
            <w:pPr>
              <w:pStyle w:val="EmptyLayoutCell"/>
            </w:pPr>
          </w:p>
        </w:tc>
      </w:tr>
      <w:tr w:rsidR="00BA0181" w14:paraId="4E841828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2160" w:type="dxa"/>
          </w:tcPr>
          <w:p w14:paraId="684D01B0" w14:textId="77777777" w:rsidR="00BA0181" w:rsidRDefault="00BA0181" w:rsidP="009676F5">
            <w:pPr>
              <w:pStyle w:val="EmptyLayoutCell"/>
            </w:pPr>
          </w:p>
        </w:tc>
        <w:tc>
          <w:tcPr>
            <w:tcW w:w="7019" w:type="dxa"/>
          </w:tcPr>
          <w:p w14:paraId="6D46992C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486F1DD4" w14:textId="77777777" w:rsidR="00BA0181" w:rsidRDefault="00BA0181" w:rsidP="009676F5">
            <w:pPr>
              <w:pStyle w:val="EmptyLayoutCell"/>
            </w:pPr>
          </w:p>
        </w:tc>
        <w:tc>
          <w:tcPr>
            <w:tcW w:w="1770" w:type="dxa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70"/>
            </w:tblGrid>
            <w:tr w:rsidR="00BA0181" w14:paraId="21EE6BB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7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816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(հազար դրամով)</w:t>
                  </w:r>
                </w:p>
              </w:tc>
            </w:tr>
          </w:tbl>
          <w:p w14:paraId="52A737C0" w14:textId="77777777" w:rsidR="00BA0181" w:rsidRDefault="00BA0181" w:rsidP="009676F5"/>
        </w:tc>
        <w:tc>
          <w:tcPr>
            <w:tcW w:w="134" w:type="dxa"/>
          </w:tcPr>
          <w:p w14:paraId="7412ACA5" w14:textId="77777777" w:rsidR="00BA0181" w:rsidRDefault="00BA0181" w:rsidP="009676F5">
            <w:pPr>
              <w:pStyle w:val="EmptyLayoutCell"/>
            </w:pPr>
          </w:p>
        </w:tc>
        <w:tc>
          <w:tcPr>
            <w:tcW w:w="15" w:type="dxa"/>
          </w:tcPr>
          <w:p w14:paraId="0B76255D" w14:textId="77777777" w:rsidR="00BA0181" w:rsidRDefault="00BA0181" w:rsidP="009676F5">
            <w:pPr>
              <w:pStyle w:val="EmptyLayoutCell"/>
            </w:pPr>
          </w:p>
        </w:tc>
      </w:tr>
      <w:tr w:rsidR="00BA0181" w14:paraId="356A8A1D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160" w:type="dxa"/>
          </w:tcPr>
          <w:p w14:paraId="3C9F994A" w14:textId="77777777" w:rsidR="00BA0181" w:rsidRDefault="00BA0181" w:rsidP="009676F5">
            <w:pPr>
              <w:pStyle w:val="EmptyLayoutCell"/>
            </w:pPr>
          </w:p>
        </w:tc>
        <w:tc>
          <w:tcPr>
            <w:tcW w:w="70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0"/>
            </w:tblGrid>
            <w:tr w:rsidR="00BA0181" w14:paraId="114F437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4"/>
              </w:trPr>
              <w:tc>
                <w:tcPr>
                  <w:tcW w:w="70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C86ECB" w14:textId="77777777" w:rsidR="00BA0181" w:rsidRDefault="00BA0181" w:rsidP="009676F5">
                  <w:pPr>
                    <w:jc w:val="center"/>
                  </w:pPr>
                </w:p>
              </w:tc>
            </w:tr>
          </w:tbl>
          <w:p w14:paraId="28DB8D96" w14:textId="77777777" w:rsidR="00BA0181" w:rsidRDefault="00BA0181" w:rsidP="009676F5"/>
        </w:tc>
        <w:tc>
          <w:tcPr>
            <w:tcW w:w="180" w:type="dxa"/>
          </w:tcPr>
          <w:p w14:paraId="09D3822C" w14:textId="77777777" w:rsidR="00BA0181" w:rsidRDefault="00BA0181" w:rsidP="009676F5">
            <w:pPr>
              <w:pStyle w:val="EmptyLayoutCell"/>
            </w:pPr>
          </w:p>
        </w:tc>
        <w:tc>
          <w:tcPr>
            <w:tcW w:w="1770" w:type="dxa"/>
            <w:vMerge/>
          </w:tcPr>
          <w:p w14:paraId="12357AD3" w14:textId="77777777" w:rsidR="00BA0181" w:rsidRDefault="00BA0181" w:rsidP="009676F5">
            <w:pPr>
              <w:pStyle w:val="EmptyLayoutCell"/>
            </w:pPr>
          </w:p>
        </w:tc>
        <w:tc>
          <w:tcPr>
            <w:tcW w:w="134" w:type="dxa"/>
          </w:tcPr>
          <w:p w14:paraId="28B5A3E8" w14:textId="77777777" w:rsidR="00BA0181" w:rsidRDefault="00BA0181" w:rsidP="009676F5">
            <w:pPr>
              <w:pStyle w:val="EmptyLayoutCell"/>
            </w:pPr>
          </w:p>
        </w:tc>
        <w:tc>
          <w:tcPr>
            <w:tcW w:w="15" w:type="dxa"/>
          </w:tcPr>
          <w:p w14:paraId="5B5DB80C" w14:textId="77777777" w:rsidR="00BA0181" w:rsidRDefault="00BA0181" w:rsidP="009676F5">
            <w:pPr>
              <w:pStyle w:val="EmptyLayoutCell"/>
            </w:pPr>
          </w:p>
        </w:tc>
      </w:tr>
      <w:tr w:rsidR="00BA0181" w14:paraId="7BDAAB5C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2160" w:type="dxa"/>
          </w:tcPr>
          <w:p w14:paraId="534147A3" w14:textId="77777777" w:rsidR="00BA0181" w:rsidRDefault="00BA0181" w:rsidP="009676F5">
            <w:pPr>
              <w:pStyle w:val="EmptyLayoutCell"/>
            </w:pPr>
          </w:p>
        </w:tc>
        <w:tc>
          <w:tcPr>
            <w:tcW w:w="7019" w:type="dxa"/>
          </w:tcPr>
          <w:p w14:paraId="0A660E89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08485AD7" w14:textId="77777777" w:rsidR="00BA0181" w:rsidRDefault="00BA0181" w:rsidP="009676F5">
            <w:pPr>
              <w:pStyle w:val="EmptyLayoutCell"/>
            </w:pPr>
          </w:p>
        </w:tc>
        <w:tc>
          <w:tcPr>
            <w:tcW w:w="1770" w:type="dxa"/>
            <w:vMerge/>
          </w:tcPr>
          <w:p w14:paraId="5AD19F01" w14:textId="77777777" w:rsidR="00BA0181" w:rsidRDefault="00BA0181" w:rsidP="009676F5">
            <w:pPr>
              <w:pStyle w:val="EmptyLayoutCell"/>
            </w:pPr>
          </w:p>
        </w:tc>
        <w:tc>
          <w:tcPr>
            <w:tcW w:w="134" w:type="dxa"/>
          </w:tcPr>
          <w:p w14:paraId="36CDCC58" w14:textId="77777777" w:rsidR="00BA0181" w:rsidRDefault="00BA0181" w:rsidP="009676F5">
            <w:pPr>
              <w:pStyle w:val="EmptyLayoutCell"/>
            </w:pPr>
          </w:p>
        </w:tc>
        <w:tc>
          <w:tcPr>
            <w:tcW w:w="15" w:type="dxa"/>
          </w:tcPr>
          <w:p w14:paraId="102523CA" w14:textId="77777777" w:rsidR="00BA0181" w:rsidRDefault="00BA0181" w:rsidP="009676F5">
            <w:pPr>
              <w:pStyle w:val="EmptyLayoutCell"/>
            </w:pPr>
          </w:p>
        </w:tc>
      </w:tr>
      <w:tr w:rsidR="00BA0181" w14:paraId="22457CE2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60" w:type="dxa"/>
          </w:tcPr>
          <w:p w14:paraId="0EECE45B" w14:textId="77777777" w:rsidR="00BA0181" w:rsidRDefault="00BA0181" w:rsidP="009676F5">
            <w:pPr>
              <w:pStyle w:val="EmptyLayoutCell"/>
            </w:pPr>
          </w:p>
        </w:tc>
        <w:tc>
          <w:tcPr>
            <w:tcW w:w="7019" w:type="dxa"/>
          </w:tcPr>
          <w:p w14:paraId="31013B52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174D7E7A" w14:textId="77777777" w:rsidR="00BA0181" w:rsidRDefault="00BA0181" w:rsidP="009676F5">
            <w:pPr>
              <w:pStyle w:val="EmptyLayoutCell"/>
            </w:pPr>
          </w:p>
        </w:tc>
        <w:tc>
          <w:tcPr>
            <w:tcW w:w="1770" w:type="dxa"/>
          </w:tcPr>
          <w:p w14:paraId="12F9BEF4" w14:textId="77777777" w:rsidR="00BA0181" w:rsidRDefault="00BA0181" w:rsidP="009676F5">
            <w:pPr>
              <w:pStyle w:val="EmptyLayoutCell"/>
            </w:pPr>
          </w:p>
        </w:tc>
        <w:tc>
          <w:tcPr>
            <w:tcW w:w="134" w:type="dxa"/>
          </w:tcPr>
          <w:p w14:paraId="121F45B3" w14:textId="77777777" w:rsidR="00BA0181" w:rsidRDefault="00BA0181" w:rsidP="009676F5">
            <w:pPr>
              <w:pStyle w:val="EmptyLayoutCell"/>
            </w:pPr>
          </w:p>
        </w:tc>
        <w:tc>
          <w:tcPr>
            <w:tcW w:w="15" w:type="dxa"/>
          </w:tcPr>
          <w:p w14:paraId="54C19A33" w14:textId="77777777" w:rsidR="00BA0181" w:rsidRDefault="00BA0181" w:rsidP="009676F5">
            <w:pPr>
              <w:pStyle w:val="EmptyLayoutCell"/>
            </w:pPr>
          </w:p>
        </w:tc>
      </w:tr>
      <w:tr w:rsidR="00BA0181" w14:paraId="75BAC019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7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7"/>
              <w:gridCol w:w="549"/>
              <w:gridCol w:w="709"/>
              <w:gridCol w:w="425"/>
              <w:gridCol w:w="4961"/>
              <w:gridCol w:w="1276"/>
              <w:gridCol w:w="1134"/>
              <w:gridCol w:w="1134"/>
            </w:tblGrid>
            <w:tr w:rsidR="00BA0181" w14:paraId="43CE33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4A2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040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Բաժին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942F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Խումբ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75C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Դաս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3A9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 xml:space="preserve">Բյուջետային ծախսերի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 xml:space="preserve">գործառնական դասակարգման բաժինների, խմբերի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և դասերի անվանումները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C7A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(ս.7+ս.8)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</w:tblGrid>
                  <w:tr w:rsidR="00BA0181" w14:paraId="6555A9AD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60"/>
                        </w:tblGrid>
                        <w:tr w:rsidR="00BA0181" w14:paraId="7066482F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16090F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թվում`</w:t>
                              </w:r>
                            </w:p>
                          </w:tc>
                        </w:tr>
                      </w:tbl>
                      <w:p w14:paraId="1EEC2BB6" w14:textId="77777777" w:rsidR="00BA0181" w:rsidRDefault="00BA0181" w:rsidP="009676F5"/>
                    </w:tc>
                  </w:tr>
                  <w:tr w:rsidR="00BA0181" w14:paraId="12029C58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0"/>
                        </w:tblGrid>
                        <w:tr w:rsidR="00BA0181" w14:paraId="1FCFE34B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25B3368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բյուջե</w:t>
                              </w:r>
                            </w:p>
                          </w:tc>
                        </w:tr>
                      </w:tbl>
                      <w:p w14:paraId="054F64CE" w14:textId="77777777" w:rsidR="00BA0181" w:rsidRDefault="00BA0181" w:rsidP="009676F5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0"/>
                        </w:tblGrid>
                        <w:tr w:rsidR="00BA0181" w14:paraId="540D7064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1DADAEC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բյուջե</w:t>
                              </w:r>
                            </w:p>
                          </w:tc>
                        </w:tr>
                      </w:tbl>
                      <w:p w14:paraId="229D924F" w14:textId="77777777" w:rsidR="00BA0181" w:rsidRDefault="00BA0181" w:rsidP="009676F5"/>
                    </w:tc>
                  </w:tr>
                </w:tbl>
                <w:p w14:paraId="0934A5ED" w14:textId="77777777" w:rsidR="00BA0181" w:rsidRDefault="00BA0181" w:rsidP="009676F5"/>
              </w:tc>
            </w:tr>
            <w:tr w:rsidR="00BA0181" w14:paraId="2137A47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26E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915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0AB7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EE1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CD8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2C4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076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DAD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8</w:t>
                  </w:r>
                </w:p>
              </w:tc>
            </w:tr>
            <w:tr w:rsidR="00BA0181" w14:paraId="57CC9F1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C30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2000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A95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 X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80B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C62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A5C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2100 + տող 2200 + տող 2300 + տող 2400 + տող 2500 + տող 2600 + տող 2700 + տող 2800 + տող 2900 + տող 3000 + տող 3100)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3275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3549901.6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895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2278794.7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6CE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1416106.9</w:t>
                  </w:r>
                </w:p>
              </w:tc>
            </w:tr>
            <w:tr w:rsidR="00BA0181" w14:paraId="083C261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F57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13F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84FD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B06C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0AE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26D8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475139.3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029B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417234.6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CECF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57904.8</w:t>
                  </w:r>
                </w:p>
              </w:tc>
            </w:tr>
            <w:tr w:rsidR="00BA0181" w14:paraId="32C16BF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CF5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E3B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38B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876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A11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D8E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399799.5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0DB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344094.8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1FA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55704.8</w:t>
                  </w:r>
                </w:p>
              </w:tc>
            </w:tr>
            <w:tr w:rsidR="00BA0181" w14:paraId="3C7FBD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75D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1A3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40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D78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5E28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04F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399799.5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A4E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344094.8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07D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55704.8</w:t>
                  </w:r>
                </w:p>
              </w:tc>
            </w:tr>
            <w:tr w:rsidR="00BA0181" w14:paraId="7F6FFC0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21B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ED8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F28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C361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38AA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Ֆինանսական և հարկաբյուջետային հարաբերություններ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B56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AF5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A6C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2497AC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543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E82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874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727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44D2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հարաբերություններ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072E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43E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57B5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42FFA8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799F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9FCE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927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9C3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EF3F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օգնություն,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15E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47C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9D0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2193E0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B63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A46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D62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FEF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8789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աջակցություն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6D3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AF5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888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B2454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D04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0D0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149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F40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CC5C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Միջազգային կազմակերպությունների միջոցով տրամադրվող տնտեսական օգնություն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D14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FFE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4AE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CCDF5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F46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F6F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E1C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90A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66F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352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EEA7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52D0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3EBE4B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00A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5BB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DC46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359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436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Աշխատակազմի /կադրերի/ գծով ընդհանուր բնույթի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0AF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457B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5A29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5AB895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1C9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678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918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905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A67F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Ծրագրման և վիճակագրական ընդհանուր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396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154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87FC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E321E4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03B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D2A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53F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F19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035E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այլ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1CD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71E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9AF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DA489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138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BC0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FB0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92D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03C8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F25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959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E086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7439C8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5C4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FE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EAB7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5C1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355C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E5D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7D5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8CDF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C2C9D5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7FE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D9F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BCE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D51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A354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A1C4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B16C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57B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A7B7F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E0E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90E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6B7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50A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A24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69F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F3ED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B807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85DE46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F06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2160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D688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F3B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152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F9E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636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69639.8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654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67439.8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7FD5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2200.0</w:t>
                  </w:r>
                </w:p>
              </w:tc>
            </w:tr>
            <w:tr w:rsidR="00BA0181" w14:paraId="00252C2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FB3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A34F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005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D9F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F894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3010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69639.8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B29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67439.8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384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2200.0</w:t>
                  </w:r>
                </w:p>
              </w:tc>
            </w:tr>
            <w:tr w:rsidR="00BA0181" w14:paraId="1E4ACD6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B57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18A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921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09E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2396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149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17A5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E8B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1A2E2A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68D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9CA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BC5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367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F821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DC02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1B3A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597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6C47B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E77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5077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B54C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0A1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1B59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FC1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EA04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731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715A0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D863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1AC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F40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24B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A2ED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442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4C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B64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18B8D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52D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D56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4FC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F3D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1E69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պետական բյուջեին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6EA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394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593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4231A0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0ED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E2D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3FF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076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C05B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այլ համայնքների բյուջեներին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440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22F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799C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A11ABE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A0A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2DF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A87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A02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BCC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այդ թվում` Երևանի համաքաղաքային ծախսերի ֆինանսավորման համար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A33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769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3B8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61FAB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B84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2185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D7B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D11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7B7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E054C" w14:textId="77777777" w:rsidR="00BA0181" w:rsidRDefault="00BA0181" w:rsidP="009676F5"/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DF6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3AC3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180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8DAD0A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55E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184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DCE0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51C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A01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 (տող 2210+2220 + տող 2230 + տող 2240 + տող 2250),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DDF7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2F83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8B5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BA0181" w14:paraId="1BF8D71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403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05E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0A8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07C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300C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274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46BD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91A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73641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FA3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06ED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FD5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D0D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5B69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AC5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8E83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1B0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CEDAF8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38C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885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D9D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625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78A7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6C67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8FD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C47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BA0181" w14:paraId="09C2098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2F18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7D5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86D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B85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C9C1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C36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5155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192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BA0181" w14:paraId="05E8C59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3CA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C7B8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BC2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189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345F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F1A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AF7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FFF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580BC8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1C6C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41A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5FE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5D0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829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91A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E0E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7BE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497E88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E29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2352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F03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E4F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9FA1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D0B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EBC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EE7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A505EC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00D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404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64A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5EC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69DB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E20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B04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B7A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392783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1DC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367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B2E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D38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E841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DE1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D53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6A9F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24625E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9AA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C60D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B64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616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FE3E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5C7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C38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046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68071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819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8F2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C58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F35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52F9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ԿԱՐԳ, ԱՆՎՏԱՆԳՈՒԹՅՈՒՆ ԵՎ ԴԱՏԱԿԱՆ ԳՈՐԾՈՒՆԵՈՒԹՅՈՒՆ (տող 2310 + տող 2320 + տող 2330 + տող 2340+տող 2350 + տող 2360 + տող 2370),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FB2D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D8E3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4D9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90D896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F10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3A2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F71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E84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D83D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837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BC8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45B4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2569D2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C33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364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E8D3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B74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6D6B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Ոստիկանություն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74DC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04A9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9BD7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F8B33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7C4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C5C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9DE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BFD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817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Ազգային անվտանգություն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2A0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897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33C4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BAAE4B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4BC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C08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62C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ECC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C44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Պետական պահպանություն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AF06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681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2C3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8207AE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543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805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6C8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8C9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42C4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32C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D52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B9B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22D81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843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156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A69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066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85F8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637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CD7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5A0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BA3CC4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D0E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2330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B61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081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6F4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9C03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Դատական գործունեություն և իրավական պաշտպանություն,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038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65E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6CB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952ED6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FB9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8F1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BB2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98B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7BD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Դատարաններ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59E7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D5A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2AE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CA0D6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AEF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2BB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E20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545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EA6E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Իրավական պաշտպանություն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4DE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9C4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A91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856F46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A7B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662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2EB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A92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5F2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Դատախազություն,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DD1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3B34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1235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86B7D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A63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ABB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AC8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77A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0539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Դատախազություն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346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798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5F0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E75BAE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AEE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590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7B6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CFC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01B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Կալանավայրեր,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0B67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5CB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8064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52D03E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09D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94A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60F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21B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68CC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Կալանավայրեր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3DA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CE3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BC6F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F0B41D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C10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03A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E9D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13B8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CCD4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C8C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DD44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4D3B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952564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9A2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F00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352E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104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4B06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F83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3E4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DD7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74A563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4A2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792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58F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5C2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934D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C1F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287F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5FA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5DEF32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AC1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AF1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5F3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4DB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3F30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EEE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FE7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303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760DA8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3E6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E18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F94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F30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91C4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(տող 2410 + տող 2420 + տող 2430 + տող 2440 + տող 2450+տող 2460 + տող 2470 + տող 2480 + տող 2490),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F6E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398737.1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0A9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110450.8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C3F9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288286.2</w:t>
                  </w:r>
                </w:p>
              </w:tc>
            </w:tr>
            <w:tr w:rsidR="00BA0181" w14:paraId="0516220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C2F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5A5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A11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CFF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294B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գծով հարաբերություններ,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103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70F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9C5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FF1E1B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385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B83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2AC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854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3D12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 և առևտրային հարաբերություններ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C3CE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870E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67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B8DB66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DED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49D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B8C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056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18CD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Աշխատանքի հետ կապված ընդհանուր բնույթի հարաբերություններ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5C3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0DE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668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8D758C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AB3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9B7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E626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2F8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98DE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Գյուղատնտեսություն, անտառային տնտեսություն, ձկնորսություն և որսորդություն,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4FCE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88450.8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80A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88450.8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8D59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E2833D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495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7D1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F787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E63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A43A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1DE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86450.8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E81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86450.8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70BB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987A60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944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5BF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A22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B33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F69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Անտառային տնտեսություն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E99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0F39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CDD0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5AA94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9A1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EE9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674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D58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2BB3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Ձկնորսություն և որսորդություն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56D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E26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3DD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232A2F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073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653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E6D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6FA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976A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Ոռոգում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9D5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96A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355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8BCBE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3F1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9D0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DD2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8BC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5D9B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Վառելիք և էներգետիկա,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DFC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BEA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3269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D37E9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59A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BC2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217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AD2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264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Քարածուխ և այլ կարծր բնական վառելիք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935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0FA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D295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AD753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0B5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129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AA0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B30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28BE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Նավթամթերք և բնական գազ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E401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E63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D782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23970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A6F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DBC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858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68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410E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Միջուկային վառելիք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9A5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18D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3FD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3C1231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43C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112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E6B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1A2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270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Վառելիքի այլ տեսակներ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B91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E2B1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829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794BC4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CB0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2435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DBC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FA4C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16F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1B8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Էլեկտրաէներգիա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2D6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65C9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1BE1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47779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70D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2436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7828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6FF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16E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DF3A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Ոչ էլեկտրական էներգիա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9D0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114E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C39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E84D1B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7C2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D0B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C5F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75E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0024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Լեռնաարդյունահանում, արդյունաբերություն և շինարարություն,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4F4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12C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743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44D72D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D70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F12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284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76C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603E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Հանքային ռեսուրսների արդյունահանում, բացառությամբ բնական վառելիքի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FE8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E59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CC42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399C40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B93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2442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9DC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FA1D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140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3F9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Արդյունաբերություն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548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D75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0E0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DF9D6A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273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318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D7F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861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5C5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Շինարարություն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E68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974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D1BA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9D2E3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D16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B24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9F8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488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B445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Տրանսպորտ,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A39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1378887.5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5E9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D8E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1356887.5</w:t>
                  </w:r>
                </w:p>
              </w:tc>
            </w:tr>
            <w:tr w:rsidR="00BA0181" w14:paraId="0C3344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DD6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042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72F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796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B7DE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ճանապարհային տրանսպորտ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9DC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1378887.5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50B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8E9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1356887.5</w:t>
                  </w:r>
                </w:p>
              </w:tc>
            </w:tr>
            <w:tr w:rsidR="00BA0181" w14:paraId="65BE2E6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56D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963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0112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D01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E555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Ջրային տրանսպորտ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D21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3DA1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1EE4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B4EEEB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7B3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DC0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BF81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920C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A984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Երկաթուղային տրանսպորտ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1BC6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5B3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661B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084C1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992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5F5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79A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5FD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1503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Օդային տրանսպորտ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FA95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175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007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056D1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7E4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2455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7EB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856D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727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FC7A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Խողովակաշարային և այլ տրանսպորտ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C4B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BB9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B2EF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CC8F6F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B147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CEA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29A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CE0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D13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Կապ,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FB8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35D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ED2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88448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6E6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F34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EE0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ECFE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B593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Կապ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979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6CA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9796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DC6D1B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EF0C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F8BC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E92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F91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858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բնագավառներ,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AE0B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B41F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F76A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C1271A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8EBA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4E4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7ED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6FF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1C26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Մեծածախ և մանրածախ առևտուր, ապրանքների պահպանում և պահեստավորում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A9DC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3273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45F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815A24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EF5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278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E5C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C87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2CB3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Հյուրանոցներ և հասարակական սննդի օբյեկտներ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BE8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1AF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CDA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34B54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F6D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BED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827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12D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9F0F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Զբոսաշրջություն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DF1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0FBB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489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5C203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B02F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C6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082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FBD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5764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Զարգացման բազմանպատակ ծրագրեր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650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E747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5E6C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2EB5DD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DF4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74B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574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645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EDDD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հարաբերությունների գծով հետազոտական և նախագծային աշխատանքներ,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194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784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EE1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82012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C30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554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F40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469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7A58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հարցերի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70D7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CF9C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830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47A05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CAE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8D0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3DA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9BE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B14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Գյուղատնտեսության, անտառային տնտեսության, ձկնորսության և որսորդության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754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25E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24D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E85F91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192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AECC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C46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5CA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3F29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Վառելիքի և էներգետիկայի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E5D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01F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55D3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3CDEF1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200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920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FF1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2BF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89D8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Լեռնաարդյունահանման, արդյունաբերության և շինարարության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F7D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FCD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CAF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DBEF32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5A48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2485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E4B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148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1D7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548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Տրանսպորտի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FD2A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109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208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EC9713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290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2486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AC7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51A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C0D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7CBF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Կապի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9BAD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2D0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7C5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20A4E4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983D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2487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339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3FD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244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97BF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բնագավառների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5F2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6BE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EAA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AEB83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A36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C54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0CC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25A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BCF6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027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-1068601.3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E73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7D8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-1068601.3</w:t>
                  </w:r>
                </w:p>
              </w:tc>
            </w:tr>
            <w:tr w:rsidR="00BA0181" w14:paraId="2DF26A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27E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E64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B5C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11E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1282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F6C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-1068601.3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B1F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C83A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-1068601.3</w:t>
                  </w:r>
                </w:p>
              </w:tc>
            </w:tr>
            <w:tr w:rsidR="00BA0181" w14:paraId="1E6E573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478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22A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078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F71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0058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(տող 2510 + տող 2520 + տող 2530 + տող 2540 + տող 2550 + տող 2560),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069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412136.5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AF8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408636.5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1C77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3500.0</w:t>
                  </w:r>
                </w:p>
              </w:tc>
            </w:tr>
            <w:tr w:rsidR="00BA0181" w14:paraId="40CBF26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4557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F55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099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06D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48C5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Աղբահանում,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A13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409136.5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DDE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405636.5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6007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3500.0</w:t>
                  </w:r>
                </w:p>
              </w:tc>
            </w:tr>
            <w:tr w:rsidR="00BA0181" w14:paraId="7672EB7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F1C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2511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2C3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BD87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BFF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7942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Աղբահանում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B0C4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409136.5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312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405636.5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80AC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3500.0</w:t>
                  </w:r>
                </w:p>
              </w:tc>
            </w:tr>
            <w:tr w:rsidR="00BA0181" w14:paraId="2D1512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0B07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DA2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0FBD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94D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0BA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F1C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686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F77D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7B4C50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C36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8FB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832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5870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2857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779A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3D2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839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8EBF1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803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54A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F4E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65B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8B8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DA8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451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F4C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C8A28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769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62A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851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A68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7AC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9C9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366D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D73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DE2D0C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253C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3DD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7382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302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CD3D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6AC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53D9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94D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8F4D8B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122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E28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D8D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167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F820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B79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50621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EAD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14C62C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B95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C4D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BB8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1BA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F5F8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FC2E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63A5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81A0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9612A9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54D8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BC5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646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5A9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3DC2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0AE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301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D2D5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3A20F3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C91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4BA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FE9A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32B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4D8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A3A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F646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C973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2FCD1B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EA2F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E02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EA6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34C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9573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490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9954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0F0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92830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527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611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D3E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EDE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68AB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 ԵՎ ԿՈՄՈՒՆԱԼ ԾԱՌԱՅՈՒԹՅՈՒՆ (տող 2610 + տող 2620 + տող 2630 + տող 2640 + տող 2650 + տող 2660),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3F6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178522.8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9086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128768.0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507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49754.8</w:t>
                  </w:r>
                </w:p>
              </w:tc>
            </w:tr>
            <w:tr w:rsidR="00BA0181" w14:paraId="17F290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AF0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86A2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1C972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0B1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61F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DF71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E2CE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DDFE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B0E092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F8A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E22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0D78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9B9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2151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F42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18F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57C4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A3A29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241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438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AB4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9B7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42AB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89F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D20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0CF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19BE88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744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4BF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D38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48F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4B57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372F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D95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8F1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A1E051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3AF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7E7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5EF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7B6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5CF3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Ջրամատակարարում,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C5C0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42961.5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294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5731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42061.5</w:t>
                  </w:r>
                </w:p>
              </w:tc>
            </w:tr>
            <w:tr w:rsidR="00BA0181" w14:paraId="43E2B2B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5156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1C0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6FA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5C3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F18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Ջրամատակարարում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37A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42961.5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7A2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9A24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42061.5</w:t>
                  </w:r>
                </w:p>
              </w:tc>
            </w:tr>
            <w:tr w:rsidR="00BA0181" w14:paraId="61DC2FB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EF0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08B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CF3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55C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8B0C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Փողոցների լուսավորում,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28D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120515.3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DAFE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112822.0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183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7693.3</w:t>
                  </w:r>
                </w:p>
              </w:tc>
            </w:tr>
            <w:tr w:rsidR="00BA0181" w14:paraId="2E9DFE2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F41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F1A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333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288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BA51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լուսավորություն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930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120515.3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C2F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112822.0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1B3D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7693.3</w:t>
                  </w:r>
                </w:p>
              </w:tc>
            </w:tr>
            <w:tr w:rsidR="00BA0181" w14:paraId="4C3F13E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BE2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EDC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0F88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AE83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CA23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 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8C07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CB24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043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D80438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C7C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DDC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C6F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7CB8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8C00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CBF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06A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4D80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073123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C95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2EC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97A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D9C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1DBD3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1288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C57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454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929F2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EDF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F3D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FA0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C36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686E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172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F6B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81C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EE416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9B1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F38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446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338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7AE2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(տող 2710 + տող 2720 + տող 2730 + տող 2740 + տող 2750 + տող 2760),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09C6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D08E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AD4D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B96FDE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014E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ED27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CCB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987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F63D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Բժշկական ապրանքներ, սարքեր և սարքավորումներ,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58E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7704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A6D1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14A44A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6FE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2711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C6D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0EE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CB0F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4E7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Դեղագործական ապրանքներ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4F2B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0937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5805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4F447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999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C2E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8FE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243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65E6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բժշկական ապրանքներ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F8E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C6C8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B23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BB4FDC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E17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5F0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A2D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894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B719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Բժշկական սարքեր և սարքավորումներ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1F67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80A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BDC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228B5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820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F948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14C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099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8048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Արտահիվանդանոցային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3CD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5C7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381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18218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2E9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80C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963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92E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6BF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բժշկական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ECB2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538B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CB2C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55040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4CC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4CF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CDD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2E4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027B8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Մասնագիտացված բժշկական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A99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156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868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9C0AC2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774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814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900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468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A5A2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Ստոմատոլոգիական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25B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BA80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94D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07DB4F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979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6B1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029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C0F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9E5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Պարաբժշկական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7C5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082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AD4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C13BF4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3F93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B8C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F40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BEF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2E69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Հիվանդանոցային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529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DCE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7B91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0362CF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DFB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76A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3C4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87B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086E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հիվանդանոցային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445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7FF3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6E8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F3C66F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700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C5D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F58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6D1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685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Մասնագիտացված հիվանդանոցային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0E6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852D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F93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AFE56D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6CB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9C9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623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318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D070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Բժշկական, մոր և մանկան կենտրոնների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48EC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681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976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C4E254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6C2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563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1C7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1A08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8E6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Հիվանդի խնամքի և առողջության վերականգնման տնային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240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C226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185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592DB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A1E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E017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AE0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6B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9ED1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8F12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7692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A32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28A792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659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E12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CA0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7E5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8E32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F52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05B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7CAC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3172A9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781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170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63F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20C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570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8D6A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FB8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1A58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BEC510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8DB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24F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AE7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658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D37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4D7B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3D3A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AAD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6A8BF7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CC2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8E1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E0D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5C5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A21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5B5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C02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BFEC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7A6A3B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585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9C1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138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B49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53E5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Առողջապահական հարակից ծառայություններ և ծրագրեր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65F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C840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1D0D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897C9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2D5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D45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A2E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3E8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FA8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48C3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3CB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BB62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D5CFF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EA1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395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226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6EE1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8D1A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ԵՎ ԿՐՈՆ (տող 2810 + տող 2820 + տող 2830 + տող 2840+ տող 2850 + տող 2860),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EEF4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130610.5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E05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118701.0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7EA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11909.5</w:t>
                  </w:r>
                </w:p>
              </w:tc>
            </w:tr>
            <w:tr w:rsidR="00BA0181" w14:paraId="776798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773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A59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DB2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E6D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3F3B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AB8E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18209.5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38F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1C3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11909.5</w:t>
                  </w:r>
                </w:p>
              </w:tc>
            </w:tr>
            <w:tr w:rsidR="00BA0181" w14:paraId="346A589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301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A2F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4F8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737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C0B3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64B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18209.5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B26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461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11909.5</w:t>
                  </w:r>
                </w:p>
              </w:tc>
            </w:tr>
            <w:tr w:rsidR="00BA0181" w14:paraId="75F9C93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63A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E8E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840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466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14DE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Մշակութային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691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109601.0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9FA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109601.0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98CC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DAD2BC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91B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298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9EF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05C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7A7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Գրադարաններ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918C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73BF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35D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0FD9EE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54E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A22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67F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F4D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9B5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Թանգարաններ և ցուցասրահներ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806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106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501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8C32A3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52B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2C0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BDA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2CE0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5FD3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Մշակույթի տներ, ակումբներ, կենտրոններ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0F7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109601.0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7A0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109601.0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E446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2D1428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751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2824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D4E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9B78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364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5B30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մշակութային կազմակերպություններ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2A0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A05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4A1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FD101B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1AF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2825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96A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EF1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F94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145D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Արվեստ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143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D57D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FED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95AAE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BCC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2826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9ABB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D94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4DB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6D1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Կինեմատոգրաֆիա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F55B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92F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95E1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C967D5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48B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2827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DB5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134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937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ABDA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Հուշարձանների և մշակութային արժեքների վերականգնում և պահպանում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B3B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D9E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11D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3F5C0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273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E39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F05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8DE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46A5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Ռադիո և հեռուստահաղորդումների հեռարձակման և հրատարակչական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155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799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63D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A9493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EA1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CB4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3BF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73E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3EB9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Հեռուստառադիոհաղորդումներ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0E4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ABB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EFE0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01772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7EB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07F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770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CBD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E601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Հրատարակչություններ, խմբագրություններ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9123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BD8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5A21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6F2030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594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DE6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A91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FFF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F8C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Տեղեկատվության ձեռքբերում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F750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9597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9446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A285B7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AF4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9F9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FBD6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0D0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A531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306F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2800.0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E97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2800.0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299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8234C8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87C2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0B5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B18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01A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6702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Երիտասարդական ծրագրեր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8A7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95A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39C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96656F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C7C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700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8C3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1D0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89EC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Քաղաքական կուսակցություններ, հասարակական կազմակերպություններ, արհմիություններ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F25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D2BC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5B2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B77E6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2380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2843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BAA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D86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631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333A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1A7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24A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96F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D39EF8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4D6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6B8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C89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058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D6EA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B48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9C6D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E05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ABE7C2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720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C398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785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9EB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C31B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B22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5CF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7C7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EE7754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CE2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7A0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5C7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1AE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3938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AFF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A70F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C2B5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5E622A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A37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D55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AB4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D9AD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9710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14A3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82C4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801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2873AB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CD08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81B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690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126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1816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ԿՐԹՈՒԹՅՈՒՆ (տող 2910 + տող 2920 + տող 2930 + տող 2940+ տող 2950 + տող 2960 + տող 2970 + տող 2980),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F3C1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1928519.3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124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924767.7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3134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1003751.6</w:t>
                  </w:r>
                </w:p>
              </w:tc>
            </w:tr>
            <w:tr w:rsidR="00BA0181" w14:paraId="5A8CE27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594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AF1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681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AC7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B74E7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Նախադպրոցական և տարրական ընդհանուր կրթություն,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ABD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1682526.0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517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679074.4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6B5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1003451.6</w:t>
                  </w:r>
                </w:p>
              </w:tc>
            </w:tr>
            <w:tr w:rsidR="00BA0181" w14:paraId="2C6E066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81E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23F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D29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A79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50A9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Նախադպրոցական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491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1682526.0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381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679074.4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1B29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1003451.6</w:t>
                  </w:r>
                </w:p>
              </w:tc>
            </w:tr>
            <w:tr w:rsidR="00BA0181" w14:paraId="550357E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78C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1A5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FA5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8D56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0D7F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Տարրական ընդհանուր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B0F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B6A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393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D8036F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1331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17C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22C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675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1C4C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Միջնակարգ ընդհանուր կրթություն,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61B1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95E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DC5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47547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A64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0D0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349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92A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D484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Հիմնական ընդհանուր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9D0D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D78C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079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416AB10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476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005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271E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664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D2D5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Միջնակարգ(լրիվ) ընդհանուր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1688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2E70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6641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FED537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732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266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462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37B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7F7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և միջին մասնագիտական կրթություն,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E762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7F7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2E1B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4A9438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743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B7E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0AC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C4DB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F72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96C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9B5F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707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3D5C4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058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950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325E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301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F26C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Միջին մասնագիտական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FE6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8205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EBA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95FB9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F66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A37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8B5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ECF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FC0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Բարձրագույն կրթություն,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71D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424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087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E9A5F1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DDCB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915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858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5DE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2C7E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Բարձրագույն մասնագիտական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C70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F928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415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D9015D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E08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999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0AA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75F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C68A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Հետբուհական մասնագիտական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EF3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DCB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247F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0F2E11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1BE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8C6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45E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A43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B49C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Ըստ մակարդակների չդասակարգվող կրթություն,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97F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245393.3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4E9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245093.3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5BD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</w:tr>
            <w:tr w:rsidR="00BA0181" w14:paraId="7EEF9AB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2EF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187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606D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029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CB9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Արտադպրոցական դաստիարակություն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71C8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245393.3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D69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245093.3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0E3C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</w:tr>
            <w:tr w:rsidR="00BA0181" w14:paraId="48EF52B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F52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1663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B3E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E30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FF24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Լրացուցիչ կրթություն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8F8F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4C4B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A613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DEA10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42B7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2960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536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5A9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7D2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1369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886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E38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3BE5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1CE588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448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B18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8C4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E3AA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CB2E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7C4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1C1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38B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BDCAAF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80B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5913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9B4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8DD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2CE8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9FA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957A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460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313CA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7EF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52B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C378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AA2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57FB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918D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62C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316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1FEF92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C93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958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CFB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633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EA85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C2A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A5E7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71C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C2271C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974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544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2BE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308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C1CD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C0D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D59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123A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F1A55C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38F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867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83F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F61C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612C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(տող 3010 + տող 3020 + տող 3030 + տող 3040 + տող 3050+ տող 3060 + տող 3070 + տող 3080 + տող 3090),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AAC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8159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14E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70BFE0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9BD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BEF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A15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40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9853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Վատառողջություն և անաշխատունակություն,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7AD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9148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4487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2071B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C35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B66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1E3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2EE6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124B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Վատառողջություն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A29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881A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2BA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DEE59E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B5C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5BDD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04E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2E3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65A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Անաշխատունակություն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D0BF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1A0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1ACC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0ED50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B1C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3D0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49A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75D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99E6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Ծերություն,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FDA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AE50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10BC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7C1DB7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F25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8B1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E6D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C10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798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Ծերություն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383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E704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6720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87D36E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CA1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2B8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BD5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7C9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C6A1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 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EA0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FB4B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50A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54CA7E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F94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3E4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2C0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71A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CBFE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8BFE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19D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EB6E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E5B3F7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2CB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6DA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B0E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0E3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A5C4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2BD5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6E9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A21B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2A8A32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EB2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475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A1D1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A8E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68A4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373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E47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D83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B22597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7A9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EE8C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57C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482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C38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Գործազրկություն,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E52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8A4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E8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3A9DF8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E72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932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068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536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B764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Գործազրկություն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570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C62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1FBE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109F47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210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41E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9D0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DEC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5114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 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400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5C01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72C4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5338FF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513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39F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573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AD3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71B3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CB6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5D1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CD4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17A91E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720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198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69F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106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F4BD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 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E9B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16B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2BA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E79B60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482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6B4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E39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AB7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148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C8C5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12B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2D03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715EA6C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8F6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D8D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0743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865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837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Սոցիալական պաշտպանության ոլորտում հետազոտական և նախագծային աշխատանքներ, որից`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D847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FDC1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B38C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226C69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1E5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4E6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2E8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4834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076A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 ոլորտում հետազոտական և նախագծային աշխատանքներ,որից`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456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C06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253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E45C21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9F3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E67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4BC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27E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B008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F74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688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09E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00861A4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3EF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3091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9F6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067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A1A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79F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36DA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2586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5BB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539C7E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AB1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8F6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E71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9FD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9C17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պաշտպանությանը տրամադրվող օժադակ ծառայություններ (այլ դասերին չպատկանող)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0BE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879D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F2D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35F3A2B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6B6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3100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773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533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DB7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4DAD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ՀԻՄՆԱԿԱՆ ԲԱԺԻՆՆԵՐԻՆ ՉԴԱՍՎՈՂ ՊԱՀՈՒՍՏԱՅԻՆ ՖՈՆԴԵՐ (տող 3110), այդ թվում`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D72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3436.1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741F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148436.1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B100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6E6B4BC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5C7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3110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EB4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17B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A0C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4D46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կառավարության և համայնքների պահուստային ֆոնդ , որից`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4B2C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3436.1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A79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148436.1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D05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BA0181" w14:paraId="58DD1F9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734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3112 </w:t>
                  </w:r>
                </w:p>
              </w:tc>
              <w:tc>
                <w:tcPr>
                  <w:tcW w:w="5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E0A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655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A74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B680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համայնքների պահուստային ֆոնդ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219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3436.1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AB8E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148436.1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3DB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</w:tbl>
          <w:p w14:paraId="361243AB" w14:textId="77777777" w:rsidR="00BA0181" w:rsidRDefault="00BA0181" w:rsidP="009676F5"/>
        </w:tc>
      </w:tr>
    </w:tbl>
    <w:p w14:paraId="18687C24" w14:textId="77777777" w:rsidR="00BA0181" w:rsidRDefault="00BA0181" w:rsidP="00BA0181"/>
    <w:p w14:paraId="353DFB47" w14:textId="77777777" w:rsidR="00BA0181" w:rsidRDefault="00BA0181"/>
    <w:p w14:paraId="72C5E2A6" w14:textId="77777777" w:rsidR="00BA0181" w:rsidRDefault="00BA0181"/>
    <w:p w14:paraId="6B639313" w14:textId="77777777" w:rsidR="00BA0181" w:rsidRDefault="00BA0181"/>
    <w:p w14:paraId="47A4ECD6" w14:textId="77777777" w:rsidR="00BA0181" w:rsidRDefault="00BA0181"/>
    <w:p w14:paraId="39890DE6" w14:textId="77777777" w:rsidR="00BA0181" w:rsidRDefault="00BA0181"/>
    <w:p w14:paraId="106F6BE4" w14:textId="77777777" w:rsidR="00BA0181" w:rsidRDefault="00BA0181"/>
    <w:p w14:paraId="7033B7FF" w14:textId="77777777" w:rsidR="00BA0181" w:rsidRDefault="00BA0181"/>
    <w:p w14:paraId="61E3EBEE" w14:textId="77777777" w:rsidR="00BA0181" w:rsidRDefault="00BA0181"/>
    <w:p w14:paraId="258EE977" w14:textId="77777777" w:rsidR="00BA0181" w:rsidRDefault="00BA0181"/>
    <w:p w14:paraId="55BFF25F" w14:textId="77777777" w:rsidR="00BA0181" w:rsidRDefault="00BA0181"/>
    <w:p w14:paraId="109FCDDA" w14:textId="77777777" w:rsidR="00BA0181" w:rsidRDefault="00BA0181"/>
    <w:p w14:paraId="349CCE2C" w14:textId="77777777" w:rsidR="00BA0181" w:rsidRDefault="00BA0181"/>
    <w:p w14:paraId="14FD6BF4" w14:textId="77777777" w:rsidR="00BA0181" w:rsidRDefault="00BA0181"/>
    <w:p w14:paraId="363A6E39" w14:textId="77777777" w:rsidR="00BA0181" w:rsidRDefault="00BA0181"/>
    <w:p w14:paraId="6773C2ED" w14:textId="77777777" w:rsidR="00BA0181" w:rsidRDefault="00BA0181"/>
    <w:p w14:paraId="1B5CB971" w14:textId="77777777" w:rsidR="00BA0181" w:rsidRDefault="00BA0181"/>
    <w:p w14:paraId="56A8B5CB" w14:textId="77777777" w:rsidR="00BA0181" w:rsidRDefault="00BA0181"/>
    <w:p w14:paraId="0C32D782" w14:textId="77777777" w:rsidR="00BA0181" w:rsidRDefault="00BA0181"/>
    <w:p w14:paraId="437782DF" w14:textId="77777777" w:rsidR="00BA0181" w:rsidRDefault="00BA0181"/>
    <w:p w14:paraId="0B1140CD" w14:textId="77777777" w:rsidR="00BA0181" w:rsidRDefault="00BA0181"/>
    <w:p w14:paraId="1A31091B" w14:textId="77777777" w:rsidR="00BA0181" w:rsidRDefault="00BA0181"/>
    <w:p w14:paraId="689DAB53" w14:textId="77777777" w:rsidR="00BA0181" w:rsidRDefault="00BA0181"/>
    <w:p w14:paraId="59CEAA0F" w14:textId="77777777" w:rsidR="00BA0181" w:rsidRDefault="00BA0181"/>
    <w:p w14:paraId="199C7CBB" w14:textId="77777777" w:rsidR="00BA0181" w:rsidRDefault="00BA0181"/>
    <w:p w14:paraId="2D6ACBF0" w14:textId="77777777" w:rsidR="00BA0181" w:rsidRDefault="00BA0181"/>
    <w:p w14:paraId="2C88DC42" w14:textId="77777777" w:rsidR="00BA0181" w:rsidRDefault="00BA0181"/>
    <w:p w14:paraId="73F6BB4A" w14:textId="77777777" w:rsidR="00BA0181" w:rsidRDefault="00BA0181"/>
    <w:p w14:paraId="40920546" w14:textId="77777777" w:rsidR="00BA0181" w:rsidRDefault="00BA0181"/>
    <w:p w14:paraId="23AA9E10" w14:textId="77777777" w:rsidR="00BA0181" w:rsidRDefault="00BA0181"/>
    <w:p w14:paraId="0733A811" w14:textId="77777777" w:rsidR="00BA0181" w:rsidRDefault="00BA0181"/>
    <w:p w14:paraId="5621FD85" w14:textId="77777777" w:rsidR="00BA0181" w:rsidRDefault="00BA0181"/>
    <w:p w14:paraId="500732FC" w14:textId="77777777" w:rsidR="00BA0181" w:rsidRDefault="00BA0181"/>
    <w:p w14:paraId="76429145" w14:textId="77777777" w:rsidR="00BA0181" w:rsidRDefault="00BA0181"/>
    <w:p w14:paraId="139F4CED" w14:textId="77777777" w:rsidR="00BA0181" w:rsidRDefault="00BA0181"/>
    <w:p w14:paraId="5BC2F747" w14:textId="77777777" w:rsidR="00BA0181" w:rsidRDefault="00BA0181"/>
    <w:p w14:paraId="38988343" w14:textId="77777777" w:rsidR="00BA0181" w:rsidRDefault="00BA0181"/>
    <w:p w14:paraId="1A318DBC" w14:textId="77777777" w:rsidR="00BA0181" w:rsidRDefault="00BA0181"/>
    <w:p w14:paraId="6603D43C" w14:textId="77777777" w:rsidR="00BA0181" w:rsidRDefault="00BA0181"/>
    <w:p w14:paraId="4A163BC8" w14:textId="77777777" w:rsidR="00BA0181" w:rsidRDefault="00BA0181"/>
    <w:p w14:paraId="6E92BA2B" w14:textId="77777777" w:rsidR="00BA0181" w:rsidRDefault="00BA0181"/>
    <w:p w14:paraId="3D4695E2" w14:textId="77777777" w:rsidR="00BA0181" w:rsidRDefault="00BA0181"/>
    <w:p w14:paraId="4EE779E7" w14:textId="77777777" w:rsidR="00BA0181" w:rsidRDefault="00BA0181"/>
    <w:p w14:paraId="25B50532" w14:textId="77777777" w:rsidR="00BA0181" w:rsidRDefault="00BA0181"/>
    <w:p w14:paraId="6C98B37B" w14:textId="77777777" w:rsidR="00BA0181" w:rsidRDefault="00BA0181"/>
    <w:p w14:paraId="2872EB42" w14:textId="77777777" w:rsidR="00BA0181" w:rsidRDefault="00BA0181"/>
    <w:p w14:paraId="3D119F52" w14:textId="77777777" w:rsidR="00BA0181" w:rsidRDefault="00BA0181"/>
    <w:p w14:paraId="428C78DD" w14:textId="77777777" w:rsidR="00BA0181" w:rsidRDefault="00BA0181"/>
    <w:p w14:paraId="479FAE04" w14:textId="77777777" w:rsidR="00BA0181" w:rsidRDefault="00BA0181"/>
    <w:p w14:paraId="60D6C8EC" w14:textId="77777777" w:rsidR="00BA0181" w:rsidRDefault="00BA0181"/>
    <w:p w14:paraId="7B09C34C" w14:textId="77777777" w:rsidR="00BA0181" w:rsidRDefault="00BA0181"/>
    <w:p w14:paraId="5D60FA7C" w14:textId="77777777" w:rsidR="00BA0181" w:rsidRDefault="00BA0181"/>
    <w:p w14:paraId="118FA006" w14:textId="77777777" w:rsidR="00BA0181" w:rsidRDefault="00BA0181"/>
    <w:p w14:paraId="2A434A94" w14:textId="77777777" w:rsidR="00BA0181" w:rsidRDefault="00BA0181"/>
    <w:p w14:paraId="3B61BC5D" w14:textId="77777777" w:rsidR="00BA0181" w:rsidRDefault="00BA0181"/>
    <w:p w14:paraId="760E1186" w14:textId="77777777" w:rsidR="00BA0181" w:rsidRDefault="00BA0181"/>
    <w:p w14:paraId="1EDDAE37" w14:textId="77777777" w:rsidR="00BA0181" w:rsidRDefault="00BA0181"/>
    <w:p w14:paraId="4A19AA97" w14:textId="77777777" w:rsidR="00BA0181" w:rsidRDefault="00BA0181"/>
    <w:p w14:paraId="33AF54BD" w14:textId="77777777" w:rsidR="00BA0181" w:rsidRDefault="00BA018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8640"/>
        <w:gridCol w:w="29"/>
        <w:gridCol w:w="1470"/>
        <w:gridCol w:w="85"/>
      </w:tblGrid>
      <w:tr w:rsidR="00BA0181" w14:paraId="7246F4E9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09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4"/>
            </w:tblGrid>
            <w:tr w:rsidR="00BA0181" w14:paraId="3F2BBF0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09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345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lastRenderedPageBreak/>
                    <w:t>ՀԱՄԱՅՆՔԻ ԲՅՈՒՋԵԻ ԾԱԽՍԵՐԸ` ԸՍՏ ԲՅՈՒՋԵՏԱՅԻՆ ԾԱԽՍԵՐԻ ՏՆՏԵՍԱԳԻՏԱԿԱՆ ԴԱՍԱԿԱՐԳՄԱՆ</w:t>
                  </w:r>
                </w:p>
              </w:tc>
            </w:tr>
          </w:tbl>
          <w:p w14:paraId="0C4C9D9B" w14:textId="77777777" w:rsidR="00BA0181" w:rsidRDefault="00BA0181" w:rsidP="009676F5"/>
        </w:tc>
      </w:tr>
      <w:tr w:rsidR="00BA0181" w14:paraId="614B8561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690" w:type="dxa"/>
          </w:tcPr>
          <w:p w14:paraId="272E71ED" w14:textId="77777777" w:rsidR="00BA0181" w:rsidRDefault="00BA0181" w:rsidP="009676F5">
            <w:pPr>
              <w:pStyle w:val="EmptyLayoutCell"/>
            </w:pPr>
          </w:p>
        </w:tc>
        <w:tc>
          <w:tcPr>
            <w:tcW w:w="8640" w:type="dxa"/>
          </w:tcPr>
          <w:p w14:paraId="3BD55E80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03972055" w14:textId="77777777" w:rsidR="00BA0181" w:rsidRDefault="00BA0181" w:rsidP="009676F5">
            <w:pPr>
              <w:pStyle w:val="EmptyLayoutCell"/>
            </w:pPr>
          </w:p>
        </w:tc>
        <w:tc>
          <w:tcPr>
            <w:tcW w:w="1470" w:type="dxa"/>
          </w:tcPr>
          <w:p w14:paraId="57C00976" w14:textId="77777777" w:rsidR="00BA0181" w:rsidRDefault="00BA0181" w:rsidP="009676F5">
            <w:pPr>
              <w:pStyle w:val="EmptyLayoutCell"/>
            </w:pPr>
          </w:p>
        </w:tc>
        <w:tc>
          <w:tcPr>
            <w:tcW w:w="85" w:type="dxa"/>
          </w:tcPr>
          <w:p w14:paraId="7D37D0A0" w14:textId="77777777" w:rsidR="00BA0181" w:rsidRDefault="00BA0181" w:rsidP="009676F5">
            <w:pPr>
              <w:pStyle w:val="EmptyLayoutCell"/>
            </w:pPr>
          </w:p>
        </w:tc>
      </w:tr>
      <w:tr w:rsidR="00BA0181" w14:paraId="21941185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/>
        </w:trPr>
        <w:tc>
          <w:tcPr>
            <w:tcW w:w="690" w:type="dxa"/>
          </w:tcPr>
          <w:p w14:paraId="2948D2CD" w14:textId="77777777" w:rsidR="00BA0181" w:rsidRDefault="00BA0181" w:rsidP="009676F5">
            <w:pPr>
              <w:pStyle w:val="EmptyLayoutCell"/>
            </w:pPr>
          </w:p>
        </w:tc>
        <w:tc>
          <w:tcPr>
            <w:tcW w:w="8640" w:type="dxa"/>
          </w:tcPr>
          <w:p w14:paraId="69CBBFE9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488E4BC0" w14:textId="77777777" w:rsidR="00BA0181" w:rsidRDefault="00BA0181" w:rsidP="009676F5">
            <w:pPr>
              <w:pStyle w:val="EmptyLayoutCell"/>
            </w:pPr>
          </w:p>
        </w:tc>
        <w:tc>
          <w:tcPr>
            <w:tcW w:w="147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0"/>
            </w:tblGrid>
            <w:tr w:rsidR="00BA0181" w14:paraId="1F3C4C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7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CD32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67488329" w14:textId="77777777" w:rsidR="00BA0181" w:rsidRDefault="00BA0181" w:rsidP="009676F5"/>
        </w:tc>
        <w:tc>
          <w:tcPr>
            <w:tcW w:w="85" w:type="dxa"/>
          </w:tcPr>
          <w:p w14:paraId="63DC9D86" w14:textId="77777777" w:rsidR="00BA0181" w:rsidRDefault="00BA0181" w:rsidP="009676F5">
            <w:pPr>
              <w:pStyle w:val="EmptyLayoutCell"/>
            </w:pPr>
          </w:p>
        </w:tc>
      </w:tr>
      <w:tr w:rsidR="00BA0181" w14:paraId="159BB9D5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90" w:type="dxa"/>
          </w:tcPr>
          <w:p w14:paraId="4870EE1D" w14:textId="77777777" w:rsidR="00BA0181" w:rsidRDefault="00BA0181" w:rsidP="009676F5">
            <w:pPr>
              <w:pStyle w:val="EmptyLayoutCell"/>
            </w:pPr>
          </w:p>
        </w:tc>
        <w:tc>
          <w:tcPr>
            <w:tcW w:w="8640" w:type="dxa"/>
          </w:tcPr>
          <w:p w14:paraId="2F6B9D5C" w14:textId="77777777" w:rsidR="00BA0181" w:rsidRDefault="00BA0181" w:rsidP="009676F5"/>
        </w:tc>
        <w:tc>
          <w:tcPr>
            <w:tcW w:w="29" w:type="dxa"/>
          </w:tcPr>
          <w:p w14:paraId="4E80AF8F" w14:textId="77777777" w:rsidR="00BA0181" w:rsidRDefault="00BA0181" w:rsidP="009676F5">
            <w:pPr>
              <w:pStyle w:val="EmptyLayoutCell"/>
            </w:pPr>
          </w:p>
        </w:tc>
        <w:tc>
          <w:tcPr>
            <w:tcW w:w="1470" w:type="dxa"/>
            <w:vMerge/>
          </w:tcPr>
          <w:p w14:paraId="39DBD252" w14:textId="77777777" w:rsidR="00BA0181" w:rsidRDefault="00BA0181" w:rsidP="009676F5">
            <w:pPr>
              <w:pStyle w:val="EmptyLayoutCell"/>
            </w:pPr>
          </w:p>
        </w:tc>
        <w:tc>
          <w:tcPr>
            <w:tcW w:w="85" w:type="dxa"/>
          </w:tcPr>
          <w:p w14:paraId="412077AB" w14:textId="77777777" w:rsidR="00BA0181" w:rsidRDefault="00BA0181" w:rsidP="009676F5">
            <w:pPr>
              <w:pStyle w:val="EmptyLayoutCell"/>
            </w:pPr>
          </w:p>
        </w:tc>
      </w:tr>
      <w:tr w:rsidR="00BA0181" w14:paraId="17225E50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690" w:type="dxa"/>
          </w:tcPr>
          <w:p w14:paraId="1234EAA3" w14:textId="77777777" w:rsidR="00BA0181" w:rsidRDefault="00BA0181" w:rsidP="009676F5">
            <w:pPr>
              <w:pStyle w:val="EmptyLayoutCell"/>
            </w:pPr>
          </w:p>
        </w:tc>
        <w:tc>
          <w:tcPr>
            <w:tcW w:w="8640" w:type="dxa"/>
          </w:tcPr>
          <w:p w14:paraId="131A22EB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6CBA5195" w14:textId="77777777" w:rsidR="00BA0181" w:rsidRDefault="00BA0181" w:rsidP="009676F5">
            <w:pPr>
              <w:pStyle w:val="EmptyLayoutCell"/>
            </w:pPr>
          </w:p>
        </w:tc>
        <w:tc>
          <w:tcPr>
            <w:tcW w:w="1470" w:type="dxa"/>
            <w:vMerge/>
          </w:tcPr>
          <w:p w14:paraId="42D8B485" w14:textId="77777777" w:rsidR="00BA0181" w:rsidRDefault="00BA0181" w:rsidP="009676F5">
            <w:pPr>
              <w:pStyle w:val="EmptyLayoutCell"/>
            </w:pPr>
          </w:p>
        </w:tc>
        <w:tc>
          <w:tcPr>
            <w:tcW w:w="85" w:type="dxa"/>
          </w:tcPr>
          <w:p w14:paraId="0E9221AB" w14:textId="77777777" w:rsidR="00BA0181" w:rsidRDefault="00BA0181" w:rsidP="009676F5">
            <w:pPr>
              <w:pStyle w:val="EmptyLayoutCell"/>
            </w:pPr>
          </w:p>
        </w:tc>
      </w:tr>
      <w:tr w:rsidR="00BA0181" w14:paraId="16FB9375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0" w:type="dxa"/>
          </w:tcPr>
          <w:p w14:paraId="1C88D797" w14:textId="77777777" w:rsidR="00BA0181" w:rsidRDefault="00BA0181" w:rsidP="009676F5">
            <w:pPr>
              <w:pStyle w:val="EmptyLayoutCell"/>
            </w:pPr>
          </w:p>
        </w:tc>
        <w:tc>
          <w:tcPr>
            <w:tcW w:w="8640" w:type="dxa"/>
          </w:tcPr>
          <w:p w14:paraId="48C37BFE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0E78ABB3" w14:textId="77777777" w:rsidR="00BA0181" w:rsidRDefault="00BA0181" w:rsidP="009676F5">
            <w:pPr>
              <w:pStyle w:val="EmptyLayoutCell"/>
            </w:pPr>
          </w:p>
        </w:tc>
        <w:tc>
          <w:tcPr>
            <w:tcW w:w="1470" w:type="dxa"/>
          </w:tcPr>
          <w:p w14:paraId="465F9F22" w14:textId="77777777" w:rsidR="00BA0181" w:rsidRDefault="00BA0181" w:rsidP="009676F5">
            <w:pPr>
              <w:pStyle w:val="EmptyLayoutCell"/>
            </w:pPr>
          </w:p>
        </w:tc>
        <w:tc>
          <w:tcPr>
            <w:tcW w:w="85" w:type="dxa"/>
          </w:tcPr>
          <w:p w14:paraId="5D68C287" w14:textId="77777777" w:rsidR="00BA0181" w:rsidRDefault="00BA0181" w:rsidP="009676F5">
            <w:pPr>
              <w:pStyle w:val="EmptyLayoutCell"/>
            </w:pPr>
          </w:p>
        </w:tc>
      </w:tr>
      <w:tr w:rsidR="00BA0181" w14:paraId="04798A50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6103"/>
              <w:gridCol w:w="719"/>
              <w:gridCol w:w="1199"/>
              <w:gridCol w:w="1080"/>
              <w:gridCol w:w="1074"/>
            </w:tblGrid>
            <w:tr w:rsidR="00BA0181" w14:paraId="30FDBA6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49D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NN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9D1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Բյուջետային ծախսերի տնտեսագիտական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դասակարգման հոդվածների անվանումները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CB2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434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Ընդամենը (ս.5+ս.6)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62"/>
                  </w:tblGrid>
                  <w:tr w:rsidR="00BA0181" w14:paraId="7B83124C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5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34"/>
                        </w:tblGrid>
                        <w:tr w:rsidR="00BA0181" w14:paraId="75D765BC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54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272587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6366D841" w14:textId="77777777" w:rsidR="00BA0181" w:rsidRDefault="00BA0181" w:rsidP="009676F5"/>
                    </w:tc>
                  </w:tr>
                  <w:tr w:rsidR="00BA0181" w14:paraId="6669C05E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BA0181" w14:paraId="3C240ACC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61E1E5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4DBF10A5" w14:textId="77777777" w:rsidR="00BA0181" w:rsidRDefault="00BA0181" w:rsidP="009676F5"/>
                    </w:tc>
                    <w:tc>
                      <w:tcPr>
                        <w:tcW w:w="10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2"/>
                        </w:tblGrid>
                        <w:tr w:rsidR="00BA0181" w14:paraId="1756CBBC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5EE704B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77D2A0A5" w14:textId="77777777" w:rsidR="00BA0181" w:rsidRDefault="00BA0181" w:rsidP="009676F5"/>
                    </w:tc>
                  </w:tr>
                </w:tbl>
                <w:p w14:paraId="0205BBAE" w14:textId="77777777" w:rsidR="00BA0181" w:rsidRDefault="00BA0181" w:rsidP="009676F5"/>
              </w:tc>
            </w:tr>
            <w:tr w:rsidR="00BA0181" w14:paraId="7D4F2F5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50A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F4A2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7D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570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90E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6567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</w:tr>
            <w:tr w:rsidR="00BA0181" w14:paraId="1317DFA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864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D86C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4050 + տող 5000 + տող 6000)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8F5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7B03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3549901.6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F0F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2278794.7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4623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1416106.9</w:t>
                  </w:r>
                </w:p>
              </w:tc>
            </w:tr>
            <w:tr w:rsidR="00BA0181" w14:paraId="2214D85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BA1B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4050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7F57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Ա. ԸՆԹԱՑԻԿ ԾԱԽՍԵՐ՝ (տող 4100 + տող 4200 + տող 4300 + տող 4400 + տող 4500 + տող 4600 + տող 4700)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FFB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12B1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2133794.7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FB3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2278794.7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3948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4FFDD3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BE2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066B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1.1 ԱՇԽԱՏԱՆՔԻ ՎԱՐՁԱՏՐՈՒԹՅՈՒՆ (տող 4110 + տող 4120 + տող 4130)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051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CBD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519313.0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8D69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519313.0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CC57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74357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74E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68F3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ԴՐԱՄՈՎ ՎՃԱՐՎՈՂ ԱՇԽԱՏԱՎԱՐՁԵՐ ԵՎ ՀԱՎԵԼԱՎՃԱՐՆԵՐ (տող 4111 + տող 4112 + տող 4114)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150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A33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519313.0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0A3F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519313.0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E482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98F6BF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117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A094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3D1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03F7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493593.0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FE5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493593.0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19F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1EE89B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DF66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31AD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AB9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BD6F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378C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C83F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8A6D66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72C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0882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վարձատրություններ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04B6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CA1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B03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DA6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E8C870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B09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5B6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ԲՆԵՂԵՆ ԱՇԽԱՏԱՎԱՐՁԵՐ ԵՎ ՀԱՎԵԼԱՎՃԱՐՆԵՐ (տող 4121)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50F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F622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48FC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CFF5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D3E4FF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594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D95A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Բնեղեն աշխատավարձեր և հավելավճարներ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532D3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97E8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6DC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A79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B7881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E30D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367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ՓԱՍՏԱՑԻ ՍՈՑԻԱԼԱԿԱՆ ԱՊԱՀՈՎՈՒԹՅԱՆ ՎՃԱՐՆԵՐ (տող 4131),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939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5BB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FEA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D01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4C75DE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DD3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08E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Սոցիալական ապահովության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73E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D27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3B23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911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B1F5B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938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72B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1.2 ԾԱՌԱՅՈՒԹՅՈՒՆՆԵՐԻ ԵՎ ԱՊՐԱՆՔՆԵՐԻ ՁԵՌՔԲԵՐՈՒՄ (տող 4210 + տող 4220 + տող 4230 + տող 4240 + տող 4250 + տող 4260),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1CC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6A5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298615.6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E397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298615.6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FE4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2484A4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A50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1AA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ՇԱՐՈՒՆԱԿԱԿԱՆ ԾԱԽՍԵՐ (տող 4211 + տող 4212 + տող 4213 + տող 4214 + տող 4215 + տող 4216 + տող 4217),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BC0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E4C8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111251.5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BD6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111251.5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C10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450ECA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5B3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7C4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Գործառնական և բանկային ծառայությունների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888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A58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9D8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7CEA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D6695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2F3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E9C2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D8E72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951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8CF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86740.0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AC0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8C9E69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2F3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D415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09B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738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079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F96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997141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0AC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46AF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911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0E3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E47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2436.5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959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E68670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BAC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4752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003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BBDD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FFB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FBE6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5346B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49F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DA11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A88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1AB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B0DA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7A6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23B989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D89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011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AD6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93A4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E5D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728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135D3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A86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899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ԳՈՐԾՈՒՂՈՒՄՆԵՐԻ ԵՎ ՇՐՋԱԳԱՅՈՒԹՅՈՒՆՆԵՐԻ ԾԱԽՍԵՐ (տող 4221 + տող 4222 + տող 4223),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72F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4CF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53FD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E2C4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7A51A0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FD1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C15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AB0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289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576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603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CE858D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49DC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4222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541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F52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FA14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AEC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BC3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4F86D3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52A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242D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տրանսպորտային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B4C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C84B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C63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D66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77333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8288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0402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ՊԱՅՄԱՆԱԳՐԱՅԻՆ ԱՅԼ ԾԱՌԱՅՈՒԹՅՈՒՆՆԵՐԻ ՁԵՌՔԲԵՐՈՒՄ (տող 4231 + տող 4232 + տող 4233 + տող 4234 + տող 4235 + տող 4236 + տող 4237 + տող 4238),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91A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C3B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5E8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24860.0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B5F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BF9AF1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4636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50F2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304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767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A533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79C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F09D57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E79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14D7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4E1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383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16D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26A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3F03D1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E66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DB8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Աշխատակազմի մասնագիտական զարգացման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177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132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C0C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EB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F2CB0A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53A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E7C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92B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12B4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55DB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90E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A622BC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216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744C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581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3CA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7CE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A91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8D813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72E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140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506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01A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BA0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3B0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6FBB0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AEA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F113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45B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9976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2E3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2002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877529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FC5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A0EC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5EB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39C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90EC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13340.0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8C70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96486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96EC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AEFF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ՄԱՍՆԱԳԻՏԱԿԱՆ ԾԱՌԱՅՈՒԹՅՈՒՆՆԵՐԻ ՁԵՌՔԲԵՐՈՒՄ (տող 4241),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437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453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6F4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13412.0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EC6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6164F1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A8E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0AD0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BD0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D4CC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648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13412.0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BCBC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41B056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3FF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4EBD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ԸՆԹԱՑԻԿ ՆՈՐՈԳՈՒՄ ԵՎ ՊԱՀՊԱՆՈՒՄ (ծառայություններ և նյութեր) (տող 4251 + տող 4252),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855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6F4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32307.1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0FC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32307.1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B75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89B61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C26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6784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50F2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4D56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26407.1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B9FB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26407.1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A2A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227806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8A5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347D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831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5D01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D07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4107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E9A496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53E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6A9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ՆՅՈՒԹԵՐ (տող 4261 + տող 4262 + տող 4263 + տող 4264 + տող 4265 + տող 4266 + տող 4267 + տող 4268),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6E5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8CEA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115635.0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DB5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115635.0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5423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A85304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DE7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7BA9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F28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E51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3E33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9380.0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119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92D5BB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97A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D57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374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AA9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9E6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BDA2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C0B5C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563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009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Վերապատրաստման և ուսուցման նյութեր (աշխատողների վերապատրաստում)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1E3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A81E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771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DFD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C0F76C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8FE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CDE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825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153C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822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FA8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E5177B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CB1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5473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Շրջակա միջավայրի պաշտպանության և գիտական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A29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32A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452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7D8B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7B1CA9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B5B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9E04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CE43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B300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2D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02CC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C6A109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510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48AE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0AC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D925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3C2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B8AD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5DC0AB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AD9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EA3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DD9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E4F4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53F9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4B4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3087AF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39B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3473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1.3 ՏՈԿՈՍԱՎՃԱՐՆԵՐ (տող 4310 + տող 4320 + տող 4330),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100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3969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4B2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5EF4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D08102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119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9A5C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ՆԵՐՔԻՆ ՏՈԿՈՍԱՎՃԱՐՆԵՐ (տող 4311 + տող 4312),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946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D48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E09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312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F6E511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0BF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BCDB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Ներքին արժեթղթերի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F5A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8ACC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9B9A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3B6F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C5F265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A67E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1D74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Ներքին վարկերի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B78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D826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17F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29A1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98F594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E053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9BD6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ՏՈԿՈՍԱՎՃԱՐՆԵՐ (տող 4321 + տող 4322),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416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980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9ED7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719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54CDEF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0FB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49BA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Արտաքին արժեթղթերի գծով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434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197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F59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78F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545461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353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282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Արտաքին վարկերի գծով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E22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760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9CF3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F98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211135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F72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4330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039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ՓՈԽԱՌՈՒԹՅՈՒՆՆԵՐԻ ՀԵՏ ԿԱՊՎԱԾ ՎՃԱՐՆԵՐ (տող 4331 + տող 4332 + տող 4333),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19D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2F1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AD69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83E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4C91FA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1F1D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D943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Փոխանակման կուրսերի բացասական տարբերություն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BED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D7AB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8F92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BE6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377092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F96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497A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Տույժեր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BB4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6EEE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8C74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1B1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7156F5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6F6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97B1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Փոխառությունների գծով տուրքեր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396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F8C0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AD5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193F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74110A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C96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0F8A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1.4 ՍՈՒԲՍԻԴԻԱՆԵՐ (տող 4410 + տող 4420),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1016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3EBB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1120900.4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A98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1120900.4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CF6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5E595A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80E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BD4C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ՍՈՒԲՍԻԴԻԱՆԵՐ ՊԵՏԱԿԱՆ (ՀԱՄԱՅՆՔԱՅԻՆ) ԿԱԶՄԱԿԵՐՊՈՒԹՅՈՒՆՆԵՐԻՆ (տող 4411 + տող 4412),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E01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4072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1120900.4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3DFF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1120900.4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44E1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3FCDC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A65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AB6E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759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C2D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1120900.4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8D83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1120900.4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A9ED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0343EA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522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FF87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ֆինանսական պետական (hամայնքային)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CF4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2A6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105E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D2F1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4AE5E0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54A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9C79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ՍՈՒԲՍԻԴԻԱՆԵՐ ՈՉ ՊԵՏԱԿԱՆ (ՈՉ ՀԱՄԱՅՆՔԱՅԻՆ) ԿԱԶՄԱԿԵՐՊՈՒԹՅՈՒՆՆԵՐԻՆ (տող 4421 + տող 4422),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AA7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702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E38F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7777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640D43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A23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DC58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պետական (ոչ B118hամայնքային) ոչ ֆինանսական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ED1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C6E4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E71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22C7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F59A89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B2C2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AE2D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պետական (ոչ hամայնքային) ֆինանսական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DFF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B87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EFF5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643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DC848C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4E6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926C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1.5 ԴՐԱՄԱՇՆՈՐՀՆԵՐ (տող 4510 + տող 4520 + տող 4530 + տող 4540),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0AB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6C1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76552.8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03F3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76552.8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5025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282D2F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DE8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6515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ԴՐԱՄԱՇՆՈՐՀՆԵՐ ՕՏԱՐԵՐԿՐՅԱ ԿԱՌԱՎԱՐՈՒԹՅՈՒՆՆԵՐԻՆ (տող 4511 + տող 4512),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ADE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8BB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706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1F36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4DC66D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50C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6B2E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օտարերկրյա կառավարություններին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93C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A8C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CCC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E987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2AF61C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172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A839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օտարերկրյա կառավարություններին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6F8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E96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1B4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900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230E32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6C4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E8E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ԴՐԱՄԱՇՆՈՐՀՆԵՐ ՄԻՋԱԶԳԱՅԻՆ ԿԱԶՄԱԿԵՐՊՈՒԹՅՈՒՆՆԵՐԻՆ (տող 4521 + տող 4522),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3C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BFE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209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E7D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D4C190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7DB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64F9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8AD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A3B3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ED9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C69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CAF66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9CD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285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միջազգային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3F0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BCD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69D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602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533F3C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170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C59C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ԸՆԹԱՑԻԿ ԴՐԱՄԱՇՆՈՐՀՆԵՐ ՊԵՏԱԿԱՆ ՀԱՏՎԱԾԻ ԱՅԼ ՄԱԿԱՐԴԱԿՆԵՐԻՆ (տող 4531 + տող 4532 + տող 4533),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C81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2034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41EC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D48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4D84F5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CB7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C1DE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519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EFE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6551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C07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4169CB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859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0AD7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B08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4638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6683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814F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A0B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7C1662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795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B2B5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AC6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00B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720F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9A02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28801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A02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EB1C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 - տեղական ինքնակառավարման մարմիններին (տող 4535 + տող 4536),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711D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4F45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EC27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80C2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B220D2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3D0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6C69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Երևանի համաքաղաքային ծախսերի ֆինանսավորման համար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E5BF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BC2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E3D9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E99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5DF30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F370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E172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համայնքներին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AFB5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875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09F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A1CC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1D2E64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ACA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4A8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ՀՀ պետական բյուջեին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EDCC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7DA5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009C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31C5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B1375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A41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FC1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E796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355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3CE2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9CCD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962A51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FAC3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4540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E666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ԿԱՊԻՏԱԼ ԴՐԱՄԱՇՆՈՐՀՆԵՐ ՊԵՏԱԿԱՆ ՀԱՏՎԱԾԻ ԱՅԼ ՄԱԿԱՐԴԱԿՆԵՐԻՆ (տող 4541 + տող 4542 + տող 4543),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BBF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7FD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75772.8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253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75772.8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C6A98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1375A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53A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4C4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8F2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EE9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73772.8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E640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73772.8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048D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3CD6B1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092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966A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3C4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66A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739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A939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45307E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30E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5A6F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3B1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A69F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FC8B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450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4393B0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37B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88CE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տեղական ինքնակառավարման մարմիններին (տող 4545 + տող 4546),որից`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2344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CC17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6D04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098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5EA7DA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A93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817D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Երևանի համաքաղաքային ծախսերի ֆինանսավորման համար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75CD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14D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2D26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E10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C40089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42B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68B1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23F8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BFFE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4FCF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849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61C44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60A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0B06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ՀՀ պետական բյուջեին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D055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38A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FF9D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1523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8BD243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55C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0E46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8405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9A83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738E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F81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154A5C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2BE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F305A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1.6 ՍՈՑԻԱԼԱԿԱՆ ՆՊԱՍՏՆԵՐ ԵՎ ԿԵՆՍԱԹՈՇԱԿՆԵՐ (տող 4610 + տող 4630 + տող 4640),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C80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4EE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101350.8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878DA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101350.8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2BE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8A4B80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84F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4601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7989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ԱՊԱՀՈՎՈՒԹՅԱՆ ՆՊԱՍՏՆԵՐ,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6BD8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13B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0394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26B2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9BD051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441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1FE3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Տնային տնտեսություններին դրամով վճարվող սոցիալական ապահովության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315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FF67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06B3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DC0E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31FE01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890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B8BB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Սոցիալական ապահովության բնեղեն նպաստներ ծառայություններ մատուցողներին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B947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B80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853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9E1F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E4C2EC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381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74F9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ՕԳՆՈՒԹՅԱՆ ԴՐԱՄԱԿԱՆ ԱՐՏԱՀԱՅՏՈՒԹՅԱՄԲ ՆՊԱՍՏՆԵՐ (ԲՅՈՒՋԵԻՑ) (տող 4631 + տող 4632 + տող 4633 + տող 4634),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52D3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5981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101350.8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95C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101350.8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64ED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2B61C2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C69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29DB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Հուղարկավորության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8CD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F4E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689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EE8C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40C85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3AF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F9B9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061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5375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98B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621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DFF6C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599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C83C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Բնակարանային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821C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4728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1A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94B3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7B1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F3732F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8C6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531D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5966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838C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6DCB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96350.8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E62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AE9E6F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A7F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A289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ԿԵՆՍԱԹՈՇԱԿՆԵՐ (տող 4641),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31F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B81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C54B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BDAE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A84D67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EBF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500D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Կենսաթոշակներ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F12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448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01C2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57A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65A50BA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598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1D8B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1.7 ԱՅԼ ԾԱԽՍԵՐ (տող 4710 + տող 4720 + տող 4730 + տող 4740 + տող 4750 + տող 4760+ տող 4770),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289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AB6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17062.1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3B0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162062.1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FBEB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95AEBB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E2D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7700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ՆՎԻՐԱՏՎՈՒԹՅՈՒՆՆԵՐ ՈՉ ԿԱՌԱՎԱՐԱԿԱՆ (ՀԱՍԱՐԱԿԱԿԱՆ) ԿԱԶՄԱԿԵՐՊՈՒԹՅՈՒՆՆԵՐԻՆ (տող 4711 + տող 4712),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0EF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040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653F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026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0E42AE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28B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455E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Տնային տնտեսություններին ծառայություններ մատուցող` շահույթ չհետապնդող կազմակերպություններին նվիրատվություններ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084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6D25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0899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BE10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49BB280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E88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FEE8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DAB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572E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6CD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B8A0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CB528F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A72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F09A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ՀԱՐԿԵՐ, ՊԱՐՏԱԴԻՐ ՎՃԱՐՆԵՐ ԵՎ ՏՈՒՅԺԵՐ, ՈՐՈՆՔ ԿԱՌԱՎԱՐՄԱՆ ՏԱՐԲԵՐ ՄԱԿԱՐԴԱԿՆԵՐԻ ԿՈՂՄԻՑ ԿԻՐԱՌՎՈՒՄ ԵՆ ՄԻՄՅԱՆՑ ՆԿԱՏՄԱՄԲ (տող 4721 + տող 4722 + տող 4723 + տող 4724),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32B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89A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11486.0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8FA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11486.0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53B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3C36B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288B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4AD2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Աշխատավարձի ֆոնդ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379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DBB6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B34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5D39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278166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87B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4722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9179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8B7C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37F7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D80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DDB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6E563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048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E3E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C8B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43D6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10886.0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57E6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10886.0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FF0C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E77489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24C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11A3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Պետական հատվածի տարբեր մակարդակների կողմից միմյանց նկատմամբ կիրառվող տույժեր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6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C399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956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768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082C8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8FE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EFA4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ԴԱՏԱՐԱՆՆԵՐԻ ԿՈՂՄԻՑ ՆՇԱՆԱԿՎԱԾ ՏՈՒՅԺԵՐ ԵՎ ՏՈՒԳԱՆՔՆԵՐ (տող 4731),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52B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050D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ACCE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4AB7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4A10C7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DE4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2335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Դատարանների կողմից նշանակված տույժեր և տուգանքներ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782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7D95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A16C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8BC6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72FDBD7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828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58FD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ԲՆԱԿԱՆ ԱՂԵՏՆԵՐԻՑ ԿԱՄ ԱՅԼ ԲՆԱԿԱՆ ՊԱՏՃԱՌՆԵՐՈՎ ԱՌԱՋԱՑԱԾ ՎՆԱՍՆԵՐԻ ԿԱՄ ՎՆԱՍՎԱԾՔՆԵՐԻ ՎԵՐԱԿԱՆԳՆՈՒՄ (տող 4741 + տող 4742),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B08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C9D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4BB7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848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DD184D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A1B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6451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Բնական աղետներից առաջացած վնասվածքների կամ վնասների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587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2EF8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B2B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2C08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489696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104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7C39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բնական պատճառներով ստացած վնասվածքների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790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4842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05F9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0AA8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BDCF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0742E4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D03D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9E3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ԿԱՌԱՎԱՐՄԱՆ ՄԱՐՄԻՆՆԵՐԻ ԳՈՐԾՈՒՆԵՈՒԹՅԱՆ ՀԵՏԵՎԱՆՔՈՎ ԱՌԱՋԱՑԱԾ ՎՆԱՍՆԵՐԻ ԿԱՄ ՎՆԱՍՎԱԾՔՆԵՐԻ ՎԵՐԱԿԱՆԳՆՈՒՄ (տող 4751),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17C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2D2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A1FE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63D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000F9F2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F39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4751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FCE7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F80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FF85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6780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738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3A0816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9B1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4760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ED7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ԾԱԽՍԵՐ (տող 4761),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019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9AFD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CC27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E5CB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11CB40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879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4761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9798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765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D50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985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5E9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DE3622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ED2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DE6B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ՊԱՀՈՒՍՏԱՅԻՆ ՄԻՋՈՑՆԵՐ (տող 4771 + տող 4771Ա),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8BC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CA83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D7FB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148436.1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8C17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12D55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93D2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C940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(վարչական բյ.)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6CE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D3F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9974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148436.1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D0B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55359E8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EB2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4771Ա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D5E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(ֆոնդային բյ.)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052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8C95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130F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0B1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8D6B09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01A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64EF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այդ թվում` համայնքի բյուջեի վարչական մասի պահուստային ֆոնդից ֆոնդային մաս կատարվող հատկացումներ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FDB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6F0E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44A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4106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BA0181" w14:paraId="2FFC167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245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DA6D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Բ. ՈՉ ՖԻՆԱՆՍԱԿԱՆ ԱԿՏԻՎՆԵՐԻ ԳԾՈՎ ԾԱԽՍԵՐ (տող 5100 + տող 5200 + տող 5300 + տող 5400),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623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BE0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2484708.2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1BE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757B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2484708.2</w:t>
                  </w:r>
                </w:p>
              </w:tc>
            </w:tr>
            <w:tr w:rsidR="00BA0181" w14:paraId="74B9FEE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796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74A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1.1. ՀԻՄՆԱԿԱՆ ՄԻՋՈՑՆԵՐ (տող 5110 + տող 5120 + տող 5130),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79D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0A48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2484708.2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41D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E679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2484708.2</w:t>
                  </w:r>
                </w:p>
              </w:tc>
            </w:tr>
            <w:tr w:rsidR="00BA0181" w14:paraId="0EC9EAC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4A9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9AF5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ՇԵՆՔԵՐ ԵՎ ՇԻՆՈՒԹՅՈՒՆՆԵՐ (տող 5111 + տող 5112 + տող 5113),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970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E34E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2453100.0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03E9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EC5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2453100.0</w:t>
                  </w:r>
                </w:p>
              </w:tc>
            </w:tr>
            <w:tr w:rsidR="00BA0181" w14:paraId="403F21C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197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96D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805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F595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37C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A0A6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671C97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EFC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4F87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D16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386E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195724.0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B1CC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B64A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195724.0</w:t>
                  </w:r>
                </w:p>
              </w:tc>
            </w:tr>
            <w:tr w:rsidR="00BA0181" w14:paraId="108D9B6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AAFC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70FB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364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5C85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2257376.1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2FB8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77E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2257376.1</w:t>
                  </w:r>
                </w:p>
              </w:tc>
            </w:tr>
            <w:tr w:rsidR="00BA0181" w14:paraId="498E0E5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02F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3E8E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ՄԵՔԵՆԱՆԵՐ ԵՎ ՍԱՐՔԱՎՈՐՈՒՄՆԵՐ (տող 5121 + տող 5122 + տող 5123),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BB6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C5DB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16620.2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5125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DAF6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16620.2</w:t>
                  </w:r>
                </w:p>
              </w:tc>
            </w:tr>
            <w:tr w:rsidR="00BA0181" w14:paraId="6F5C642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985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18B2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42B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CD49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423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7823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</w:tr>
            <w:tr w:rsidR="00BA0181" w14:paraId="6D3FE40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A3D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626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1BA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BF4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11620.2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00D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B372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11620.2</w:t>
                  </w:r>
                </w:p>
              </w:tc>
            </w:tr>
            <w:tr w:rsidR="00BA0181" w14:paraId="460B090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B73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ACDB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1D1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0799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572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38BE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</w:tr>
            <w:tr w:rsidR="00BA0181" w14:paraId="78F2DA4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6A2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8728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 (տող 5131 + տող 5132 + տող 5133 + տող 5134),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E0E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D171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14988.0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CA3C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3E70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14988.0</w:t>
                  </w:r>
                </w:p>
              </w:tc>
            </w:tr>
            <w:tr w:rsidR="00BA0181" w14:paraId="44283D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D7E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985E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20A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A348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D2EC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944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F5FDCD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0B5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27B0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677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595B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E905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405D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9BAA43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833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5133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E815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4D5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E238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590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E359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B03141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BB5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ADD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DE6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4D68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14988.0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6A3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B0C4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14988.0</w:t>
                  </w:r>
                </w:p>
              </w:tc>
            </w:tr>
            <w:tr w:rsidR="00BA0181" w14:paraId="6EA83DA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614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435B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1.2 ՊԱՇԱՐՆԵՐ (տող 5211 + տող 5221 + տող 5231 + տող 5241),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E86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CED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4A93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BE40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74AAC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230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2EE6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Համայնքային նշանակության ռազմավարական պաշարներ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112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CFA8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1FE3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2992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DECC5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9DA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3414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Նյութեր և պարագաներ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CB1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E065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54C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4A8C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F59E3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7D6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1C90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Վերավաճառքի համար նախատեսված ապրանքներ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A43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688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0325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79C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4D204E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82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1D2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Սպառման նպատակով պահվող պաշարներ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E5E3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06A8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35FA9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9AD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CA9C9A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2D8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B645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1.3 ԲԱՐՁՐԱՐԺԵՔ ԱԿՏԻՎՆԵՐ (տող 5311),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4DE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79C5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6C7D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C9EE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80165F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916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5311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F040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Բարձրարժեք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5E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2C5A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677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3369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5B11C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28A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2D5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1.4 ՉԱՐՏԱԴՐՎԱԾ ԱԿՏԻՎՆԵՐ (տող 5411 + տող 5421 + տող 5431 + տող 5441),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193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39EF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635E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FE13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6BEA4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B98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819B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Հող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02A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FA56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8D6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5140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99EEFE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750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BFDB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Ընդերքային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0F9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28A8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9BC1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227D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1EFC5F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6E6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6D94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բնական ծագում ունեցող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A6B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C76C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6D7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7644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EE61BE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ABF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C9C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Ոչ նյութական չարտադրված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D88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D104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545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6D8C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024E35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A86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48B1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- Համաֆինանսավորմամբ իրականացվող ծրագրեր և (կամ), այդ թվում` կապիտալ ակտիվի ձեռքբերում 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8D54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C1D6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7FD86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C8EF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369620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212D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894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Համաֆինանսավորմամբ իրականացվող ծրագրեր և (կամ) կապիտալ ակտիվի ձեռքբերում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E4A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C8DF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FBF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FA4F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F0C2A9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200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1DD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Գ. ՈՉ ՖԻՆԱՆՍԱԿԱՆ ԱԿՏԻՎՆԵՐԻ ԻՐԱՑՈՒՄԻՑ ՄՈՒՏՔԵՐ (տող 6100 + տող 6200 + տող 6300 + տող 6400),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0DE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6740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-1068601.3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CFFE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36F2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-1068601.3</w:t>
                  </w:r>
                </w:p>
              </w:tc>
            </w:tr>
            <w:tr w:rsidR="00BA0181" w14:paraId="0A4A0C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BEE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B7A6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ՀԻՄՆԱԿԱՆ ՄԻՋՈՑՆԵՐԻ ԻՐԱՑՈՒՄԻՑ ՄՈՒՏՔԵՐ (տող 6110 + տող 6120 + տող 6130),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494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AD6C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E1A4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235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-5000.0</w:t>
                  </w:r>
                </w:p>
              </w:tc>
            </w:tr>
            <w:tr w:rsidR="00BA0181" w14:paraId="2215A4A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FE63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EB2F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ԱՆՇԱՐԺ ԳՈՒՅՔԻ ԻՐԱՑՈՒՄԻՑ ՄՈՒՏՔԵՐ 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4FE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5311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A27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B92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705255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A25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059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ՇԱՐԺԱԿԱՆ ԳՈՒՅՔԻ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3F6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6D4B6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2CF1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E837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9DD407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784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31E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D8C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B48A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F243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DC50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-5000.0</w:t>
                  </w:r>
                </w:p>
              </w:tc>
            </w:tr>
            <w:tr w:rsidR="00BA0181" w14:paraId="1D3BF3C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FE1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DD5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/ՔԱՂՍԻ/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F00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C36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EB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2EF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FB811C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4A6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6130Բ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93BE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D23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E4FF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E07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AEF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5858550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02A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6130Գ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DD7E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037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0AB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19C4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4629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065FCB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239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6130Դ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940F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DD9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4F0E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9CD9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007C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327CDFD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D83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1535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ՊԱՇԱՐՆԵՐԻ ԻՐԱՑՈՒՄԻՑ ՄՈՒՏՔԵՐ(տող 6210 + տող 6220),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74C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CF7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2540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F827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521C34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499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2F5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ՌԱԶՄԱՎԱՐԱԿԱՆ ՀԱՄԱՅՆՔԱՅԻՆ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F50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319D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280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5224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72681C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D7C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957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ՊԱՇԱՐՆԵՐԻ ԻՐԱՑՈՒՄԻՑ ՄՈՒՏՔԵՐ (տող 6221 + տող 6222 + տող 6223),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62F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2C95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2D2F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3343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72BB842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CEB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895D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ԱՐՏԱԴՐԱԿԱՆ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A54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FEB7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9BE1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DCA6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E0AE00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A7E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6222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A373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ՎԵՐԱՎԱՃԱՌՔԻ ՀԱՄԱՐ ԱՊՐԱՆՔՆԵՐԻ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5FE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0B9CB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7E78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A181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631EDE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062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80FF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ՍՊԱՌՄԱՆ ՀԱՄԱՐ ՆԱԽԱՏԵՍՎԱԾ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886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D7EB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381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4CCC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7CAA5D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176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CA6D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ԲԱՐՁՐԱՐԺԵՔ ԱԿՏԻՎՆԵՐԻ ԻՐԱՑՈՒՄԻՑ ՄՈՒՏՔԵՐ (տող 6310),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A1F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00E4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0F8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F513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064A5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8BE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6310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DE52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ԲԱՐՁՐԱՐԺԵՔ ԱԿՏԻՎՆԵՐԻ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C88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4920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259D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DD51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2492645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D16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7D8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ՉԱՐՏԱԴՐՎԱԾ ԱԿՏԻՎՆԵՐԻ ԻՐԱՑՈՒՄԻՑ ՄՈՒՏՔԵՐ(տող 6410 + տող 6420 + տող 6430 + տող 6440),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568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E39E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-1063601.3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0001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0AD3B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-1063601.3</w:t>
                  </w:r>
                </w:p>
              </w:tc>
            </w:tr>
            <w:tr w:rsidR="00BA0181" w14:paraId="0EA554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0F2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57F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C18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FAB2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-1063601.3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52126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59AEE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-1063601.3</w:t>
                  </w:r>
                </w:p>
              </w:tc>
            </w:tr>
            <w:tr w:rsidR="00BA0181" w14:paraId="6B39829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974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BAA3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CD6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61E2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042D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12F8A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77C75B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4DE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6410Բ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BA0F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BD8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B01F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6A92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5FBC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11D47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D56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6410Գ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AEEA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31C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374B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0EDA3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974A8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484997C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10D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6410Դ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E138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F20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E5971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A0B7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6655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1463D00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0DF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E7D1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ՕԳՏԱԿԱՐ ՀԱՆԱԾՈՆԵՐԻ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0C6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C8D8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DD207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F1E8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61AF3E5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171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92D4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 ԱՅԼ ԲՆԱԿԱՆ ԾԱԳՈՒՄ ՈՒՆԵՑՈՂ ՀԻՄՆԱԿԱՆ ՄԻՋՈՑՆԵՐԻ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A02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D8400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DBD0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A9FBF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BA0181" w14:paraId="0D9CEE0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6CB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B3D5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 ՈՉ ՆՅՈՒԹԱԿԱՆ ՉԱՐՏԱԴՐՎԱԾ ԱԿՏԻՎՆԵՐԻ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D7E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75E6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CA01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60E3D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</w:tbl>
          <w:p w14:paraId="5863B73D" w14:textId="77777777" w:rsidR="00BA0181" w:rsidRDefault="00BA0181" w:rsidP="009676F5"/>
        </w:tc>
      </w:tr>
    </w:tbl>
    <w:p w14:paraId="45BBC8CC" w14:textId="77777777" w:rsidR="00BA0181" w:rsidRDefault="00BA0181" w:rsidP="00BA0181"/>
    <w:p w14:paraId="4791CCF0" w14:textId="77777777" w:rsidR="00BA0181" w:rsidRDefault="00BA0181"/>
    <w:p w14:paraId="07F0F771" w14:textId="77777777" w:rsidR="00BA0181" w:rsidRDefault="00BA0181"/>
    <w:p w14:paraId="48F35964" w14:textId="77777777" w:rsidR="00BA0181" w:rsidRDefault="00BA0181"/>
    <w:p w14:paraId="6F6323A4" w14:textId="77777777" w:rsidR="00BA0181" w:rsidRDefault="00BA0181"/>
    <w:p w14:paraId="4B9BEBA5" w14:textId="77777777" w:rsidR="00BA0181" w:rsidRDefault="00BA0181"/>
    <w:p w14:paraId="5BEF446B" w14:textId="77777777" w:rsidR="00BA0181" w:rsidRDefault="00BA0181"/>
    <w:p w14:paraId="52B7C272" w14:textId="77777777" w:rsidR="00BA0181" w:rsidRDefault="00BA0181"/>
    <w:p w14:paraId="42E8BDA7" w14:textId="77777777" w:rsidR="00BA0181" w:rsidRDefault="00BA0181"/>
    <w:p w14:paraId="7781C539" w14:textId="77777777" w:rsidR="00BA0181" w:rsidRDefault="00BA0181"/>
    <w:p w14:paraId="3FBA2F16" w14:textId="77777777" w:rsidR="00BA0181" w:rsidRDefault="00BA0181"/>
    <w:p w14:paraId="635EC114" w14:textId="77777777" w:rsidR="00BA0181" w:rsidRDefault="00BA0181"/>
    <w:p w14:paraId="42CB9CE7" w14:textId="77777777" w:rsidR="00BA0181" w:rsidRDefault="00BA0181"/>
    <w:p w14:paraId="3015AFE6" w14:textId="77777777" w:rsidR="00BA0181" w:rsidRDefault="00BA0181"/>
    <w:p w14:paraId="537DC007" w14:textId="77777777" w:rsidR="00BA0181" w:rsidRDefault="00BA0181"/>
    <w:p w14:paraId="277F4478" w14:textId="77777777" w:rsidR="00BA0181" w:rsidRDefault="00BA0181"/>
    <w:p w14:paraId="39CABEA1" w14:textId="77777777" w:rsidR="00BA0181" w:rsidRDefault="00BA0181"/>
    <w:p w14:paraId="468677C3" w14:textId="77777777" w:rsidR="00BA0181" w:rsidRDefault="00BA0181"/>
    <w:p w14:paraId="2886A6FE" w14:textId="77777777" w:rsidR="00BA0181" w:rsidRDefault="00BA0181"/>
    <w:p w14:paraId="1F6D23E4" w14:textId="77777777" w:rsidR="00BA0181" w:rsidRDefault="00BA0181"/>
    <w:p w14:paraId="4ED0E988" w14:textId="77777777" w:rsidR="00BA0181" w:rsidRDefault="00BA0181"/>
    <w:p w14:paraId="58F6CE11" w14:textId="77777777" w:rsidR="00BA0181" w:rsidRDefault="00BA0181"/>
    <w:p w14:paraId="7DCEF2C8" w14:textId="77777777" w:rsidR="00BA0181" w:rsidRDefault="00BA0181"/>
    <w:p w14:paraId="779D90CD" w14:textId="77777777" w:rsidR="00BA0181" w:rsidRDefault="00BA0181"/>
    <w:p w14:paraId="2686B95A" w14:textId="77777777" w:rsidR="00BA0181" w:rsidRDefault="00BA0181"/>
    <w:p w14:paraId="15BC8785" w14:textId="77777777" w:rsidR="00BA0181" w:rsidRDefault="00BA0181"/>
    <w:p w14:paraId="4820F378" w14:textId="77777777" w:rsidR="00BA0181" w:rsidRDefault="00BA0181"/>
    <w:p w14:paraId="4B799CE4" w14:textId="77777777" w:rsidR="00BA0181" w:rsidRDefault="00BA0181"/>
    <w:p w14:paraId="66D606A2" w14:textId="77777777" w:rsidR="00BA0181" w:rsidRDefault="00BA0181"/>
    <w:p w14:paraId="37551186" w14:textId="77777777" w:rsidR="00BA0181" w:rsidRDefault="00BA0181"/>
    <w:p w14:paraId="440DF9AA" w14:textId="77777777" w:rsidR="00BA0181" w:rsidRDefault="00BA0181"/>
    <w:p w14:paraId="31B34A49" w14:textId="77777777" w:rsidR="00BA0181" w:rsidRDefault="00BA0181"/>
    <w:p w14:paraId="13B4DC03" w14:textId="77777777" w:rsidR="00BA0181" w:rsidRDefault="00BA018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  <w:gridCol w:w="180"/>
        <w:gridCol w:w="1289"/>
        <w:gridCol w:w="90"/>
        <w:gridCol w:w="29"/>
      </w:tblGrid>
      <w:tr w:rsidR="00BA0181" w14:paraId="6B3CAF58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04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69"/>
            </w:tblGrid>
            <w:tr w:rsidR="00BA0181" w14:paraId="6206165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04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007B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lastRenderedPageBreak/>
                    <w:t>ՀԱՏՎԱԾ 4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br/>
                    <w:t>ՀԱՄԱՅՆՔԻ ԲՅՈՒՋԵԻ ՄԻՋՈՑՆԵՐԻ ՏԱՐԵՎԵՐՋԻ ՀԱՎԵԼՈՒՐԴԸ ԿԱՄ ԴԵՖԻՑԻՏԸ (ՊԱԿԱՍՈՒՐԴԸ)</w:t>
                  </w:r>
                </w:p>
              </w:tc>
            </w:tr>
          </w:tbl>
          <w:p w14:paraId="1E949773" w14:textId="77777777" w:rsidR="00BA0181" w:rsidRDefault="00BA0181" w:rsidP="009676F5"/>
        </w:tc>
        <w:tc>
          <w:tcPr>
            <w:tcW w:w="90" w:type="dxa"/>
          </w:tcPr>
          <w:p w14:paraId="4582C9F4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458A71CD" w14:textId="77777777" w:rsidR="00BA0181" w:rsidRDefault="00BA0181" w:rsidP="009676F5">
            <w:pPr>
              <w:pStyle w:val="EmptyLayoutCell"/>
            </w:pPr>
          </w:p>
        </w:tc>
      </w:tr>
      <w:tr w:rsidR="00BA0181" w14:paraId="122D7C84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720" w:type="dxa"/>
          </w:tcPr>
          <w:p w14:paraId="121FB610" w14:textId="77777777" w:rsidR="00BA0181" w:rsidRDefault="00BA0181" w:rsidP="009676F5">
            <w:pPr>
              <w:pStyle w:val="EmptyLayoutCell"/>
            </w:pPr>
          </w:p>
        </w:tc>
        <w:tc>
          <w:tcPr>
            <w:tcW w:w="8280" w:type="dxa"/>
          </w:tcPr>
          <w:p w14:paraId="65983749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1B8DE38F" w14:textId="77777777" w:rsidR="00BA0181" w:rsidRDefault="00BA0181" w:rsidP="009676F5">
            <w:pPr>
              <w:pStyle w:val="EmptyLayoutCell"/>
            </w:pPr>
          </w:p>
        </w:tc>
        <w:tc>
          <w:tcPr>
            <w:tcW w:w="1408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8"/>
            </w:tblGrid>
            <w:tr w:rsidR="00BA0181" w14:paraId="4756200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1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F97F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4E18381D" w14:textId="77777777" w:rsidR="00BA0181" w:rsidRDefault="00BA0181" w:rsidP="009676F5"/>
        </w:tc>
      </w:tr>
      <w:tr w:rsidR="00BA0181" w14:paraId="139BE429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</w:tcPr>
          <w:p w14:paraId="760E8E78" w14:textId="77777777" w:rsidR="00BA0181" w:rsidRDefault="00BA0181" w:rsidP="009676F5">
            <w:pPr>
              <w:pStyle w:val="EmptyLayoutCell"/>
            </w:pPr>
          </w:p>
        </w:tc>
        <w:tc>
          <w:tcPr>
            <w:tcW w:w="82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80"/>
            </w:tblGrid>
            <w:tr w:rsidR="00BA0181" w14:paraId="7025F9F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82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C8C7A" w14:textId="77777777" w:rsidR="00BA0181" w:rsidRDefault="00BA0181" w:rsidP="009676F5">
                  <w:pPr>
                    <w:jc w:val="center"/>
                  </w:pPr>
                </w:p>
              </w:tc>
            </w:tr>
          </w:tbl>
          <w:p w14:paraId="7BF343CE" w14:textId="77777777" w:rsidR="00BA0181" w:rsidRDefault="00BA0181" w:rsidP="009676F5"/>
        </w:tc>
        <w:tc>
          <w:tcPr>
            <w:tcW w:w="180" w:type="dxa"/>
          </w:tcPr>
          <w:p w14:paraId="3E7D3657" w14:textId="77777777" w:rsidR="00BA0181" w:rsidRDefault="00BA0181" w:rsidP="009676F5">
            <w:pPr>
              <w:pStyle w:val="EmptyLayoutCell"/>
            </w:pPr>
          </w:p>
        </w:tc>
        <w:tc>
          <w:tcPr>
            <w:tcW w:w="1408" w:type="dxa"/>
            <w:gridSpan w:val="3"/>
            <w:vMerge/>
          </w:tcPr>
          <w:p w14:paraId="649A6EDC" w14:textId="77777777" w:rsidR="00BA0181" w:rsidRDefault="00BA0181" w:rsidP="009676F5">
            <w:pPr>
              <w:pStyle w:val="EmptyLayoutCell"/>
            </w:pPr>
          </w:p>
        </w:tc>
      </w:tr>
      <w:tr w:rsidR="00BA0181" w14:paraId="64362612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720" w:type="dxa"/>
          </w:tcPr>
          <w:p w14:paraId="5E8CC47F" w14:textId="77777777" w:rsidR="00BA0181" w:rsidRDefault="00BA0181" w:rsidP="009676F5">
            <w:pPr>
              <w:pStyle w:val="EmptyLayoutCell"/>
            </w:pPr>
          </w:p>
        </w:tc>
        <w:tc>
          <w:tcPr>
            <w:tcW w:w="8280" w:type="dxa"/>
          </w:tcPr>
          <w:p w14:paraId="595B208A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17FC3743" w14:textId="77777777" w:rsidR="00BA0181" w:rsidRDefault="00BA0181" w:rsidP="009676F5">
            <w:pPr>
              <w:pStyle w:val="EmptyLayoutCell"/>
            </w:pPr>
          </w:p>
        </w:tc>
        <w:tc>
          <w:tcPr>
            <w:tcW w:w="1408" w:type="dxa"/>
            <w:gridSpan w:val="3"/>
            <w:vMerge/>
          </w:tcPr>
          <w:p w14:paraId="41E0B2BF" w14:textId="77777777" w:rsidR="00BA0181" w:rsidRDefault="00BA0181" w:rsidP="009676F5">
            <w:pPr>
              <w:pStyle w:val="EmptyLayoutCell"/>
            </w:pPr>
          </w:p>
        </w:tc>
      </w:tr>
      <w:tr w:rsidR="00BA0181" w14:paraId="5293A23E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720" w:type="dxa"/>
          </w:tcPr>
          <w:p w14:paraId="0C5F74D5" w14:textId="77777777" w:rsidR="00BA0181" w:rsidRDefault="00BA0181" w:rsidP="009676F5">
            <w:pPr>
              <w:pStyle w:val="EmptyLayoutCell"/>
            </w:pPr>
          </w:p>
        </w:tc>
        <w:tc>
          <w:tcPr>
            <w:tcW w:w="8280" w:type="dxa"/>
          </w:tcPr>
          <w:p w14:paraId="4511BF42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54E32370" w14:textId="77777777" w:rsidR="00BA0181" w:rsidRDefault="00BA0181" w:rsidP="009676F5">
            <w:pPr>
              <w:pStyle w:val="EmptyLayoutCell"/>
            </w:pPr>
          </w:p>
        </w:tc>
        <w:tc>
          <w:tcPr>
            <w:tcW w:w="1289" w:type="dxa"/>
          </w:tcPr>
          <w:p w14:paraId="28D35F13" w14:textId="77777777" w:rsidR="00BA0181" w:rsidRDefault="00BA0181" w:rsidP="009676F5">
            <w:pPr>
              <w:pStyle w:val="EmptyLayoutCell"/>
            </w:pPr>
          </w:p>
        </w:tc>
        <w:tc>
          <w:tcPr>
            <w:tcW w:w="90" w:type="dxa"/>
          </w:tcPr>
          <w:p w14:paraId="4FF31825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3BF21EC8" w14:textId="77777777" w:rsidR="00BA0181" w:rsidRDefault="00BA0181" w:rsidP="009676F5">
            <w:pPr>
              <w:pStyle w:val="EmptyLayoutCell"/>
            </w:pPr>
          </w:p>
        </w:tc>
      </w:tr>
      <w:tr w:rsidR="00BA0181" w14:paraId="5016F9EE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6462"/>
              <w:gridCol w:w="1199"/>
              <w:gridCol w:w="1079"/>
              <w:gridCol w:w="1080"/>
            </w:tblGrid>
            <w:tr w:rsidR="00BA0181" w14:paraId="3980D19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04C3F8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D1652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Եկամուտների  անվանումը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0C5701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(ս.4+ս.5)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52"/>
                    <w:gridCol w:w="15"/>
                  </w:tblGrid>
                  <w:tr w:rsidR="00BA0181" w14:paraId="4A5BBDBD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4"/>
                        </w:tblGrid>
                        <w:tr w:rsidR="00BA0181" w14:paraId="724C473C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EF2ADE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7355B8AA" w14:textId="77777777" w:rsidR="00BA0181" w:rsidRDefault="00BA0181" w:rsidP="009676F5"/>
                    </w:tc>
                    <w:tc>
                      <w:tcPr>
                        <w:tcW w:w="15" w:type="dxa"/>
                      </w:tcPr>
                      <w:p w14:paraId="3A9A3E7B" w14:textId="77777777" w:rsidR="00BA0181" w:rsidRDefault="00BA0181" w:rsidP="009676F5">
                        <w:pPr>
                          <w:pStyle w:val="EmptyLayoutCell"/>
                        </w:pPr>
                      </w:p>
                    </w:tc>
                  </w:tr>
                  <w:tr w:rsidR="00BA0181" w14:paraId="537C299F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BA0181" w14:paraId="35BFFA94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8AD952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20FCC6CD" w14:textId="77777777" w:rsidR="00BA0181" w:rsidRDefault="00BA0181" w:rsidP="009676F5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7"/>
                        </w:tblGrid>
                        <w:tr w:rsidR="00BA0181" w14:paraId="2B9E0405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636172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680CF0BB" w14:textId="77777777" w:rsidR="00BA0181" w:rsidRDefault="00BA0181" w:rsidP="009676F5"/>
                    </w:tc>
                  </w:tr>
                </w:tbl>
                <w:p w14:paraId="5D55A3FC" w14:textId="77777777" w:rsidR="00BA0181" w:rsidRDefault="00BA0181" w:rsidP="009676F5"/>
              </w:tc>
            </w:tr>
            <w:tr w:rsidR="00BA0181" w14:paraId="6767704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650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817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022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667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B9D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</w:tr>
            <w:tr w:rsidR="00BA0181" w14:paraId="6D3FC1A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B083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8121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ԸՆԴԱՄԵՆԸ ՀԱՎԵԼՈՒՐԴԸ (դրական նշանով) ԿԱՄ ՊԱԿԱՍՈՒՐԴԸ (բացասական նշանով)*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993A2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-108178.8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15A95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CF0D4" w14:textId="77777777" w:rsidR="00BA0181" w:rsidRDefault="00BA0181" w:rsidP="009676F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-108178.8</w:t>
                  </w:r>
                </w:p>
              </w:tc>
            </w:tr>
          </w:tbl>
          <w:p w14:paraId="41F58FFE" w14:textId="77777777" w:rsidR="00BA0181" w:rsidRDefault="00BA0181" w:rsidP="009676F5"/>
        </w:tc>
        <w:tc>
          <w:tcPr>
            <w:tcW w:w="29" w:type="dxa"/>
          </w:tcPr>
          <w:p w14:paraId="04A1D938" w14:textId="77777777" w:rsidR="00BA0181" w:rsidRDefault="00BA0181" w:rsidP="009676F5">
            <w:pPr>
              <w:pStyle w:val="EmptyLayoutCell"/>
            </w:pPr>
          </w:p>
        </w:tc>
      </w:tr>
    </w:tbl>
    <w:p w14:paraId="1C7F0F55" w14:textId="77777777" w:rsidR="00BA0181" w:rsidRDefault="00BA0181" w:rsidP="00BA0181"/>
    <w:p w14:paraId="066191B2" w14:textId="77777777" w:rsidR="00BA0181" w:rsidRDefault="00BA0181"/>
    <w:p w14:paraId="19E4BF30" w14:textId="77777777" w:rsidR="00BA0181" w:rsidRDefault="00BA0181"/>
    <w:p w14:paraId="1F23280C" w14:textId="77777777" w:rsidR="00BA0181" w:rsidRDefault="00BA0181"/>
    <w:p w14:paraId="59A07E0B" w14:textId="77777777" w:rsidR="00BA0181" w:rsidRDefault="00BA0181"/>
    <w:p w14:paraId="78FFBE9D" w14:textId="77777777" w:rsidR="00BA0181" w:rsidRDefault="00BA0181"/>
    <w:p w14:paraId="7177DCF2" w14:textId="77777777" w:rsidR="00BA0181" w:rsidRDefault="00BA0181"/>
    <w:p w14:paraId="013587A7" w14:textId="77777777" w:rsidR="00BA0181" w:rsidRDefault="00BA0181"/>
    <w:p w14:paraId="404622F0" w14:textId="77777777" w:rsidR="00BA0181" w:rsidRDefault="00BA0181"/>
    <w:p w14:paraId="549918A2" w14:textId="77777777" w:rsidR="00BA0181" w:rsidRDefault="00BA0181"/>
    <w:p w14:paraId="53F11FC0" w14:textId="77777777" w:rsidR="00BA0181" w:rsidRDefault="00BA0181"/>
    <w:p w14:paraId="349A8652" w14:textId="77777777" w:rsidR="00BA0181" w:rsidRDefault="00BA0181"/>
    <w:p w14:paraId="09C2AA49" w14:textId="77777777" w:rsidR="00BA0181" w:rsidRDefault="00BA0181"/>
    <w:p w14:paraId="2DA22A4F" w14:textId="77777777" w:rsidR="00BA0181" w:rsidRDefault="00BA0181"/>
    <w:p w14:paraId="7DD6C919" w14:textId="77777777" w:rsidR="00BA0181" w:rsidRDefault="00BA0181"/>
    <w:p w14:paraId="4378F74D" w14:textId="77777777" w:rsidR="00BA0181" w:rsidRDefault="00BA0181"/>
    <w:p w14:paraId="233A014C" w14:textId="77777777" w:rsidR="00BA0181" w:rsidRDefault="00BA0181"/>
    <w:p w14:paraId="42AD08B4" w14:textId="77777777" w:rsidR="00BA0181" w:rsidRDefault="00BA0181"/>
    <w:p w14:paraId="741B3E2A" w14:textId="77777777" w:rsidR="00BA0181" w:rsidRDefault="00BA0181"/>
    <w:p w14:paraId="549519C0" w14:textId="77777777" w:rsidR="00BA0181" w:rsidRDefault="00BA0181"/>
    <w:p w14:paraId="4C811E16" w14:textId="77777777" w:rsidR="00BA0181" w:rsidRDefault="00BA0181"/>
    <w:p w14:paraId="1A42D0BF" w14:textId="77777777" w:rsidR="00BA0181" w:rsidRDefault="00BA0181"/>
    <w:p w14:paraId="3E64BE51" w14:textId="77777777" w:rsidR="00BA0181" w:rsidRDefault="00BA0181"/>
    <w:p w14:paraId="49EF842A" w14:textId="77777777" w:rsidR="00BA0181" w:rsidRDefault="00BA0181"/>
    <w:p w14:paraId="2827CD2F" w14:textId="77777777" w:rsidR="00BA0181" w:rsidRDefault="00BA0181"/>
    <w:p w14:paraId="3F6DC79D" w14:textId="77777777" w:rsidR="00BA0181" w:rsidRDefault="00BA0181"/>
    <w:p w14:paraId="30DB3560" w14:textId="77777777" w:rsidR="00BA0181" w:rsidRDefault="00BA0181"/>
    <w:p w14:paraId="39194AD9" w14:textId="77777777" w:rsidR="00BA0181" w:rsidRDefault="00BA0181"/>
    <w:p w14:paraId="6AFC3035" w14:textId="77777777" w:rsidR="00BA0181" w:rsidRDefault="00BA0181"/>
    <w:p w14:paraId="0CC39953" w14:textId="77777777" w:rsidR="00BA0181" w:rsidRDefault="00BA0181"/>
    <w:p w14:paraId="425CF188" w14:textId="77777777" w:rsidR="00BA0181" w:rsidRDefault="00BA0181"/>
    <w:p w14:paraId="6D74C32F" w14:textId="77777777" w:rsidR="00BA0181" w:rsidRDefault="00BA0181"/>
    <w:p w14:paraId="0BDF4F78" w14:textId="77777777" w:rsidR="00BA0181" w:rsidRDefault="00BA0181"/>
    <w:p w14:paraId="25D3E752" w14:textId="77777777" w:rsidR="00BA0181" w:rsidRDefault="00BA0181"/>
    <w:p w14:paraId="2C3EA9D8" w14:textId="77777777" w:rsidR="00BA0181" w:rsidRDefault="00BA0181"/>
    <w:p w14:paraId="44443A1C" w14:textId="77777777" w:rsidR="00BA0181" w:rsidRDefault="00BA0181"/>
    <w:p w14:paraId="356D3625" w14:textId="77777777" w:rsidR="00BA0181" w:rsidRDefault="00BA0181"/>
    <w:p w14:paraId="062B97D2" w14:textId="77777777" w:rsidR="00BA0181" w:rsidRDefault="00BA0181"/>
    <w:p w14:paraId="36A2F204" w14:textId="77777777" w:rsidR="00BA0181" w:rsidRDefault="00BA0181"/>
    <w:p w14:paraId="2E001F6C" w14:textId="77777777" w:rsidR="00BA0181" w:rsidRDefault="00BA0181"/>
    <w:p w14:paraId="156F7A4F" w14:textId="77777777" w:rsidR="00BA0181" w:rsidRDefault="00BA0181"/>
    <w:p w14:paraId="3ED33EDD" w14:textId="77777777" w:rsidR="00BA0181" w:rsidRDefault="00BA0181"/>
    <w:p w14:paraId="5A3BCC04" w14:textId="77777777" w:rsidR="00BA0181" w:rsidRDefault="00BA0181"/>
    <w:p w14:paraId="245C16BA" w14:textId="77777777" w:rsidR="00BA0181" w:rsidRDefault="00BA0181"/>
    <w:p w14:paraId="71CA43C9" w14:textId="77777777" w:rsidR="00BA0181" w:rsidRDefault="00BA0181"/>
    <w:p w14:paraId="087CBC02" w14:textId="77777777" w:rsidR="00BA0181" w:rsidRDefault="00BA0181"/>
    <w:p w14:paraId="642F9A0A" w14:textId="77777777" w:rsidR="00BA0181" w:rsidRDefault="00BA0181"/>
    <w:p w14:paraId="48464878" w14:textId="77777777" w:rsidR="00BA0181" w:rsidRDefault="00BA018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884"/>
        <w:gridCol w:w="7935"/>
        <w:gridCol w:w="180"/>
        <w:gridCol w:w="1786"/>
        <w:gridCol w:w="13"/>
        <w:gridCol w:w="30"/>
      </w:tblGrid>
      <w:tr w:rsidR="00BA0181" w14:paraId="6EB8B5B9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/>
        </w:trPr>
        <w:tc>
          <w:tcPr>
            <w:tcW w:w="15" w:type="dxa"/>
          </w:tcPr>
          <w:p w14:paraId="2E94C7BF" w14:textId="77777777" w:rsidR="00BA0181" w:rsidRDefault="00BA0181" w:rsidP="009676F5">
            <w:pPr>
              <w:pStyle w:val="EmptyLayoutCell"/>
            </w:pPr>
          </w:p>
        </w:tc>
        <w:tc>
          <w:tcPr>
            <w:tcW w:w="1079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98"/>
            </w:tblGrid>
            <w:tr w:rsidR="00BA0181" w14:paraId="0295C53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40"/>
              </w:trPr>
              <w:tc>
                <w:tcPr>
                  <w:tcW w:w="108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FBB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t>ՀԱՏՎԱԾ 5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br/>
                    <w:t>ՀԱՄԱՅՆՔԻ ԲՅՈՒՋԵԻ ՀԱՎԵԼՈՒՐԴԻ ՕԳՏԱԳՈՐԾՄԱՆ ՈՒՂՂՈՒԹՅՈՒՆՆԵՐԸ ԿԱՄ ԴԵՖԻՑԻՏԻ (ՊԱԿԱՍՈՒՐԴԻ) ՖԻՆԱՆՍԱՎՈՐՄԱՆ ԱՂԲՅՈՒՐՆԵՐԸ</w:t>
                  </w:r>
                </w:p>
              </w:tc>
            </w:tr>
          </w:tbl>
          <w:p w14:paraId="46BC1CA9" w14:textId="77777777" w:rsidR="00BA0181" w:rsidRDefault="00BA0181" w:rsidP="009676F5"/>
        </w:tc>
        <w:tc>
          <w:tcPr>
            <w:tcW w:w="30" w:type="dxa"/>
          </w:tcPr>
          <w:p w14:paraId="39A44A07" w14:textId="77777777" w:rsidR="00BA0181" w:rsidRDefault="00BA0181" w:rsidP="009676F5">
            <w:pPr>
              <w:pStyle w:val="EmptyLayoutCell"/>
            </w:pPr>
          </w:p>
        </w:tc>
      </w:tr>
      <w:tr w:rsidR="00BA0181" w14:paraId="4A1EB68D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15" w:type="dxa"/>
          </w:tcPr>
          <w:p w14:paraId="3F20697A" w14:textId="77777777" w:rsidR="00BA0181" w:rsidRDefault="00BA0181" w:rsidP="009676F5">
            <w:pPr>
              <w:pStyle w:val="EmptyLayoutCell"/>
            </w:pPr>
          </w:p>
        </w:tc>
        <w:tc>
          <w:tcPr>
            <w:tcW w:w="884" w:type="dxa"/>
          </w:tcPr>
          <w:p w14:paraId="597B3D1E" w14:textId="77777777" w:rsidR="00BA0181" w:rsidRDefault="00BA0181" w:rsidP="009676F5">
            <w:pPr>
              <w:pStyle w:val="EmptyLayoutCell"/>
            </w:pPr>
          </w:p>
        </w:tc>
        <w:tc>
          <w:tcPr>
            <w:tcW w:w="7935" w:type="dxa"/>
          </w:tcPr>
          <w:p w14:paraId="67E492E5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46E443B7" w14:textId="77777777" w:rsidR="00BA0181" w:rsidRDefault="00BA0181" w:rsidP="009676F5">
            <w:pPr>
              <w:pStyle w:val="EmptyLayoutCell"/>
            </w:pPr>
          </w:p>
        </w:tc>
        <w:tc>
          <w:tcPr>
            <w:tcW w:w="1829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9"/>
            </w:tblGrid>
            <w:tr w:rsidR="00BA0181" w14:paraId="210A2A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83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6AC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1E15EC80" w14:textId="77777777" w:rsidR="00BA0181" w:rsidRDefault="00BA0181" w:rsidP="009676F5"/>
        </w:tc>
      </w:tr>
      <w:tr w:rsidR="00BA0181" w14:paraId="49877C57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5" w:type="dxa"/>
          </w:tcPr>
          <w:p w14:paraId="174E2713" w14:textId="77777777" w:rsidR="00BA0181" w:rsidRDefault="00BA0181" w:rsidP="009676F5">
            <w:pPr>
              <w:pStyle w:val="EmptyLayoutCell"/>
            </w:pPr>
          </w:p>
        </w:tc>
        <w:tc>
          <w:tcPr>
            <w:tcW w:w="884" w:type="dxa"/>
          </w:tcPr>
          <w:p w14:paraId="2C3DD44D" w14:textId="77777777" w:rsidR="00BA0181" w:rsidRDefault="00BA0181" w:rsidP="009676F5">
            <w:pPr>
              <w:pStyle w:val="EmptyLayoutCell"/>
            </w:pPr>
          </w:p>
        </w:tc>
        <w:tc>
          <w:tcPr>
            <w:tcW w:w="793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5"/>
            </w:tblGrid>
            <w:tr w:rsidR="00BA0181" w14:paraId="1F36CED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793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0663FD" w14:textId="77777777" w:rsidR="00BA0181" w:rsidRDefault="00BA0181" w:rsidP="009676F5"/>
              </w:tc>
            </w:tr>
          </w:tbl>
          <w:p w14:paraId="14A986C4" w14:textId="77777777" w:rsidR="00BA0181" w:rsidRDefault="00BA0181" w:rsidP="009676F5"/>
        </w:tc>
        <w:tc>
          <w:tcPr>
            <w:tcW w:w="180" w:type="dxa"/>
          </w:tcPr>
          <w:p w14:paraId="46A3C852" w14:textId="77777777" w:rsidR="00BA0181" w:rsidRDefault="00BA0181" w:rsidP="009676F5">
            <w:pPr>
              <w:pStyle w:val="EmptyLayoutCell"/>
            </w:pPr>
          </w:p>
        </w:tc>
        <w:tc>
          <w:tcPr>
            <w:tcW w:w="1836" w:type="dxa"/>
            <w:gridSpan w:val="3"/>
            <w:vMerge/>
          </w:tcPr>
          <w:p w14:paraId="1448D7B2" w14:textId="77777777" w:rsidR="00BA0181" w:rsidRDefault="00BA0181" w:rsidP="009676F5">
            <w:pPr>
              <w:pStyle w:val="EmptyLayoutCell"/>
            </w:pPr>
          </w:p>
        </w:tc>
      </w:tr>
      <w:tr w:rsidR="00BA0181" w14:paraId="4C67AD0C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15" w:type="dxa"/>
          </w:tcPr>
          <w:p w14:paraId="6DB9E3AE" w14:textId="77777777" w:rsidR="00BA0181" w:rsidRDefault="00BA0181" w:rsidP="009676F5">
            <w:pPr>
              <w:pStyle w:val="EmptyLayoutCell"/>
            </w:pPr>
          </w:p>
        </w:tc>
        <w:tc>
          <w:tcPr>
            <w:tcW w:w="884" w:type="dxa"/>
          </w:tcPr>
          <w:p w14:paraId="0F606E65" w14:textId="77777777" w:rsidR="00BA0181" w:rsidRDefault="00BA0181" w:rsidP="009676F5">
            <w:pPr>
              <w:pStyle w:val="EmptyLayoutCell"/>
            </w:pPr>
          </w:p>
        </w:tc>
        <w:tc>
          <w:tcPr>
            <w:tcW w:w="7935" w:type="dxa"/>
          </w:tcPr>
          <w:p w14:paraId="0177C6A0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6B0BA8DC" w14:textId="77777777" w:rsidR="00BA0181" w:rsidRDefault="00BA0181" w:rsidP="009676F5">
            <w:pPr>
              <w:pStyle w:val="EmptyLayoutCell"/>
            </w:pPr>
          </w:p>
        </w:tc>
        <w:tc>
          <w:tcPr>
            <w:tcW w:w="1836" w:type="dxa"/>
            <w:gridSpan w:val="3"/>
            <w:vMerge/>
          </w:tcPr>
          <w:p w14:paraId="3959FDBA" w14:textId="77777777" w:rsidR="00BA0181" w:rsidRDefault="00BA0181" w:rsidP="009676F5">
            <w:pPr>
              <w:pStyle w:val="EmptyLayoutCell"/>
            </w:pPr>
          </w:p>
        </w:tc>
      </w:tr>
      <w:tr w:rsidR="00BA0181" w14:paraId="1D48F7C1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5" w:type="dxa"/>
          </w:tcPr>
          <w:p w14:paraId="40669574" w14:textId="77777777" w:rsidR="00BA0181" w:rsidRDefault="00BA0181" w:rsidP="009676F5">
            <w:pPr>
              <w:pStyle w:val="EmptyLayoutCell"/>
            </w:pPr>
          </w:p>
        </w:tc>
        <w:tc>
          <w:tcPr>
            <w:tcW w:w="884" w:type="dxa"/>
          </w:tcPr>
          <w:p w14:paraId="3A8052CA" w14:textId="77777777" w:rsidR="00BA0181" w:rsidRDefault="00BA0181" w:rsidP="009676F5">
            <w:pPr>
              <w:pStyle w:val="EmptyLayoutCell"/>
            </w:pPr>
          </w:p>
        </w:tc>
        <w:tc>
          <w:tcPr>
            <w:tcW w:w="7935" w:type="dxa"/>
          </w:tcPr>
          <w:p w14:paraId="67F4EC71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3A1F9BD2" w14:textId="77777777" w:rsidR="00BA0181" w:rsidRDefault="00BA0181" w:rsidP="009676F5">
            <w:pPr>
              <w:pStyle w:val="EmptyLayoutCell"/>
            </w:pPr>
          </w:p>
        </w:tc>
        <w:tc>
          <w:tcPr>
            <w:tcW w:w="1786" w:type="dxa"/>
          </w:tcPr>
          <w:p w14:paraId="69A988ED" w14:textId="77777777" w:rsidR="00BA0181" w:rsidRDefault="00BA0181" w:rsidP="009676F5">
            <w:pPr>
              <w:pStyle w:val="EmptyLayoutCell"/>
            </w:pPr>
          </w:p>
        </w:tc>
        <w:tc>
          <w:tcPr>
            <w:tcW w:w="13" w:type="dxa"/>
          </w:tcPr>
          <w:p w14:paraId="27F6CA6F" w14:textId="77777777" w:rsidR="00BA0181" w:rsidRDefault="00BA0181" w:rsidP="009676F5">
            <w:pPr>
              <w:pStyle w:val="EmptyLayoutCell"/>
            </w:pPr>
          </w:p>
        </w:tc>
        <w:tc>
          <w:tcPr>
            <w:tcW w:w="30" w:type="dxa"/>
          </w:tcPr>
          <w:p w14:paraId="41C0D21A" w14:textId="77777777" w:rsidR="00BA0181" w:rsidRDefault="00BA0181" w:rsidP="009676F5">
            <w:pPr>
              <w:pStyle w:val="EmptyLayoutCell"/>
            </w:pPr>
          </w:p>
        </w:tc>
      </w:tr>
      <w:tr w:rsidR="00BA0181" w14:paraId="70F125A5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dxa"/>
          </w:tcPr>
          <w:p w14:paraId="13556575" w14:textId="77777777" w:rsidR="00BA0181" w:rsidRDefault="00BA0181" w:rsidP="009676F5">
            <w:pPr>
              <w:pStyle w:val="EmptyLayoutCell"/>
            </w:pPr>
          </w:p>
        </w:tc>
        <w:tc>
          <w:tcPr>
            <w:tcW w:w="1078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5"/>
              <w:gridCol w:w="5207"/>
              <w:gridCol w:w="1197"/>
              <w:gridCol w:w="1198"/>
              <w:gridCol w:w="1079"/>
              <w:gridCol w:w="1079"/>
            </w:tblGrid>
            <w:tr w:rsidR="00BA0181" w14:paraId="03F003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9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1F1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522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Բյուջետային ծախսերի տնտեսագիտական դասակարգման հոդվածների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անվանումներ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C65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NN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001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(ս.5+ս.6)</w:t>
                  </w:r>
                </w:p>
              </w:tc>
              <w:tc>
                <w:tcPr>
                  <w:tcW w:w="21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1"/>
                    <w:gridCol w:w="1052"/>
                    <w:gridCol w:w="15"/>
                  </w:tblGrid>
                  <w:tr w:rsidR="00BA0181" w14:paraId="05553798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3"/>
                        </w:tblGrid>
                        <w:tr w:rsidR="00BA0181" w14:paraId="03F77E65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759C3B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48B89EF0" w14:textId="77777777" w:rsidR="00BA0181" w:rsidRDefault="00BA0181" w:rsidP="009676F5"/>
                    </w:tc>
                    <w:tc>
                      <w:tcPr>
                        <w:tcW w:w="15" w:type="dxa"/>
                      </w:tcPr>
                      <w:p w14:paraId="6DB64A81" w14:textId="77777777" w:rsidR="00BA0181" w:rsidRDefault="00BA0181" w:rsidP="009676F5">
                        <w:pPr>
                          <w:pStyle w:val="EmptyLayoutCell"/>
                        </w:pPr>
                      </w:p>
                    </w:tc>
                  </w:tr>
                  <w:tr w:rsidR="00BA0181" w14:paraId="5B060B71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9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1"/>
                        </w:tblGrid>
                        <w:tr w:rsidR="00BA0181" w14:paraId="5E05FB32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59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427818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26829C22" w14:textId="77777777" w:rsidR="00BA0181" w:rsidRDefault="00BA0181" w:rsidP="009676F5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7"/>
                        </w:tblGrid>
                        <w:tr w:rsidR="00BA0181" w14:paraId="284BEED4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59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AC9E90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0415FFE1" w14:textId="77777777" w:rsidR="00BA0181" w:rsidRDefault="00BA0181" w:rsidP="009676F5"/>
                    </w:tc>
                  </w:tr>
                </w:tbl>
                <w:p w14:paraId="11F1CA71" w14:textId="77777777" w:rsidR="00BA0181" w:rsidRDefault="00BA0181" w:rsidP="009676F5"/>
              </w:tc>
            </w:tr>
            <w:tr w:rsidR="00BA0181" w14:paraId="11A8B02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3E3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EE9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1D6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A55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132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050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</w:tr>
            <w:tr w:rsidR="00BA0181" w14:paraId="7D2C4E5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A4E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2850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3C87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փոխատվությունների գումարի մարում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E70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4F3C2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82F45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A4315" w14:textId="77777777" w:rsidR="00BA0181" w:rsidRDefault="00BA0181" w:rsidP="009676F5"/>
              </w:tc>
            </w:tr>
            <w:tr w:rsidR="00BA0181" w14:paraId="15B8494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799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8010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E5D0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ԸՆԴԱՄԵՆԸ`  (տող 8100+տող 8200), այդ թվում`    (տող 8000 հակառակ նշանով)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495C9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3269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108178.8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C88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477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108178.8</w:t>
                  </w:r>
                </w:p>
              </w:tc>
            </w:tr>
            <w:tr w:rsidR="00BA0181" w14:paraId="3E09A19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F44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8100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9BB2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Ա. ՆԵՐՔԻՆ ԱՂԲՅՈՒՐՆԵՐ  (տող 8110+տող 8160), (տող 8010-տող 8200),  այդ թվում`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D2BE5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9C5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108178.8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BEE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343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108178.8</w:t>
                  </w:r>
                </w:p>
              </w:tc>
            </w:tr>
            <w:tr w:rsidR="00BA0181" w14:paraId="69C3E3B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8FD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230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 ՓՈԽԱՌՈՒ ՄԻՋՈՑՆԵՐ  (տող 8111+տող 8120), այդ թվում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D939C2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9B0A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BB796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ECE10" w14:textId="77777777" w:rsidR="00BA0181" w:rsidRDefault="00BA0181" w:rsidP="009676F5"/>
              </w:tc>
            </w:tr>
            <w:tr w:rsidR="00BA0181" w14:paraId="556C9E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50F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F5CD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1.1. Արժեթղթեր (բացառությամբ բաժնետոմսերի և կապիտալում այլ մասնակցության)(տող 8112+տող8113), որից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878D2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FE149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294ED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7EEAF" w14:textId="77777777" w:rsidR="00BA0181" w:rsidRDefault="00BA0181" w:rsidP="009676F5"/>
              </w:tc>
            </w:tr>
            <w:tr w:rsidR="00BA0181" w14:paraId="4D7E1F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2753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8DA5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թողարկումից և տեղաբաշխումից մուտքեր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CF7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9111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D7C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19D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E8481" w14:textId="77777777" w:rsidR="00BA0181" w:rsidRDefault="00BA0181" w:rsidP="009676F5"/>
              </w:tc>
            </w:tr>
            <w:tr w:rsidR="00BA0181" w14:paraId="43B1DD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C2B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8113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4D5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հիմնական գումարի մարում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D7F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6111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8DC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024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2F4B1" w14:textId="77777777" w:rsidR="00BA0181" w:rsidRDefault="00BA0181" w:rsidP="009676F5"/>
              </w:tc>
            </w:tr>
            <w:tr w:rsidR="00BA0181" w14:paraId="69ED93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C0E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6E01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1.2. Վարկեր և փոխատվություններ (ստացում և մարում)  (տող 8121+տող8140), այդ թվում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036AA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DDCD7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E1013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0B9F5D" w14:textId="77777777" w:rsidR="00BA0181" w:rsidRDefault="00BA0181" w:rsidP="009676F5"/>
              </w:tc>
            </w:tr>
            <w:tr w:rsidR="00BA0181" w14:paraId="614534A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87C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4E6C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1.2.1. Վարկեր (տող 8122+ տող8130), որից`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15DCC6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35D2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9E7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E919E" w14:textId="77777777" w:rsidR="00BA0181" w:rsidRDefault="00BA0181" w:rsidP="009676F5"/>
              </w:tc>
            </w:tr>
            <w:tr w:rsidR="00BA0181" w14:paraId="559A570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319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5151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վարկերի ստացում (տող 8123+ տող 8124), որից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7CA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8BB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5AEE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43322" w14:textId="77777777" w:rsidR="00BA0181" w:rsidRDefault="00BA0181" w:rsidP="009676F5"/>
              </w:tc>
            </w:tr>
            <w:tr w:rsidR="00BA0181" w14:paraId="4ABE1F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959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8123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943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պետական բյուջեից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4051A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4567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4F60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F75FC" w14:textId="77777777" w:rsidR="00BA0181" w:rsidRDefault="00BA0181" w:rsidP="009676F5"/>
              </w:tc>
            </w:tr>
            <w:tr w:rsidR="00BA0181" w14:paraId="3CB562F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16B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8124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387B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աղբյուրներից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B7F22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8FF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00F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CD2F2" w14:textId="77777777" w:rsidR="00BA0181" w:rsidRDefault="00BA0181" w:rsidP="009676F5"/>
              </w:tc>
            </w:tr>
            <w:tr w:rsidR="00BA0181" w14:paraId="43B44D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231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1076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ստացված վարկերի հիմնական  գումարի մարում (տող 8131+ տող 8132), որից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5FD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6D2A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C04B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ED027" w14:textId="77777777" w:rsidR="00BA0181" w:rsidRDefault="00BA0181" w:rsidP="009676F5"/>
              </w:tc>
            </w:tr>
            <w:tr w:rsidR="00BA0181" w14:paraId="7D3FE26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E23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75EC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պետական բյուջեին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CB9CF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1242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4998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619939" w14:textId="77777777" w:rsidR="00BA0181" w:rsidRDefault="00BA0181" w:rsidP="009676F5"/>
              </w:tc>
            </w:tr>
            <w:tr w:rsidR="00BA0181" w14:paraId="3EAC638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D09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207A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այլ աղբյուրներին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C8C8E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8D2D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E59B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50E90" w14:textId="77777777" w:rsidR="00BA0181" w:rsidRDefault="00BA0181" w:rsidP="009676F5"/>
              </w:tc>
            </w:tr>
            <w:tr w:rsidR="00BA0181" w14:paraId="6B8ABA9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436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C2C0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1.2.2. Փոխատվություններ (տող 8141+ տող 8150)որից`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3004E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FADC4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A14B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A7D04" w14:textId="77777777" w:rsidR="00BA0181" w:rsidRDefault="00BA0181" w:rsidP="009676F5"/>
              </w:tc>
            </w:tr>
            <w:tr w:rsidR="00BA0181" w14:paraId="3D416D2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475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DBF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բյուջետային փոխատվությունների ստացում (տող 8142+ տող 8143)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A25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9C0E1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95E8A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CB610" w14:textId="77777777" w:rsidR="00BA0181" w:rsidRDefault="00BA0181" w:rsidP="009676F5"/>
              </w:tc>
            </w:tr>
            <w:tr w:rsidR="00BA0181" w14:paraId="53B2482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5A6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3FF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ՀՀ պետական բյուջեից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861D6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E1A7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B461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DA79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BA0181" w14:paraId="5A9EFC7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860D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8143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030A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 բյուջեներից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8746E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7650C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C42F7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1F41E" w14:textId="77777777" w:rsidR="00BA0181" w:rsidRDefault="00BA0181" w:rsidP="009676F5"/>
              </w:tc>
            </w:tr>
            <w:tr w:rsidR="00BA0181" w14:paraId="3E80F21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730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9DE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փոխատվությունների գումարի մարում (տող 8151+ տող 8152)որից`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192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D5286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3B06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425F5" w14:textId="77777777" w:rsidR="00BA0181" w:rsidRDefault="00BA0181" w:rsidP="009676F5"/>
              </w:tc>
            </w:tr>
            <w:tr w:rsidR="00BA0181" w14:paraId="41DBF9A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E8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09A6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ՀՀ պետական բյուջեին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13A50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6EC6D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8D184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A661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BA0181" w14:paraId="7F116DD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4EE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437F7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 բյուջեներին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DBE11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150B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35633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EBFD1" w14:textId="77777777" w:rsidR="00BA0181" w:rsidRDefault="00BA0181" w:rsidP="009676F5"/>
              </w:tc>
            </w:tr>
            <w:tr w:rsidR="00BA0181" w14:paraId="07F4192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0DF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8160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80C2D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2. ՖԻՆԱՆՍԱԿԱՆ ԱԿՏԻՎՆԵՐ (տող 8161 + տող 8170 + տող 8190-տող 8197 + տող 8198 + տող 8199)այդ թվում`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F7C49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FCF9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CA4BD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688CF3" w14:textId="77777777" w:rsidR="00BA0181" w:rsidRDefault="00BA0181" w:rsidP="009676F5"/>
              </w:tc>
            </w:tr>
            <w:tr w:rsidR="00BA0181" w14:paraId="6F2E400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59C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5729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2.1. Բաժնետոմսեր և կապիտալում այլ մասնակցություն (տող 8162+ տող 8163 + տող 8164)որից`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A2954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05B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16A7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EBCD0" w14:textId="77777777" w:rsidR="00BA0181" w:rsidRDefault="00BA0181" w:rsidP="009676F5"/>
              </w:tc>
            </w:tr>
            <w:tr w:rsidR="00BA0181" w14:paraId="00F373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ACC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48B4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համայնքային սեփականության բաժնետոմսերի և կապիտալում համայնքի մասնակցության իրացումից մուտքեր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F5B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9213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EDA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2F37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33636" w14:textId="77777777" w:rsidR="00BA0181" w:rsidRDefault="00BA0181" w:rsidP="009676F5"/>
              </w:tc>
            </w:tr>
            <w:tr w:rsidR="00BA0181" w14:paraId="2A4BABC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31D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8163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C47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առաջացած միջոցներից համայնքի բյուջե մասհանումից մուտքեր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0A0C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9213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3EFB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0B26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A3838" w14:textId="77777777" w:rsidR="00BA0181" w:rsidRDefault="00BA0181" w:rsidP="009676F5"/>
              </w:tc>
            </w:tr>
            <w:tr w:rsidR="00BA0181" w14:paraId="359E8A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935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8164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64B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բաժնետոմսեր և կապիտալում այլ մասնակցության ձեռքբերում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31C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6213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91E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DC79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E0F52" w14:textId="77777777" w:rsidR="00BA0181" w:rsidRDefault="00BA0181" w:rsidP="009676F5"/>
              </w:tc>
            </w:tr>
            <w:tr w:rsidR="00BA0181" w14:paraId="1DC4166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845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4047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2.2. Փոխատվություններ (տող 8171+ տող 8172)որից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AF316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C67E3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A4196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E2F455" w14:textId="77777777" w:rsidR="00BA0181" w:rsidRDefault="00BA0181" w:rsidP="009676F5"/>
              </w:tc>
            </w:tr>
            <w:tr w:rsidR="00BA0181" w14:paraId="637F851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B55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1EDE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նախկինում տրամադրված փոխատվությունների դիմաց ստացվող մարումներից մուտքեր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F6B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BF2B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AC6DA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B67F1" w14:textId="77777777" w:rsidR="00BA0181" w:rsidRDefault="00BA0181" w:rsidP="009676F5"/>
              </w:tc>
            </w:tr>
            <w:tr w:rsidR="00BA0181" w14:paraId="40463B3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14C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7E48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փոխատվությունների տրամադրում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6293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80296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82C01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CF169" w14:textId="77777777" w:rsidR="00BA0181" w:rsidRDefault="00BA0181" w:rsidP="009676F5"/>
              </w:tc>
            </w:tr>
            <w:tr w:rsidR="00BA0181" w14:paraId="5343FE3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965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5AB6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2.3. Համայնքի բյուջեի միջոցների տարեսկզբի ազատ մնացորդը` (տող 8191 + տող 8194-տող 8193)այդ թվում`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DFC04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9FE9F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9D314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3A4BF" w14:textId="77777777" w:rsidR="00BA0181" w:rsidRDefault="00BA0181" w:rsidP="009676F5"/>
              </w:tc>
            </w:tr>
            <w:tr w:rsidR="00BA0181" w14:paraId="77FBFE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D55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A074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2.3.1. Համայնքի բյուջեի վարչական մասի միջոցների տարեսկզբի ազատ մնացորդ որից`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625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9320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00F20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0F04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FA43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BA0181" w14:paraId="3B3675A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F0B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8193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AFF0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ենթակա է ուղղման համայնքի բյուջեի ֆոնդային մաս (տող 8191 - տող 8192)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5C0F3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80039" w14:textId="77777777" w:rsidR="00BA0181" w:rsidRDefault="00BA0181" w:rsidP="009676F5">
                  <w:r>
                    <w:t>107739.6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D4B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107739.6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E6C1E" w14:textId="77777777" w:rsidR="00BA0181" w:rsidRDefault="00BA0181" w:rsidP="009676F5">
                  <w:pPr>
                    <w:jc w:val="right"/>
                  </w:pPr>
                </w:p>
              </w:tc>
            </w:tr>
            <w:tr w:rsidR="00BA0181" w14:paraId="026760F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BFE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8194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C35A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2.3.2. Համայնքի բյուջեի ֆոնդային մասի միջոցների տարեսկզբի մնացորդ (տող 8195 + տող 8196)որից`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2C7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9330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EA5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DFDC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E9E9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108178.8</w:t>
                  </w:r>
                </w:p>
              </w:tc>
            </w:tr>
            <w:tr w:rsidR="00BA0181" w14:paraId="12711C9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000E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8195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0877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առանց վարչական մասի միջոցների տարեսկզբի ազատ մնացորդից ֆոնդային մաս մուտքագրման ենթակա գումարի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92137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C1E0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91E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2D063" w14:textId="77777777" w:rsidR="00BA0181" w:rsidRDefault="00BA0181" w:rsidP="009676F5">
                  <w:r>
                    <w:t>439.2</w:t>
                  </w:r>
                </w:p>
              </w:tc>
            </w:tr>
            <w:tr w:rsidR="00BA0181" w14:paraId="6623817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290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8196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6530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վարչական մասի միջոցների տարեսկզբի ազատ մնացորդից ֆոնդային մաս մուտքագրման ենթակա գումարը (տող 8193)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B2B52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9E07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478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6DAC4" w14:textId="77777777" w:rsidR="00BA0181" w:rsidRDefault="00BA0181" w:rsidP="009676F5">
                  <w:r>
                    <w:t>107739.6</w:t>
                  </w:r>
                </w:p>
              </w:tc>
            </w:tr>
            <w:tr w:rsidR="00BA0181" w14:paraId="1CB2323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9CFF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8197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D64D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2.4. Համայնքի բյուջեի ֆոնդային մասի ժամանակավոր ազատ միջոցների տրամադրում վարչական մաս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19772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BAB01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C4738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4DA95" w14:textId="77777777" w:rsidR="00BA0181" w:rsidRDefault="00BA0181" w:rsidP="009676F5"/>
              </w:tc>
            </w:tr>
            <w:tr w:rsidR="00BA0181" w14:paraId="5B078B7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C2D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8198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543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76FB5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52974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4118C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1E980" w14:textId="77777777" w:rsidR="00BA0181" w:rsidRDefault="00BA0181" w:rsidP="009676F5"/>
              </w:tc>
            </w:tr>
            <w:tr w:rsidR="00BA0181" w14:paraId="42E1ED4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E6E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8199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AEA9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2.6. Համայնքի բյուջեի հաշվում միջոցների մնացորդները հաշվետու ժամանակահատվածում (տող 8010- տող 8110 - տող 8161 - տող 8170- տող 8190- տող 8197- տող 8198 - տող 8210)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6FAA6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A90F0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730D6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95FED" w14:textId="77777777" w:rsidR="00BA0181" w:rsidRDefault="00BA0181" w:rsidP="009676F5"/>
              </w:tc>
            </w:tr>
            <w:tr w:rsidR="00BA0181" w14:paraId="6140B40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9738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8199ա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1994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որից` ծախսերի ֆինանսավորմանը չուղղված համայնքի բյուջեի միջոցների տարեսկզբի ազատ մնացորդի գումարը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1D1E4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E124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F668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D79A6" w14:textId="77777777" w:rsidR="00BA0181" w:rsidRDefault="00BA0181" w:rsidP="009676F5"/>
              </w:tc>
            </w:tr>
            <w:tr w:rsidR="00BA0181" w14:paraId="60EEB7C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6DE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8200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ABD1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Բ. ԱՐՏԱՔԻՆ ԱՂԲՅՈՒՐՆԵՐ (տող 8210)այդ թվում`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5E8EF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60C24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C8989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5190C" w14:textId="77777777" w:rsidR="00BA0181" w:rsidRDefault="00BA0181" w:rsidP="009676F5"/>
              </w:tc>
            </w:tr>
            <w:tr w:rsidR="00BA0181" w14:paraId="40F933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C2B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027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1. ՓՈԽԱՌՈՒ ՄԻՋՈՑՆԵՐ (տող 8211 + տող 8220)այդ թվում`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95245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5F55C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2B187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1391F" w14:textId="77777777" w:rsidR="00BA0181" w:rsidRDefault="00BA0181" w:rsidP="009676F5"/>
              </w:tc>
            </w:tr>
            <w:tr w:rsidR="00BA0181" w14:paraId="7CA9B1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B3CC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8211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846B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1.1. Արժեթղթեր (բացառությամբ բաժնետոմսերի և կապիտալում այլ մասնակցության) տող 8212+ տող 8213 որից`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D7D79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35E2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EE34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27CC8" w14:textId="77777777" w:rsidR="00BA0181" w:rsidRDefault="00BA0181" w:rsidP="009676F5"/>
              </w:tc>
            </w:tr>
            <w:tr w:rsidR="00BA0181" w14:paraId="3A17DAC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CCD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0D35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թողարկումից և տեղաբաշխումից մուտքեր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892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9121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C1B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2051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B44B6" w14:textId="77777777" w:rsidR="00BA0181" w:rsidRDefault="00BA0181" w:rsidP="009676F5"/>
              </w:tc>
            </w:tr>
            <w:tr w:rsidR="00BA0181" w14:paraId="3AEF572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0C3E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8213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87D4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հիմնական գումարի մարում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B49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6121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C7B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2E37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CD90B" w14:textId="77777777" w:rsidR="00BA0181" w:rsidRDefault="00BA0181" w:rsidP="009676F5"/>
              </w:tc>
            </w:tr>
            <w:tr w:rsidR="00BA0181" w14:paraId="52A8FD8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F83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0F98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1.2. Վարկեր և փոխատվություններ (ստացում և մարում) տող 8221 + տող 8240 այդ թվում`   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0CA11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4BFD8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0C138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17601" w14:textId="77777777" w:rsidR="00BA0181" w:rsidRDefault="00BA0181" w:rsidP="009676F5"/>
              </w:tc>
            </w:tr>
            <w:tr w:rsidR="00BA0181" w14:paraId="3BF4CD8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2CC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C4E0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1.2.1. Վարկեր (տող 8222+ տող 8230)որից`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9275F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84B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11A0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0BBE3" w14:textId="77777777" w:rsidR="00BA0181" w:rsidRDefault="00BA0181" w:rsidP="009676F5"/>
              </w:tc>
            </w:tr>
            <w:tr w:rsidR="00BA0181" w14:paraId="568F1D9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D9A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8222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192C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վարկերի ստացում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91E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CD37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A16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EB554" w14:textId="77777777" w:rsidR="00BA0181" w:rsidRDefault="00BA0181" w:rsidP="009676F5"/>
              </w:tc>
            </w:tr>
            <w:tr w:rsidR="00BA0181" w14:paraId="6A8944E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E63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8230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A493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վարկերի հիմնական գումարի մարում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94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91D9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07B0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C814D" w14:textId="77777777" w:rsidR="00BA0181" w:rsidRDefault="00BA0181" w:rsidP="009676F5"/>
              </w:tc>
            </w:tr>
            <w:tr w:rsidR="00BA0181" w14:paraId="4DDD25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656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8240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2C02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1.2.2. Փոխատվություններ (տող 8241+ տող 8250)որից` 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33AD2" w14:textId="77777777" w:rsidR="00BA0181" w:rsidRDefault="00BA0181" w:rsidP="009676F5"/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42DE1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60F54B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F0EF1" w14:textId="77777777" w:rsidR="00BA0181" w:rsidRDefault="00BA0181" w:rsidP="009676F5"/>
              </w:tc>
            </w:tr>
            <w:tr w:rsidR="00BA0181" w14:paraId="48DBF6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23D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8241</w:t>
                  </w:r>
                </w:p>
              </w:tc>
              <w:tc>
                <w:tcPr>
                  <w:tcW w:w="5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AB4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փոխատվությունների ստացում</w:t>
                  </w:r>
                </w:p>
              </w:tc>
              <w:tc>
                <w:tcPr>
                  <w:tcW w:w="11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12F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9122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5D86CA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08AF8E" w14:textId="77777777" w:rsidR="00BA0181" w:rsidRDefault="00BA0181" w:rsidP="009676F5"/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38897" w14:textId="77777777" w:rsidR="00BA0181" w:rsidRDefault="00BA0181" w:rsidP="009676F5"/>
              </w:tc>
            </w:tr>
          </w:tbl>
          <w:p w14:paraId="399CB56B" w14:textId="77777777" w:rsidR="00BA0181" w:rsidRDefault="00BA0181" w:rsidP="009676F5"/>
        </w:tc>
        <w:tc>
          <w:tcPr>
            <w:tcW w:w="13" w:type="dxa"/>
          </w:tcPr>
          <w:p w14:paraId="4BE8A31C" w14:textId="77777777" w:rsidR="00BA0181" w:rsidRDefault="00BA0181" w:rsidP="009676F5">
            <w:pPr>
              <w:pStyle w:val="EmptyLayoutCell"/>
            </w:pPr>
          </w:p>
        </w:tc>
        <w:tc>
          <w:tcPr>
            <w:tcW w:w="30" w:type="dxa"/>
          </w:tcPr>
          <w:p w14:paraId="36C64FD3" w14:textId="77777777" w:rsidR="00BA0181" w:rsidRDefault="00BA0181" w:rsidP="009676F5">
            <w:pPr>
              <w:pStyle w:val="EmptyLayoutCell"/>
            </w:pPr>
          </w:p>
        </w:tc>
      </w:tr>
    </w:tbl>
    <w:p w14:paraId="6E3E1C88" w14:textId="77777777" w:rsidR="00BA0181" w:rsidRDefault="00BA0181" w:rsidP="00BA0181"/>
    <w:p w14:paraId="63175F10" w14:textId="77777777" w:rsidR="00BA0181" w:rsidRDefault="00BA0181"/>
    <w:p w14:paraId="34771552" w14:textId="77777777" w:rsidR="00BA0181" w:rsidRDefault="00BA0181"/>
    <w:p w14:paraId="7553C7D7" w14:textId="77777777" w:rsidR="00BA0181" w:rsidRDefault="00BA0181"/>
    <w:p w14:paraId="1EFEC81C" w14:textId="77777777" w:rsidR="00BA0181" w:rsidRDefault="00BA0181"/>
    <w:p w14:paraId="1EB9D446" w14:textId="77777777" w:rsidR="00BA0181" w:rsidRDefault="00BA0181"/>
    <w:p w14:paraId="644F359C" w14:textId="77777777" w:rsidR="00BA0181" w:rsidRDefault="00BA0181"/>
    <w:p w14:paraId="23D48D1C" w14:textId="77777777" w:rsidR="00BA0181" w:rsidRDefault="00BA0181"/>
    <w:p w14:paraId="3813C07F" w14:textId="77777777" w:rsidR="00BA0181" w:rsidRDefault="00BA0181"/>
    <w:p w14:paraId="0CE1EBD5" w14:textId="77777777" w:rsidR="00BA0181" w:rsidRDefault="00BA0181"/>
    <w:p w14:paraId="582A5B8C" w14:textId="77777777" w:rsidR="00BA0181" w:rsidRDefault="00BA0181"/>
    <w:p w14:paraId="601AB308" w14:textId="77777777" w:rsidR="00BA0181" w:rsidRDefault="00BA0181"/>
    <w:p w14:paraId="41B8638D" w14:textId="77777777" w:rsidR="00BA0181" w:rsidRDefault="00BA0181"/>
    <w:p w14:paraId="1BAE08A8" w14:textId="77777777" w:rsidR="00BA0181" w:rsidRDefault="00BA0181"/>
    <w:p w14:paraId="48C59CD8" w14:textId="77777777" w:rsidR="00BA0181" w:rsidRDefault="00BA0181"/>
    <w:p w14:paraId="1C34FBDB" w14:textId="77777777" w:rsidR="00BA0181" w:rsidRDefault="00BA0181"/>
    <w:p w14:paraId="4773A9F4" w14:textId="77777777" w:rsidR="00BA0181" w:rsidRDefault="00BA0181"/>
    <w:p w14:paraId="67EA61C4" w14:textId="77777777" w:rsidR="00BA0181" w:rsidRDefault="00BA0181"/>
    <w:p w14:paraId="3FABFC94" w14:textId="77777777" w:rsidR="00BA0181" w:rsidRDefault="00BA0181"/>
    <w:p w14:paraId="25D6E927" w14:textId="77777777" w:rsidR="00BA0181" w:rsidRDefault="00BA0181"/>
    <w:p w14:paraId="6D030509" w14:textId="77777777" w:rsidR="00BA0181" w:rsidRDefault="00BA0181"/>
    <w:p w14:paraId="1BA14C78" w14:textId="77777777" w:rsidR="00BA0181" w:rsidRDefault="00BA0181"/>
    <w:p w14:paraId="7E5FDE2A" w14:textId="77777777" w:rsidR="00BA0181" w:rsidRDefault="00BA0181"/>
    <w:p w14:paraId="6F45FADB" w14:textId="77777777" w:rsidR="00BA0181" w:rsidRDefault="00BA0181"/>
    <w:p w14:paraId="55A5DE2B" w14:textId="77777777" w:rsidR="00BA0181" w:rsidRDefault="00BA0181"/>
    <w:p w14:paraId="26FC0FAB" w14:textId="77777777" w:rsidR="00BA0181" w:rsidRDefault="00BA0181"/>
    <w:p w14:paraId="0D5C81BF" w14:textId="77777777" w:rsidR="00BA0181" w:rsidRDefault="00BA0181"/>
    <w:p w14:paraId="25B086A3" w14:textId="77777777" w:rsidR="00BA0181" w:rsidRDefault="00BA0181"/>
    <w:p w14:paraId="61946F52" w14:textId="77777777" w:rsidR="00BA0181" w:rsidRDefault="00BA0181"/>
    <w:p w14:paraId="3601DB80" w14:textId="77777777" w:rsidR="00BA0181" w:rsidRDefault="00BA0181"/>
    <w:p w14:paraId="60A3A6B3" w14:textId="77777777" w:rsidR="00BA0181" w:rsidRDefault="00BA0181"/>
    <w:p w14:paraId="6BCB6CEF" w14:textId="77777777" w:rsidR="00BA0181" w:rsidRDefault="00BA0181"/>
    <w:p w14:paraId="1B7839FA" w14:textId="77777777" w:rsidR="00BA0181" w:rsidRDefault="00BA0181"/>
    <w:p w14:paraId="4DCFC130" w14:textId="77777777" w:rsidR="00BA0181" w:rsidRDefault="00BA0181"/>
    <w:p w14:paraId="64EA6E76" w14:textId="77777777" w:rsidR="00BA0181" w:rsidRDefault="00BA0181"/>
    <w:p w14:paraId="61BDD482" w14:textId="77777777" w:rsidR="00BA0181" w:rsidRDefault="00BA0181"/>
    <w:p w14:paraId="51E4B3E2" w14:textId="77777777" w:rsidR="00BA0181" w:rsidRDefault="00BA0181"/>
    <w:p w14:paraId="1B2ABF50" w14:textId="77777777" w:rsidR="00BA0181" w:rsidRDefault="00BA0181"/>
    <w:p w14:paraId="03E8CE7F" w14:textId="77777777" w:rsidR="00BA0181" w:rsidRDefault="00BA0181"/>
    <w:p w14:paraId="4E1C536A" w14:textId="77777777" w:rsidR="00BA0181" w:rsidRDefault="00BA0181"/>
    <w:p w14:paraId="651E862C" w14:textId="77777777" w:rsidR="00BA0181" w:rsidRDefault="00BA0181"/>
    <w:p w14:paraId="3DFE5B45" w14:textId="77777777" w:rsidR="00BA0181" w:rsidRDefault="00BA0181"/>
    <w:p w14:paraId="3EABF870" w14:textId="77777777" w:rsidR="00BA0181" w:rsidRDefault="00BA0181"/>
    <w:p w14:paraId="0B84FBF2" w14:textId="77777777" w:rsidR="00BA0181" w:rsidRDefault="00BA0181"/>
    <w:p w14:paraId="3FCE8A69" w14:textId="77777777" w:rsidR="00BA0181" w:rsidRDefault="00BA0181"/>
    <w:p w14:paraId="3FECB721" w14:textId="77777777" w:rsidR="00BA0181" w:rsidRDefault="00BA0181"/>
    <w:p w14:paraId="12967ADD" w14:textId="77777777" w:rsidR="00BA0181" w:rsidRDefault="00BA018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142"/>
        <w:gridCol w:w="180"/>
        <w:gridCol w:w="1376"/>
        <w:gridCol w:w="29"/>
        <w:gridCol w:w="29"/>
      </w:tblGrid>
      <w:tr w:rsidR="00BA0181" w14:paraId="530A3E57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151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76"/>
            </w:tblGrid>
            <w:tr w:rsidR="00BA0181" w14:paraId="61F34E9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15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71A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lastRenderedPageBreak/>
                    <w:t>ՀԱՄԱՅՆՔԻ ԲՅՈՒՋԵԻ ԾԱԽՍԵՐԸ ԸՍՏ ԲՅՈՒՋԵՏԱՅԻՆ</w:t>
                  </w: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ԾԱԽՍԵՐԻ ԳՈՐԾԱՌՆԱԿԱՆ ԵՎ ՏՆՏԵՍԱԳԻՏԱԿԱՆ ԴԱՍԱԿԱՐԳՄԱՆ</w:t>
                  </w:r>
                </w:p>
              </w:tc>
            </w:tr>
          </w:tbl>
          <w:p w14:paraId="4E19E8F1" w14:textId="77777777" w:rsidR="00BA0181" w:rsidRDefault="00BA0181" w:rsidP="009676F5"/>
        </w:tc>
      </w:tr>
      <w:tr w:rsidR="00BA0181" w14:paraId="1DA8714C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0" w:type="dxa"/>
          </w:tcPr>
          <w:p w14:paraId="4B0672CF" w14:textId="77777777" w:rsidR="00BA0181" w:rsidRDefault="00BA0181" w:rsidP="009676F5">
            <w:pPr>
              <w:pStyle w:val="EmptyLayoutCell"/>
            </w:pPr>
          </w:p>
        </w:tc>
        <w:tc>
          <w:tcPr>
            <w:tcW w:w="8280" w:type="dxa"/>
          </w:tcPr>
          <w:p w14:paraId="516F5BEB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382635B7" w14:textId="77777777" w:rsidR="00BA0181" w:rsidRDefault="00BA0181" w:rsidP="009676F5">
            <w:pPr>
              <w:pStyle w:val="EmptyLayoutCell"/>
            </w:pPr>
          </w:p>
        </w:tc>
        <w:tc>
          <w:tcPr>
            <w:tcW w:w="140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5"/>
            </w:tblGrid>
            <w:tr w:rsidR="00BA0181" w14:paraId="48C66BE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784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7F25F6D8" w14:textId="77777777" w:rsidR="00BA0181" w:rsidRDefault="00BA0181" w:rsidP="009676F5"/>
        </w:tc>
        <w:tc>
          <w:tcPr>
            <w:tcW w:w="29" w:type="dxa"/>
          </w:tcPr>
          <w:p w14:paraId="6E7BC7AF" w14:textId="77777777" w:rsidR="00BA0181" w:rsidRDefault="00BA0181" w:rsidP="009676F5">
            <w:pPr>
              <w:pStyle w:val="EmptyLayoutCell"/>
            </w:pPr>
          </w:p>
        </w:tc>
      </w:tr>
      <w:tr w:rsidR="00BA0181" w14:paraId="1DE09EA3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620" w:type="dxa"/>
          </w:tcPr>
          <w:p w14:paraId="620F39AA" w14:textId="77777777" w:rsidR="00BA0181" w:rsidRDefault="00BA0181" w:rsidP="009676F5">
            <w:pPr>
              <w:pStyle w:val="EmptyLayoutCell"/>
            </w:pPr>
          </w:p>
        </w:tc>
        <w:tc>
          <w:tcPr>
            <w:tcW w:w="82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2"/>
            </w:tblGrid>
            <w:tr w:rsidR="00BA0181" w14:paraId="6AFD40A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9"/>
              </w:trPr>
              <w:tc>
                <w:tcPr>
                  <w:tcW w:w="82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240C6A" w14:textId="77777777" w:rsidR="00BA0181" w:rsidRDefault="00BA0181" w:rsidP="009676F5">
                  <w:pPr>
                    <w:jc w:val="center"/>
                  </w:pPr>
                </w:p>
              </w:tc>
            </w:tr>
          </w:tbl>
          <w:p w14:paraId="10A65A81" w14:textId="77777777" w:rsidR="00BA0181" w:rsidRDefault="00BA0181" w:rsidP="009676F5"/>
        </w:tc>
        <w:tc>
          <w:tcPr>
            <w:tcW w:w="180" w:type="dxa"/>
          </w:tcPr>
          <w:p w14:paraId="58EAC8E0" w14:textId="77777777" w:rsidR="00BA0181" w:rsidRDefault="00BA0181" w:rsidP="009676F5">
            <w:pPr>
              <w:pStyle w:val="EmptyLayoutCell"/>
            </w:pPr>
          </w:p>
        </w:tc>
        <w:tc>
          <w:tcPr>
            <w:tcW w:w="1409" w:type="dxa"/>
            <w:gridSpan w:val="2"/>
            <w:vMerge/>
          </w:tcPr>
          <w:p w14:paraId="42291430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3CF854F9" w14:textId="77777777" w:rsidR="00BA0181" w:rsidRDefault="00BA0181" w:rsidP="009676F5">
            <w:pPr>
              <w:pStyle w:val="EmptyLayoutCell"/>
            </w:pPr>
          </w:p>
        </w:tc>
      </w:tr>
      <w:tr w:rsidR="00BA0181" w14:paraId="09E8947F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620" w:type="dxa"/>
          </w:tcPr>
          <w:p w14:paraId="4D32A64F" w14:textId="77777777" w:rsidR="00BA0181" w:rsidRDefault="00BA0181" w:rsidP="009676F5">
            <w:pPr>
              <w:pStyle w:val="EmptyLayoutCell"/>
            </w:pPr>
          </w:p>
        </w:tc>
        <w:tc>
          <w:tcPr>
            <w:tcW w:w="8280" w:type="dxa"/>
          </w:tcPr>
          <w:p w14:paraId="2B230F66" w14:textId="77777777" w:rsidR="00BA0181" w:rsidRDefault="00BA0181" w:rsidP="009676F5">
            <w:pPr>
              <w:pStyle w:val="EmptyLayoutCell"/>
            </w:pPr>
          </w:p>
        </w:tc>
        <w:tc>
          <w:tcPr>
            <w:tcW w:w="180" w:type="dxa"/>
          </w:tcPr>
          <w:p w14:paraId="7B1288B4" w14:textId="77777777" w:rsidR="00BA0181" w:rsidRDefault="00BA0181" w:rsidP="009676F5">
            <w:pPr>
              <w:pStyle w:val="EmptyLayoutCell"/>
            </w:pPr>
          </w:p>
        </w:tc>
        <w:tc>
          <w:tcPr>
            <w:tcW w:w="1380" w:type="dxa"/>
          </w:tcPr>
          <w:p w14:paraId="11135AA1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2E888212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45F2AD21" w14:textId="77777777" w:rsidR="00BA0181" w:rsidRDefault="00BA0181" w:rsidP="009676F5">
            <w:pPr>
              <w:pStyle w:val="EmptyLayoutCell"/>
            </w:pPr>
          </w:p>
        </w:tc>
      </w:tr>
      <w:tr w:rsidR="00BA0181" w14:paraId="09D91868" w14:textId="77777777" w:rsidTr="00967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6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539"/>
              <w:gridCol w:w="536"/>
              <w:gridCol w:w="530"/>
              <w:gridCol w:w="4587"/>
              <w:gridCol w:w="1071"/>
              <w:gridCol w:w="1185"/>
              <w:gridCol w:w="1072"/>
              <w:gridCol w:w="1072"/>
            </w:tblGrid>
            <w:tr w:rsidR="00BA0181" w14:paraId="093F120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5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586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44F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Բաժին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3DC7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Խումբ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CC5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Դաս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B43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Բյուջետային ծախսերի գործառնական դասակարգման բաժինների, խմբերի, դասերի, ինչպես նաև բյուջետային ծախսերի տնտեսագիտական դասակարգման հոդվածների անվանումները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EFBF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Տնտեսա- գիտական դասակարգ-ման հոդված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9DD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(ս.8+ս.9)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6"/>
                    <w:gridCol w:w="1058"/>
                  </w:tblGrid>
                  <w:tr w:rsidR="00BA0181" w14:paraId="2D5C033C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4"/>
                        </w:tblGrid>
                        <w:tr w:rsidR="00BA0181" w14:paraId="058A504C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F059DFA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թվում`</w:t>
                              </w:r>
                            </w:p>
                          </w:tc>
                        </w:tr>
                      </w:tbl>
                      <w:p w14:paraId="26372A3C" w14:textId="77777777" w:rsidR="00BA0181" w:rsidRDefault="00BA0181" w:rsidP="009676F5"/>
                    </w:tc>
                  </w:tr>
                  <w:tr w:rsidR="00BA0181" w14:paraId="42E4ECF9" w14:textId="77777777" w:rsidTr="009676F5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5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6"/>
                        </w:tblGrid>
                        <w:tr w:rsidR="00BA0181" w14:paraId="7571578B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5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F4DA8E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բյուջե</w:t>
                              </w:r>
                            </w:p>
                          </w:tc>
                        </w:tr>
                      </w:tbl>
                      <w:p w14:paraId="18386729" w14:textId="77777777" w:rsidR="00BA0181" w:rsidRDefault="00BA0181" w:rsidP="009676F5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8"/>
                        </w:tblGrid>
                        <w:tr w:rsidR="00BA0181" w14:paraId="3ED01FC1" w14:textId="77777777" w:rsidTr="009676F5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5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DA4684" w14:textId="77777777" w:rsidR="00BA0181" w:rsidRDefault="00BA0181" w:rsidP="009676F5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բյուջե</w:t>
                              </w:r>
                            </w:p>
                          </w:tc>
                        </w:tr>
                      </w:tbl>
                      <w:p w14:paraId="515EF4DF" w14:textId="77777777" w:rsidR="00BA0181" w:rsidRDefault="00BA0181" w:rsidP="009676F5"/>
                    </w:tc>
                  </w:tr>
                </w:tbl>
                <w:p w14:paraId="6363DDC1" w14:textId="77777777" w:rsidR="00BA0181" w:rsidRDefault="00BA0181" w:rsidP="009676F5"/>
              </w:tc>
            </w:tr>
            <w:tr w:rsidR="00BA0181" w14:paraId="1D63EA9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4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353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463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BFE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62E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0B4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884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C656C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B99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615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</w:t>
                  </w:r>
                </w:p>
              </w:tc>
            </w:tr>
            <w:tr w:rsidR="00BA0181" w14:paraId="7152C9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ACD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2000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538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 X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6F6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AA0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01E9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2100 + տող 2200 + տող 2300 + տող 2400 + տող 2500 + տող 2600 + տող 2700 + տող 2800 + տող 2900 + տող 3000 + տող 3100)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718CB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06C5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3549901.6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975C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2278794.7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7952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1416106.9</w:t>
                  </w:r>
                </w:p>
              </w:tc>
            </w:tr>
            <w:tr w:rsidR="00BA0181" w14:paraId="265675A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13C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352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295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B19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F278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5C568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FABB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475139.3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1B7A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417234.6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FA8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57904.8</w:t>
                  </w:r>
                </w:p>
              </w:tc>
            </w:tr>
            <w:tr w:rsidR="00BA0181" w14:paraId="3EE00E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BFE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193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627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EB8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8EDA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E2E44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B8CB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399799.5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3259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344094.8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C366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55704.8</w:t>
                  </w:r>
                </w:p>
              </w:tc>
            </w:tr>
            <w:tr w:rsidR="00BA0181" w14:paraId="30ACFD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83C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BA9D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00B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8B3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5C69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C15B0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D641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399799.5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5DD0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344094.8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D86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55704.8</w:t>
                  </w:r>
                </w:p>
              </w:tc>
            </w:tr>
            <w:tr w:rsidR="00BA0181" w14:paraId="4E02C7F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B3B4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D651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BDE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86D9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17FB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BE6A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5E3F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264237.2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7727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264237.2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F23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175C61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DD33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D2E0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B100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33F8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7F29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730D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2AE9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0301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2CC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9DFF6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E8D2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A98C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8371A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B83A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5BC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828A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5C0A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BC77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F03B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0D30C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D268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B134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E902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2C5B4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7182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2643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0C27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1E4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3A5F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4BF22C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4BDC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09B1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A6C2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3700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E8DC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2294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DCC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2070.5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6390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2070.5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76F2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6F0B2C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6D5D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6318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710A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61C1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FDD1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91B3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19C7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C20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517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39D24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7590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042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6694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2B22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A1DE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1ABB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2A16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7AE2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1336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41CC7D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92E5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2E98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52BB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BFA1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6AEB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CA1C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F133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139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FEA5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EB6F86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A851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0162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F81F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9640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F3A1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B413C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8166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06E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CBCE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A620B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45A2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2DEE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F581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2EEA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957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9FA2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CD9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E5A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458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379F32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2CD6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E9A9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E941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52FC8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EDBA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2C6A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A199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5074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522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A837A0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11D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CEDE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0D37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DA72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1F65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Աշխատակազմի մասնագիտական զարգացման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E4D8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55F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366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D7BC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514297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D69D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203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D2BC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66B1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6D82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3FFE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07F22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16C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7E75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42D12F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6862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65A0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2ED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96C11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A5C6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36EA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053D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CC70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D32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8C4001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C9E0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6B99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AFA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D900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A8C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F504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7A60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8AF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76B1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86136D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5193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48A1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1DED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F5D6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E731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A2D2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C0C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8B83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FE0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3AD6E5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128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0522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C555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2ED3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2D4C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FAD8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AFA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686B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A8F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2D9A44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DAF1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27F1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158C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7036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AB36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8246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7FD5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2861.1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E6DF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2861.1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D462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411A3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F488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E20A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6CC8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15A8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B57D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746CF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29C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A796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027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ED031F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F962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024D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241A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E16B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B0D6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8EF4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0F94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8BD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F042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86D65E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91DE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E077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0DEB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D93D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E36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DD586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06EA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2389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1C1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855AA2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AF58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9449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9D9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C4CC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A128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6E6CE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C89C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D33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B1B5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B8E1FE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DA58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44CE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7862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325A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8E93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4894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3228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0CDB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1C2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8F984B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A96B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4D45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373C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DBFD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62C9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099C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9DA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F75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423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2A3767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5CE7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E0DC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3A31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4D01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F222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5DDC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24B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BB1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6486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A4333E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4D38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2C3A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86B3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68B8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4873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E572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F17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C99C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3DD0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1BAB33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A0C8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EEC4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A84C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3C5B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4E30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F5A2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FAD3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45F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6034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CBE03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A17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93C6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E144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BD23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D32B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6F9E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C9C1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C69C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1FD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1BA539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B931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C52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27E0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9696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D30E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Պետական հատվածի տարբեր մակարդակների կողմից միմյանց նկատմամբ կիրառվող տույժեր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5975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014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55CD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6DD7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A033A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26181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6AF0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48DE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3ECB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E268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995D1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516F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FEDB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008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8014E9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5EB6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3920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6BDD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D8EA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6D40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C089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7CA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36723.3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0193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349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36723.3</w:t>
                  </w:r>
                </w:p>
              </w:tc>
            </w:tr>
            <w:tr w:rsidR="00BA0181" w14:paraId="31354A4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0FBB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5042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E1FB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49D5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5840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B6BD7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F253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13147.1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2B4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121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13147.1</w:t>
                  </w:r>
                </w:p>
              </w:tc>
            </w:tr>
            <w:tr w:rsidR="00BA0181" w14:paraId="5FD7F63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F37D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E403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1992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C4E1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CD70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8B1AE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66D0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255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7F2B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C4C85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D15E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E708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EA4D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754E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0F89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5E58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912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4834.4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28D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9909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4834.4</w:t>
                  </w:r>
                </w:p>
              </w:tc>
            </w:tr>
            <w:tr w:rsidR="00BA0181" w14:paraId="392C3B5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BB7B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3538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915E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AE68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9F90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4F30E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1943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EEBE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905B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BA0181" w14:paraId="4A1F945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CF22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2F74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4ECF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3332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DD88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1779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F06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0637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514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F6A57B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B728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4739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4231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2965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DC2C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B4F6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E24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CA55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0E33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4EF567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365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FAE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B05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7E2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6159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Ֆինանսական և հարկաբյուջետային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96F8D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5A97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35E7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C27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47E1C2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3C97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4148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51B8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E97C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1D04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Գործառնական և բանկային ծառայությունների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1F76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D75D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F352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767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A72769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B71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706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38B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B10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C6AC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993F3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B028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D2EA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320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2EE0F7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C39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94CC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376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C21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627A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օգնություն,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2CC23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2509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B01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0D37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EAE75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342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1C0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30F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A28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8723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աջակցություն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D20E2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4EEB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6BD7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E85A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64F902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A80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E4A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01F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BD4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2702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Միջազգային կազմակերպությունների միջոցով տրամադրվող տնտեսական օգնություն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759ED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BCF7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2B9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484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F76C7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A38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CFA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D13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9A8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FD77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BA811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84A4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601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39D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D9FEF3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09B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C87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291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6A8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DE0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Աշխատակազմի /կադրերի/ գծով ընդհանուր բնույթի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AF131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D32C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1BDB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7922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ABCF12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8D83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C6C0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9610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BEF2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2B26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7361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E1F3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F3F8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484F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161885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C830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C0B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4142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67EC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9706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7B910E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A5B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C4CC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925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DB7CF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7BA3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060C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E332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D05C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2AB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57DC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89DF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036F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86F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3C975C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B712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150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C057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AC27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2D1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13C0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9C9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3CC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A242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0B80A1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776E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97D8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2207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4C02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BD41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A319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398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E9A3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EC27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CC3AD1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784D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03BA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DF55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AB1A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D88E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41962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2803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E41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4E0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6A5020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4DD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441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1B18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3999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866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1F9B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326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AAEA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AAC6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58FFC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B7DC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49D1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B9A3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799B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150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D797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545A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E3D9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C76A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304116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880F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7AF7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2284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F849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F083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8B4B5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66A9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47BA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76F4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1F75BC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CF29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25D1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A594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0DB4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919B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1D7D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374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9DE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006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A51AD9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7FE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83E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01D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225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D9D2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Ծրագրման և վիճակագրական ընդհանուր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A3639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0AA6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6896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35A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AD8703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C99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3C6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4F7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9C5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5FA5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612C7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4147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30D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024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0F87BF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6E6A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B25E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9E05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13AA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3337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F940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329C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5A31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E51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19BC50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74D1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4B62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D032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FF61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FDBD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01B6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FFC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00C5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6677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E7174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268F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2D51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637C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7F99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EACD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9A44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A332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985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82FE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5EFA16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586D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33D9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EFFB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4A22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CFB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E534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8A37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3E0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0BC2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E6AAA0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0AA5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399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70BD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F541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A97C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5E87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9DAD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DF8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C94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38DC4C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A989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D2AA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A394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47F9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F5DB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3AB5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C94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A0F1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2240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410263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26CF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B30C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BDF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EB01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5B6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9802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6CD3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A8ED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6B73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D9CBC0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6759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97C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1688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478F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12E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2D6E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B2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2F6D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3D05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E6FC18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710C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B2B6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E214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0A15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9CDE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AC44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B5E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B613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D5C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8C0CFD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0E54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8073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AAF7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9345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94FC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96A0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CBBF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4DD0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F788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6D8861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1D5B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2098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3834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E0772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8527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9048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238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C6B6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0FE4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425609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C3FE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D235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19BF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8567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B403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5A93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AF7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34C9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D10A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C6229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74C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128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87AA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5BBF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9037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D7CF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0275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2EF1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B95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CD17D6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9D3B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C240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E960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F607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3A23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1330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5ABA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5C60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A0D0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ECDA16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4F8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845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077D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115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A0AC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1D631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E70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E928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7149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34C86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596E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AF5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485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DAA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C076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6A3CB3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8A31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4E76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ED3B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A662C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CE86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880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4A7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160E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F5BA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1BF86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630A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58CC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574F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82324A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5AB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5CB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AC1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5E4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96B2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6FFE5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E68A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125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E377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71EF04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F2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0614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F29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EBD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8329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5A40B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0C51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69639.8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576F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67439.8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2C9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</w:tr>
            <w:tr w:rsidR="00BA0181" w14:paraId="731F47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449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17F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9F7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B4F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ECF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52FCD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A64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69639.8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180E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67439.8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9DCF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</w:tr>
            <w:tr w:rsidR="00BA0181" w14:paraId="3E0762B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C3ED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3453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37F5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9DC9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063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04F1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0CF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ED45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5973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5B8EF8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1D2E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3CC8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9C86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B140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D2CB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EA05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C64F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A9A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1EAC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2F7832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A8F2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17A1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6B34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8979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C4BC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C4F0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7A6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46439.8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A9D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46439.8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1D65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CC613A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EF23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FF92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65C0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66DD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0820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C95E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2767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6FD8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834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2C5016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C883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1A52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AA65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BF5C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19B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E548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7E1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FE10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96A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94BAC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4BA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5860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45EE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A07B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676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7485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5DF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F9BB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5713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DBFBF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EF4F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8347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1B4C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1710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97E4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6DF2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97BB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BDF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D81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</w:tr>
            <w:tr w:rsidR="00BA0181" w14:paraId="6D5C3BA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43B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A7B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0E8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540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E8EC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392E8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AEC0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C98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785F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20438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8B8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904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5F0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E2A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D8DE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78D01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517F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45A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1494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926FC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8AE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1B6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536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EB9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B6D4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AAF90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F838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524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3F7D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83CD9E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B99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471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581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E2B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E84C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F7AAA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B48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0C8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7906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803863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F41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78D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95D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5D7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9A3C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պետական բյուջեին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4C749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27FC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CDFD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4202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23232D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FB4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BB2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4F7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204D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FFEC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այլ համայնքների բյուջեներին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FDCFE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D2F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5BB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8599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305D8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4A6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A46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1D6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882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A99F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այդ թվում` Երևանի համաքաղաքային ծախսերի ֆինանսավորման համար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7146B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3885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3518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C21B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BDC783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FAA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D95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DBC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CB9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D912" w14:textId="77777777" w:rsidR="00BA0181" w:rsidRDefault="00BA0181" w:rsidP="009676F5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135C5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B009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1E85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BECE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D99730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DB4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37A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627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E8D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1381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 (տող 2210+2220 + տող 2230 + տող 2240 + տող 2250),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41C35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0AE0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174A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4D4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BA0181" w14:paraId="28BE8BA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E68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6F1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713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4A3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B76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8BBBE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4489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086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BC3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0D2832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137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91B2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49C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191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82B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C7110B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B39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9DD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46A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843D6F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F31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9F2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760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A7C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B2D1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DE6D1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C67C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6BF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A628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BA0181" w14:paraId="21A3F9B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BE6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046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0A1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17F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7DA0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35390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8C71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B5EC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0D2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BA0181" w14:paraId="7C7379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045C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21B7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4903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CEAE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CEC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8B93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41C2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8EF3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EE6A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E8913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1304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5DB5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CD12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0AD9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1685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AC47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DD1F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C9AB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7475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52C209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90EE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CD91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1B4F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7CDC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F378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51C1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68A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FCBC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A16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462A63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BD1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2F41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A8D1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28AE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8D0C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4E80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D80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146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A10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3EF4A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06D5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F9F9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B865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EA00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D611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D28C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76F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ACC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912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1D597B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B731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AD51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D420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BA1C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F37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EEAB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DA8B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EB1F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E85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D71CF9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9EAC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0769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31FD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DE9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D0C0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C2C2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A78D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9771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B6C2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1139CD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6AEF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45B3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CC42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E886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2B44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5BB7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204D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F956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445B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BA0181" w14:paraId="6A47972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53E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980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EBC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D4D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28D1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7BBE9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7DC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4E36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3E0E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0351B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F2E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2CA07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3F3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5520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7E24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0FB50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17A9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E95FB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95CA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2D512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F62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DF4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0AB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F01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E013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4237C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2DD7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6974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5C3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03E32D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5C7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172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2E1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FA7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D67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F3098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10F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025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3945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116E35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1DB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A71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F5F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F90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F2EB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1F2C5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40E7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BF2C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D86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D35769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B40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B9F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20B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3C5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1F0F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26756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3788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42A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C326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03DF1F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3B0B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FFE8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45FE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FF91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478F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028F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BCD0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472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63C8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F7BB2C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9986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7ABC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6233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310F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D93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F331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72D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5557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C343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CA5ECF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5D7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803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5C1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A22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57CA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ԿԱՐԳ, ԱՆՎՏԱՆԳՈՒԹՅՈՒՆ ԵՎ ԴԱՏԱԿԱՆ ԳՈՐԾՈՒՆԵՈՒԹՅՈՒՆ (տող 2310 + տող 2320 + տող 2330 + տող 2340+տող 2350 + տող 2360 + տող 2370),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9B692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E0B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01E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336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0E1184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13A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8F22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F93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89E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BB2B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F3802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82D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590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5FDA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D4908C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C69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A79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4E0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6BA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EF9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Ոստիկանություն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DC0FC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6C3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630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A6DF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B2928B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36E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675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DA3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25E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910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Ազգային անվտանգություն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0709A3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9610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C78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4C57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F3435E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C12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47B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631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555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F982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Պետական պահպանություն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0C1B3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C85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420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4AE0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627594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4BB1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9D8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5A9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2FD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5B16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F3E2E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4E65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5DF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E36C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D10870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A2B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A6E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052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C9E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59912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23752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1C15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3099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3974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F0484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986A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0CA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5630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4968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9E849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526C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FBEC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67E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00D2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73EFB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B6A8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3C53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1C3F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6E32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4E02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6901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C2B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BD3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5B07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380700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7C20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C1D2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63BA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B462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EB01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F53F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90FA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AC6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1AD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3681D2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5A49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8009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C2CA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9BD3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BAF0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86A2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58F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64AD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309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894A9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418A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24ED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7E40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3AA6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DCED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14233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6943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01F0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235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8E1270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F142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5678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1587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BD6C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C3CD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2680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17201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7D87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7541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F36E94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243D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1F1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7F2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7C6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50488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Դատական գործունեություն և իրավական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FC205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2732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B800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8E35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5EEC79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F62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61D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932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B81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94B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Դատարաններ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E3F78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CDE9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46F8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7164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9ADB9B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C84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FA6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7E3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1A7C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651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Իրավական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EBD7A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E3FC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24C2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136B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1E1A4C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A7F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C63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002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3AE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BE28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Դատախազություն,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AE8C0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3E65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5C7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701E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A7714F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7A81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BF38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B102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7C7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1C04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Դատախազություն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9D95ED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962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1DC8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57C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A3AE20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B22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6A8B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3335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5A0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8ACC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Կալանավայրեր,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38C9F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834B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BF8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299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5DFDB9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E3D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697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462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AC738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8BB1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Կալանավայրեր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8D377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6BF1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D481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394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48938A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7A0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7D8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43F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2EF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E845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A6F90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D81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E33E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9A7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BD3F7C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FC7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14E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4B28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138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87D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69F742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76AD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B55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58EC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F1B02D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D4AA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F3A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581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040E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6ABB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5593F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A75C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608B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A0BF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97F429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932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F83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243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E6D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442E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77529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826F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B05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5B0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10067B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A04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C84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420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E67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E6B0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(տող 2410 + տող 2420 + տող 2430 + տող 2440 + տող 2450+տող 2460 + տող 2470 + տող 2480 + տող 2490),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9D259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7EC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398737.1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0DC4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054C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288286.2</w:t>
                  </w:r>
                </w:p>
              </w:tc>
            </w:tr>
            <w:tr w:rsidR="00BA0181" w14:paraId="59BBAD3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713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5F8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9AD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FD8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D5DC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գծով հարաբերություններ,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E27E6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7B4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384B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649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E8B7F1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20A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433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12E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AEA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B29C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 և առևտրային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2D783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A1BD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BE27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C191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E94DD9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7793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2D18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C327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972B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3F01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BF63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8EC9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9DE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DDA8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7175FF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673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EA5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6D4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2BA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D076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Աշխատանքի հետ կապված ընդհանուր բնույթի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52813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30F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9A5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C410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94EC0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875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E68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D2C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512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6EF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Գյուղատնտեսություն, անտառային տնտեսություն, ձկնորսություն և որսորդություն,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87173C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2B1D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88450.8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C7E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88450.8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34DEA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7B466A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057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2A2C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AA8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636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731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BBC1D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972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86450.8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83CA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86450.8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BF7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5E66DB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380D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2A65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39F6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7502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A5C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4AA7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DEC1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74F0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00D9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875D28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AE13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FB50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FCB0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C489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AD2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888C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1956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C8F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A51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076CEB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97DC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BDA4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156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044A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64E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AF49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ACB1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D14C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2183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938A35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618A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D93E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7E7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3D05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C27B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FB90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02B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4AF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54C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94DEB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EE99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43BC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6B0D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AF6A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4661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FE48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C06B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A3AA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7E30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8384FB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E551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2279A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25EB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7E11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3934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D4D68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65E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84450.8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DD82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84450.8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9D7C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5C4100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7694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E0F5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EB0C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0A30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B0A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232B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6F4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594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EAB7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DFD2EA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8A22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2A84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ECFB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D449A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928F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4440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39DE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D1E7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60DD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4CA31A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3457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B96D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6253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FC0B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2379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8AFA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C33D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1CC55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BBA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53802B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F8B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FC0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E35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DE3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4D86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Անտառային տնտեսություն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0F2F8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0144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6E2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5BC5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D9F82E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E0D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46B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BB4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D55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F9DB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Ձկնորսություն և որսորդություն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91FDF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81AE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D28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A9B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EF1B5C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E3F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33B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F98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944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28FB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Ոռոգում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AF843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0290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3568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B301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FB557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8D0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B0BE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58BF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863A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378A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73862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C8AA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05CD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7AA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29FC7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AACA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F3FD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0F08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8213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F215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CE98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DC3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7D95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9EB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8D11D9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6905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FF1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34E9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A5E3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8CD3F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ABC9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5A94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AD23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E88C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8BC6BB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A17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499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975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0987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5B64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Վառելիք և էներգետիկա,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AF236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E0BA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A1F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05A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446B63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CF2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663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2C6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93D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B0F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Քարածուխ և այլ կարծր բնական վառելիք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530D2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CE4D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3EB3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27D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43F834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9B78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24B3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D99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C7B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F610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Նավթամթերք և բնական գազ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29E9F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025B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9B67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8EB1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00E67D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B53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969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DA7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FC8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8DD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Միջուկային վառելիք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7E94DC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A9E7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F2CA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FE2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51CD31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16D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9368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D79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4BD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72E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Վառելիքի այլ տեսակներ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67AE4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62BD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BD01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AA9B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93FFDB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A6F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BD9C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F7B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37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983E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Էլեկտրաէներգիա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97257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619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C167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687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73371C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652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2436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A57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60B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AFC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018E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Ոչ էլեկտրական էներգիա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F9558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3DC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E238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7054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8C3196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1B8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E27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012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1A4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27EF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Լեռնաարդյունահանում, արդյունաբերություն և շինարարություն,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CE489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28CF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597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B5BF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500F9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31B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575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E0F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751E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F1BB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Հանքային ռեսուրսների արդյունահանում, բացառությամբ բնական վառելիքի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E6DF8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9D9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5B6A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C2E8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6EEB29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2FA5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7B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34C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25E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E191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Արդյունաբերություն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44C9B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A52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5683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BB79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ADFF8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4F3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621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ECC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008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6CDF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Շինարարություն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095F3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6A7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5457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7485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8547EB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F0C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103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FF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CAA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CAB4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Տրանսպորտ,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E49DD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8E88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1378887.5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E24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362D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1356887.5</w:t>
                  </w:r>
                </w:p>
              </w:tc>
            </w:tr>
            <w:tr w:rsidR="00BA0181" w14:paraId="75990D6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E28C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FC6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7F1D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655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DFC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ճանապարհային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0F458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A999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1378887.5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412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4D1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1356887.5</w:t>
                  </w:r>
                </w:p>
              </w:tc>
            </w:tr>
            <w:tr w:rsidR="00BA0181" w14:paraId="3D8403F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5477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2BE7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11A0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0F0C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2323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FDA1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6C1F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B11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1576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41154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9990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0DAD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4B8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5BF8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156E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A023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587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949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3D1B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259282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B698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D622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B256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75D0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7AEC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77EF3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0E7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632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A84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C8B498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6F7C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D48D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F4F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98AB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B3E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DE6C2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788B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443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78A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2786E8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1116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5167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CF8E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6806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9B7C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0FB3F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CE5A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3EF4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0068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9F6767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4C49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70B1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0F4E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F23D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DFF1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5FDA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87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C9FF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19E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65348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B6AA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8589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ABE3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F3FE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2920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28D0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7E8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0422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7A78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55BDFA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7A76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DF75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6345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3043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569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A1C4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445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249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846A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150590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F886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0612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C2CE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3469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7592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133E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3242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30240.0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D929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CFF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30240.0</w:t>
                  </w:r>
                </w:p>
              </w:tc>
            </w:tr>
            <w:tr w:rsidR="00BA0181" w14:paraId="27B4382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539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2F95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4733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569E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BFFE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E63E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ADDC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1312761.7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AF6C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A282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1312761.7</w:t>
                  </w:r>
                </w:p>
              </w:tc>
            </w:tr>
            <w:tr w:rsidR="00BA0181" w14:paraId="100DA0B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B79B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99F9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B9D6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31BF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4A38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715E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DC8D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4985.8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DA1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48E2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4985.8</w:t>
                  </w:r>
                </w:p>
              </w:tc>
            </w:tr>
            <w:tr w:rsidR="00BA0181" w14:paraId="1EFC4DD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A875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6AA5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172C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DAF8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2FF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28BD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4895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52A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767F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7BCDB0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211A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C45D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0A4A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92FB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A7A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F349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077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86E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45D5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ED0D79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B2C8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58FF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1031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0916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7D70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218F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188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B3A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0978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8900.0</w:t>
                  </w:r>
                </w:p>
              </w:tc>
            </w:tr>
            <w:tr w:rsidR="00BA0181" w14:paraId="3B07A1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B06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864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D5B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13F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C4F0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Ջրային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51043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C1DD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22CE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18BA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99E2B8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A9D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1FF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33CC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FF6C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A678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Երկաթուղային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82E4A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B04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5264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9ABB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83624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7D6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8B5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6EE8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937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841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Օդային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83E5D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650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F5E2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B73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E3272A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31D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743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E9D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767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AB10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Խողովակաշարային և այլ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3557D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7C3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B2B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224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B5275C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4E2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F82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F7CD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4168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FE5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Կապ,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5C624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4586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029E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37A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1FA9DE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E52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4A8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2F4C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ED7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E25D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Կապ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2D798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B69B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3B9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51B0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CB5780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81A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79A4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A8E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848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3F18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բնագավառներ,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45E3F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77AB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B54E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447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B4EDF0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B35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1CA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F89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BD4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C10B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Մեծածախ և մանրածախ առևտուր, ապրանքների պահպանում և պահեստավորում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EB3E8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9FA3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1B7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82CE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F25C63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ECB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F99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62B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EEA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BCE5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Հյուրանոցներ և հասարակական սննդի օբյեկտներ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87039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1B5F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E6C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E8EB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E2DD37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320D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10D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30D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067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65BB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Զբոսաշրջություն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D9960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E8CB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975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8A5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CE7B15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5F9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182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018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02E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DC87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Զարգացման բազմանպատակ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C084C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290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7855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21AB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8559A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B9F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2578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3A23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2F4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FD2D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հարաբերությունների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E7B14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80B4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504D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6D35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B5AA6C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446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306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A47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406F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C9C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հարցերի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67A56F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6768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CFE9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0BF5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3DCBD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C35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CD0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A2F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EB9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E7DD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Գյուղատնտեսության, անտառային տնտեսության, ձկնորսության և որսորդության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CF8C6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B4F8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783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836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6155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F6F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75D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072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8B0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F6C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Վառելիքի և էներգետիկայի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D5566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FC04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F182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DDC1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EA5CCE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3D5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37D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643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690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43DC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Լեռնաարդյունահանման, արդյունաբերության և շինարարության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C28B1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F4AC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552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E6C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514CFA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205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9DF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1C7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57E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FDA7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Տրանսպորտի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2CC9E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B092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BBDC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CF9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592112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6FC5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2486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5E1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9BE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E5D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58AF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Կապի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31A1B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5BD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11C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DFFF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4B3F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9F9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2487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69A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175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391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207A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բնագավառների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1BF08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820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529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3A8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CCB92C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463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A41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CE9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CA6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4E61D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0B742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3E53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-1068601.3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D622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B06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-1068601.3</w:t>
                  </w:r>
                </w:p>
              </w:tc>
            </w:tr>
            <w:tr w:rsidR="00BA0181" w14:paraId="0553D3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B9C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59B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8AD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64C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AE52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E4B6C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47B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-1068601.3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6D3A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1BE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-1068601.3</w:t>
                  </w:r>
                </w:p>
              </w:tc>
            </w:tr>
            <w:tr w:rsidR="00BA0181" w14:paraId="394B55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BA8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9DF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A70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A692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05BF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(տող 2510 + տող 2520 + տող 2530 + տող 2540 + տող 2550 + տող 2560),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7A54DC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4A6F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412136.5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691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408636.5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0417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3500.0</w:t>
                  </w:r>
                </w:p>
              </w:tc>
            </w:tr>
            <w:tr w:rsidR="00BA0181" w14:paraId="6752FD6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B29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04AD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3BC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8FC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97C9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Աղբահանում,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ACD9A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7F71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409136.5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F62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405636.5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F5CA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3500.0</w:t>
                  </w:r>
                </w:p>
              </w:tc>
            </w:tr>
            <w:tr w:rsidR="00BA0181" w14:paraId="55E34B9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097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330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3F9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518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4233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Աղբահանում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88EE0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0104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409136.5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C70A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405636.5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B2EE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3500.0</w:t>
                  </w:r>
                </w:p>
              </w:tc>
            </w:tr>
            <w:tr w:rsidR="00BA0181" w14:paraId="4EAAD8C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749A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254A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7611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48CF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FCE7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3FBD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70D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1CF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598F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5106EB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A62D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DCBA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BD7A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D352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BF87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F715D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EA11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5E4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F3F6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C83F74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46D4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21AE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0153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BFB3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2157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3E93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5003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5BD0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0C1B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25EE6C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20CF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79B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577E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A5206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9AA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774C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A4D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2AF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0CCE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D01DD4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82B4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1D5A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D653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0E61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8F66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E177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AB36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1DFA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E8E3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77CBDC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36AE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7EB0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0CC6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E693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7BFC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D5B3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360A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F1E3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6E5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87014A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8F6F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68D9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28E0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EA66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1FEA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0238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E766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192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BA6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7E7E1D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6732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BDF6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65C9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AF57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C752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C295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164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8809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A84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6B14C0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08B0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1E6F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6EC7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9B34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F407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D842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0E19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A4A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2130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745226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DDFB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C340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5453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C2F5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FC09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DD3B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DD47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DA56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EA8F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F0F43E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5FAB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F75B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42C2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F786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A6E1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7E596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961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7AA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AB56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FF2697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CFA4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ACF0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46FA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CDB3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F2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1FAF4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2F2E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E75A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405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3CEF7A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5A8D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C18E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512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32FC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DEF5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03BF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814A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D7E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AA59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FB9C6F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EC5D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CB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EEFC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152D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439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4D03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2FF4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8FE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F90F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D8145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222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4D4C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35E6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8C71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BAAE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0594E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83AA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126208.5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E93A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126208.5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31AA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E2289F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EE77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187A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F0FC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E136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B076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F88C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4BC4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7FE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6C28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92604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3B46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CADE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96D7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A08B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CFF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40A1A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601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2F57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084D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1004B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7CE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97BD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F8B5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182F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A090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4966C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999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AFA1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A15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5D1C4B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6578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91F6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5825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5FCA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968B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B3A9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1A6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478.0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ABB2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478.0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A76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BD0BF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4E97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C4DD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24CD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B1FB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B6A4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68C6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3BD6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6BDE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0802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BC83A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00E0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641A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1CF8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4484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6003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534D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448E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CE3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04B5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E1070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45DE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419E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26D5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A565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EFB0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50466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AC77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33A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3E68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</w:tr>
            <w:tr w:rsidR="00BA0181" w14:paraId="74040E4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826F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C2E3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6F02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86DD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A071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C8E52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CD00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4770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718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BA0181" w14:paraId="45B19F2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5D26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4997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F8BD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3D63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E27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2C3D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A67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2669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6FC1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BA0181" w14:paraId="56DE976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344A4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6F5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91A4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1B5B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4EF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248F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54D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8CFB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5BF7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105C97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381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BE7F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FCA0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61E5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711F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Համաֆինանսավորմամբ իրականացվող ծրագրեր և (կամ) կապիտալ ակտիվի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F96EE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047B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B3ED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6D3B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10E09C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E78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48E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ACB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A0E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C946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465DF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F435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82C0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D58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9DD3FC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8E7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941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D0E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149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3CE1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D6C95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7A9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7223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7EAF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96E929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369B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B577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73CB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1BD3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55E7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E5F9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F45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23A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4488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E39E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9C1B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A02D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BDF2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BCA7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3B44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C757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623E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AFAA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EAD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456524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F73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60BA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9713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090E4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524E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14FE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AB6A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EA21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C989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AFDEC5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EAEC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3EB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894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A714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BBF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A314E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64BD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87A7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E9DF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6CF325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F70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1D4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967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965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5B6A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2D289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C0A3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0D17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1D61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D6E56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BAC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62D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D6B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8AD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D332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BFF9E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E3804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D81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E1DE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3E06AE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B60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CB5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E5E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7C6B2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8A84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CC098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73FB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3182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197F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5A80F5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1D6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EB54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D890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EFE1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7118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671E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B045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36F1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91F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D1BE80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135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31DB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86A4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1C30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3444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7FFB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729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036D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4D5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D9342F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00D1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22CA9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3460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2F48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ADC6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F654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D710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68B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F21E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AEA99E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D37E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7676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687E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8663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5EF6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2ED8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4DC1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BDF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0A15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D35A11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F83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3B2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759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697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5BB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19A13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A9F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CDB3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269E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2E7390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248B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CB8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771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872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48CB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5682C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4A8C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C680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FF78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520C54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487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FF9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049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0CA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8AD0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733C9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82C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35A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50B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9D0E25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DD3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39A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AD8F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1C9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3485D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FE332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E7B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306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F24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79745E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8C05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75FB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F93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71E3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F458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DB173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5BA2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212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621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C8DDBD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0C5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83D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AA2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6572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B76E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 ԵՎ ԿՈՄՈՒՆԱԼ ԾԱՌԱՅՈՒԹՅՈՒՆ (տող 2610 + տող 2620 + տող 2630 + տող 2640 + տող 2650 + տող 2660),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5E153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01AB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178522.8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DF2D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128768.0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9EE7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49754.8</w:t>
                  </w:r>
                </w:p>
              </w:tc>
            </w:tr>
            <w:tr w:rsidR="00BA0181" w14:paraId="093C4C6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893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1D2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1EE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4E0E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4271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FBFBB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45FF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2615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C516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46723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C50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84D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531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E98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BE89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77AA3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A28B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8F6C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02BA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FDC410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880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E08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850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121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52A9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A070D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513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77F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13E2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E6E452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709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20B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4573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175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438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95C37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81DC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AE64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233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9F80C9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EEC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208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A6B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CC4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AABA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Ջրամատակարարում,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89234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B38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42961.5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BD62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BE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42061.5</w:t>
                  </w:r>
                </w:p>
              </w:tc>
            </w:tr>
            <w:tr w:rsidR="00BA0181" w14:paraId="069A473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717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DC5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26B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FD8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E4A8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Ջրամատակարարում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3F07F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2966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42961.5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FF1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B911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42061.5</w:t>
                  </w:r>
                </w:p>
              </w:tc>
            </w:tr>
            <w:tr w:rsidR="00BA0181" w14:paraId="54D1E5B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A1E3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5B75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64CA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7A5A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A71E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B05E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6397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720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32CF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FDA79D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758D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8913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6D12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2A29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4DB4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3C9A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F5A4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69F3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804B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C294F2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0E2E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DA1C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4B57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2BCC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1AFC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4165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E4B9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685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28DD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3DEA6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F167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C9D2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5D28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AA4C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0BD1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E3D2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F33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99E8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47BC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CABB0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F3D6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3794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153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CDE6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D79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6C39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DC55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41061.5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75F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C69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41061.5</w:t>
                  </w:r>
                </w:p>
              </w:tc>
            </w:tr>
            <w:tr w:rsidR="00BA0181" w14:paraId="67DBBAE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F639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C7C7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078B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3CBE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1A15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77C4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7FB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D291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D8B7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313E3D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E20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4410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0AA4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21B3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C20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867A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A4C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53E7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ADCC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BA0181" w14:paraId="3563C23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9192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7E4A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AFC6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20EA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8F39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158F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FF14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8441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977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D60FF0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E4C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16E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B3A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5688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822B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Փողոցների լուսավորում,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C8A33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B566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120515.3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F18F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112822.0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EA5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</w:tr>
            <w:tr w:rsidR="00BA0181" w14:paraId="5234AA6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4CA4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096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1FA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5CA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7736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Արտաքին լուսավորություն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A3318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CC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120515.3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AB22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112822.0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136E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</w:tr>
            <w:tr w:rsidR="00BA0181" w14:paraId="1E457DA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A849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C9A4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742F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138A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8261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5AAA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788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44840.0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2591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44840.0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175E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F90EAA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356B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2E13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76F2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0C38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AC68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8ED5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D984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7ADB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F27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36D6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7224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A98D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65FE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9D4B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177D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DF88B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D8A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2B5A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ECE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6235D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8786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F272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D33E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CAB4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E3FA3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0302F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6C3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728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720D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C4F0DF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8750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F918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E89B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4EDC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2675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429D0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E6F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67482.0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1D14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67482.0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6F3A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AD588A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86A2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DC37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1AAB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FF91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2C3E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D3A1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910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7E3F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16F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320978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8FE9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B7AA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C974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382F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301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F80D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A047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A809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399D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</w:tr>
            <w:tr w:rsidR="00BA0181" w14:paraId="4A44BBC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2F80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11AE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CFE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1D5E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85BA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711A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7963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9599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00C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6B0773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5499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40BF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B660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62B6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B065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3F63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B865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DC18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701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3A7192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945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905A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B1D7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6BF8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EF26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95B7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6D28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85E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F9C9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4987B7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C03B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87A6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D586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43E3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431B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6493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204E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3D1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7377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9DA504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67C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C7B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744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2C9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21B2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B933B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1A6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6ED6C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1641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A49AB6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7F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929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912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98A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100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1E3AD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394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8E3F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F270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F826D6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2A4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913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E9BA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5E2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144B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76063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9F8E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E65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6FF7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027D9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B58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EDC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5BB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7F3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A813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4BD49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7E59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EFE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D98B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BE7792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4BDC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1F97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B8F6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998C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7821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462D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8B71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4ABC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E8A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A6C812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F855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C239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F2E4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F376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C590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9176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FF03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EB0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2F98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729126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34A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AA88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F5A2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20BE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F0A8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44FC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6BB3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978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A6B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5B5F1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40D5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0186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5B6F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8B90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F548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6B8DB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C1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3330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89EA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9FAA62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907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28F1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7EEA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B1DD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56CA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26BD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4A2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839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0EE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4CAAF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5BA3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53D0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2EAB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4538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4B64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C1E5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8E8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63D5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C87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E911D5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2054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1B5F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E5C5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90B0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930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C971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8CF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4F0E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99BF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6AB33A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028F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06C2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2585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37D0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0990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6BD5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CD5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14F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0878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FFC411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8AAB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8FDC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D6F7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A522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F13F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2DA4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E3EB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892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67AA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EAF1A2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AFD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2D7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9BF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64F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B765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(տող 2710 + տող 2720 + տող 2730 + տող 2740 + տող 2750 + տող 2760),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76CC6E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D6AF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E02E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29B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D6EB15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B23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D13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A67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64E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95E7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Բժշկական ապրանքներ, սարքեր և սարքավորումներ,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BAC27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24B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787A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AF75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F3784F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7664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B60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B22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1942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CDA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Դեղագործական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8588E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0F9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DB4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CD22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531D6A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53D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804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A2A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B8C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F1C3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բժշկական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6B0D8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2C4D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563E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73CB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93DDC7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3D2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432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33A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C405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D41F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Բժշկական սարքեր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47897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0E4E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7F5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783F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F47B2B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F9D5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30F5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000B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8B9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F637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Արտահիվանդանոցային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5793D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051A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8B79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768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F2159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069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87A7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36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D44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803F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2C01B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B19D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BC5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2BC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E2283B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50A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4ED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7A2A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8D0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61EF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Մասնագիտացված 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0EF74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0F08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92C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DB3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B83453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367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8EE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51B7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C00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288C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Ստոմատոլոգիական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46CA6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D35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9D58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26D9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6A66FA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36F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6D7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0C4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017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A9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Պարաբժշկական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AEBAB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E37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7AFC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078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6B5866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6B2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978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F26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465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6B91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Հիվանդանոցային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76B31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070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CFDE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5F3C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3CC6E5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24C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45D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8F5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DC7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CA3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հիվանդանոցային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30467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B7DE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A9F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51A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A6AAEF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2448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B63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87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93C9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5E52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Մասնագիտացված հիվանդանոցային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0454C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5CA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42EF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A99C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0AD65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7896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039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706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52F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E9D8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Բժշկական, մոր և մանկան կենտրոնների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5EF5D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99B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E6E8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245D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B4EEE4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B15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318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5AF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9AA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52C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Հիվանդի խնամքի և առողջության վերականգնման տնային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81760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97C3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F91D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9C31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F0513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6E8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D0C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201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00A7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F86D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B41A9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C760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8074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B7BB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AE81AD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4E1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4A9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213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14F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59D8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594C5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2689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351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B9EC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D735B8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B0B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643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002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20D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E12F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294F4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2A18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B3F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14AE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52699B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C36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22D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B11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1D4F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2CB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C06FE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19E7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729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D83D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C86FF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371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F80A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87A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C06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D659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9048F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B512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4BB2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BADC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C1C8AC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8C85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AFE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0BF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221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DEC1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Առողջապահական հարակից ծառայություններ և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D6642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DF2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D737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3A8B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FC7938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529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663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1A6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A287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078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8374F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A151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827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E239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48D94A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33C5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ECC8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8C7E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9F4F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7478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BED3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5813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C06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AD5E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232D65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D97C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55C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CC3E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5448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91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C656B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9AE3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CE75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2F3E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2EE2D5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53B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174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9B06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16E7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74ED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ԵՎ ԿՐՈՆ (տող 2810 + տող 2820 + տող 2830 + տող 2840+ տող 2850 + տող 2860),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37EA1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1B59D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130610.5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2EB9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118701.0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3FE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11909.5</w:t>
                  </w:r>
                </w:p>
              </w:tc>
            </w:tr>
            <w:tr w:rsidR="00BA0181" w14:paraId="42FEF14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ED5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6CB8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B532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31B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1878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6A378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0902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18209.5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61F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A9FB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11909.5</w:t>
                  </w:r>
                </w:p>
              </w:tc>
            </w:tr>
            <w:tr w:rsidR="00BA0181" w14:paraId="355A5E7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BD0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A05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B6D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6870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7F44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C26F7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A89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18209.5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8EF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8719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11909.5</w:t>
                  </w:r>
                </w:p>
              </w:tc>
            </w:tr>
            <w:tr w:rsidR="00BA0181" w14:paraId="44F1AF7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7907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E01C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6A28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7001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A8E4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D013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FB9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4969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0F91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04A9DE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5519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7837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A566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06FE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2A2C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0B71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67BF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EF9F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851E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7F05C9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772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016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0E39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440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8F71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1CED1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FCE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125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F9DA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B062D9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D2B4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136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192A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4567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6748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51B3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BD45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D5B8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E23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6C5746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FC63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3BC9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7B95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D099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95529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8E9D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518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14CB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9D3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5E6030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EC2A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E154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2F66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363F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F14C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6D27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FB9E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AD0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DFD2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EFBD17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E39E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FDBA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BAC1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55D8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0B00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BCA1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913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AE01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2EF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9ABF7C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0217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FCA1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8864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36AC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3C4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A5967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9859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75E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7C05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7597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D12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2C6C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075C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3BAE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5CE5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39AF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C2CA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95F8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290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C50C5E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5F1D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8AAF8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D78C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F723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D6E7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24886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1AC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06A4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A0C2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092F80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5F0D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41BA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4AE9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A3B8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9B89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BBC5A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9C1F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268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F80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0049F3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3264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0289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1140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AF43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8A6E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5683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6A1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11229.5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8CE5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FEBC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11229.5</w:t>
                  </w:r>
                </w:p>
              </w:tc>
            </w:tr>
            <w:tr w:rsidR="00BA0181" w14:paraId="71A178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DA34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CC20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BDF4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1A01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17E2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4DE0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CE3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0D7F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8C7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D69D0C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96C6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05D6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BCB7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8D9D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ABA1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11F73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60AA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313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4464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142C5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AAC0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70EB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6C71D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7825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0585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B9CA6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7F37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31E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D56A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680.0</w:t>
                  </w:r>
                </w:p>
              </w:tc>
            </w:tr>
            <w:tr w:rsidR="00BA0181" w14:paraId="48D9B85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ED2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D6A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DB3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9435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A5FB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Մշակութային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16BEE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692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109601.0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CA97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109601.0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DAE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0BB37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239E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4FBC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C1AD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DCB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54BA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Գրադարաններ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E35F9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7FB1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8F20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9F1B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14FAFA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595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847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53BE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825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41D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Թանգարաններ և ցուցասրահներ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6E368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F254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6B4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F795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97956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1EBA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A9E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00B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5E1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14A3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Մշակույթի տներ, ակումբներ, կենտրոններ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AA35B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B9DC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109601.0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17FB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109601.0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E4D5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E215AA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8798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BB33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7508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7FA3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7074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9E9C2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8BB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8FC6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7512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43A75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F7A7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9A08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187C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2EAD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7CBC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11D92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38B2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EFC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8CC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544F04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CC62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A017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6D00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87EC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576E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CE92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596F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CB1C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D26C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A30ED7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229F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174B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8B92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4BB8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A1A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5C795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8CD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797C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77C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2249F1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368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C775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A84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9F61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2146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25F4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C3CB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159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F64A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C6036E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872C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7F6F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A1DD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6F50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3E5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0AF4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F1B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6E18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6538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CB3A74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6AD9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EF8E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FE82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AD58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F357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9346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49FD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40F5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E0E9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CA846A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52D8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F781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FF0F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8BF3F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A57F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AC87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66A1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168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A5B2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9BA4A8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C54A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97E6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27A7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0697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BC6D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F7E5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086C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E80E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472F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FBFDDB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A527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9AFB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67B4B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C75C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FD8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62DBE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B01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49BF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0A5A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FDCD0F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9C4D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0722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6F43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2C8F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4FC4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8E36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B69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428A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7B1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DAA990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9A82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5269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5D50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96E0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E63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69FE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2544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108101.0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872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108101.0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3EA2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039A70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DB0F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A73F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F466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094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C9CF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DDB3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EE9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002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7385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F3C4DB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A1C7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23E3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AC20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2DA9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8AE5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5537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EA83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88F8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76C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1C1899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F090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A226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62FD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733C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B761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BD83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2713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D7F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0FC0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4EC02F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9032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BEFE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0266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CEB1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3D6B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B183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633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6A9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CF9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4F424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979D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51AD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3276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BAC4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DF8E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02F5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028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6E25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72C8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EB5EB2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ADD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183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C165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27C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F992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Այլ մշակութային կազմակերպություններ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8377B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455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AA4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0D2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3584B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0B0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7BD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BAE9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5954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C5DB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752E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95EA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FFF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8C1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963B5E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0633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AF77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3885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12C0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2962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083E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DFB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399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CF8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97AE3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566B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306A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2EBA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7BF3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E538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C739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AE2A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6029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E90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F2DFA8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8860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AFCA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C914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D2F9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8CBD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60D23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D836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65B6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D9AF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B508F4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1B56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8595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8A8F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7BCD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450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73F66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FDE0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47C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693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97FED3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4CF7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762B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30E0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DEC9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9889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A8C8E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F9EB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945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96E7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285E6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C98A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9C6B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9383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E78B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AAD9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D19BB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0C2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F34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CCC4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80A6E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A897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9197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1C1C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4560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3FBE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2335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5B67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5CF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9799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ECBF6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F12A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A86B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F580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1B37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F377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CFE2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F242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BE82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517B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CF34A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E24C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6490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C5DB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537C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AEEB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D4DF9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34A8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FC5C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7288B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FD923A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E7D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9FF0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A24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4D9E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90F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Արվեստ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258F4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590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06B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2530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B888F2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A19F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2A6B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39F9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E322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6FB4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C1B4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540D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5BC3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1A23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C46C28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E8214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1B2C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369A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94BA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7A4D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1C039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324E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C8D3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226C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5FB38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0FF1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71DF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4D22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E60E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8761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E7AAC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F33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764A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D7A5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4F2295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122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5390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8DEF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D8C8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4B81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E871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EC45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FB93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14A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22B0B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8269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DA66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6A48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37FD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CA4B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F8B8A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FEDC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0C2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2F8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DA4E8B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F0A8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3DBE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7CDE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2544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9222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B1237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B580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C509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D9BF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7A8292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F63E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27949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B52B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23B9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4A6E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D94F69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3E7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3B7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021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427D4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FB10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66C8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E1F8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B750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4526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18EA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4DD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0A1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7CFB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6E45CC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4ECB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A2C9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D0C8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6339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609A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CC8D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2240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D89A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65C0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17408B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7CA3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5288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06B4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0716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AC0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FF75C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662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E26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DF3F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106A90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0309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533D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2021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7F1E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8A6F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0AA0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F087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52A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7A0F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0EF02F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02D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2826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1D9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EDA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A18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11EB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Կինեմատոգրաֆիա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F3BD4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1173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3C12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6469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841F10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2B8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2827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DDA5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DAE1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D9A6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A262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Հուշարձանների և մշակութային արժեքների վերականգնում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C6AF3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C8CF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9FF6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915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28120D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76D4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84CA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1994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2273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835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6B004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74CF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03BA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E528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A4BE0E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4E3F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A661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BD88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E67D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38BB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D48E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031B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0F9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215D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5819A0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08A1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E4B5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DA1F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BA5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7A4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Ռադիո և հեռուստահաղորդումների հեռարձակման և հրատարակչական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819AD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D7A0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E3A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DCF2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3AA1DA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F16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02D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62E8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39E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0DDD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Հեռուստառադիոհաղորդումներ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5A7A9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E8A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F323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7133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95BF3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020E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B0F3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38DE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746A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E8B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C1DA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B600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F3C5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B9D7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E80081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596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90D0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52C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86B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975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Հրատարակչություններ, խմբագրություններ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F0A067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6689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6FBD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732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67FCC6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2394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B84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82E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5198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D092D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Տեղեկատվության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9D997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665B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A1B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3DE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85DF90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275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2840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2B0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7FFE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0B7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4411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A2F5B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A25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707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EB0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E8A667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640F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797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3A8E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3C84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789F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Երիտասարդական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F47C8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94E6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1DB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D517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9D41D7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8E9B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A3A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16C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A30F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B4A47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Քաղաքական կուսակցություններ, հասարակական կազմակերպություններ, արհմիություններ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15EF9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5AB4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8B5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3991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BEB56E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BDEA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8DCE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E1F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2AA7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32EB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23E9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0874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2722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227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A719C8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079E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02A64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1030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ED1B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0BBC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4016F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D9D2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2CD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02D9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0A1808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8F848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BBE1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8D8D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3917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F4DA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C2E2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951A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F4C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4EE9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A59A5D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C8FE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ABC4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6FF8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606A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9430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5C422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27C0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DED2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05A6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6379FB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D1E2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B66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3F17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302A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A734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2528C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97CB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20A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E01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34F8B2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6C8C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26FD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8446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4BB9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E8FF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AB4C7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B0C0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87C1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E917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C7D2AD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91EF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6E45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2D74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A0B1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98AE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A3072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63C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5688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9346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9D4159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0590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38D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59BC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68C0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775E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03456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A97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F03D5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E26D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3404B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C15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0D1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677A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9319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115E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61E56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B94B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5E0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2AC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B02FBB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651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8E96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E5EF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F22E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B79B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2A6F3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8D7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F4B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FA53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C98050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04E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785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1291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1726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FA61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13F98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7B4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E256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EAC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C7E9C4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574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D8F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2E9C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EB0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42D1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ԿՐԹՈՒԹՅՈՒՆ (տող 2910 + տող 2920 + տող 2930 + տող 2940+ տող 2950 + տող 2960 + տող 2970 + տող 2980),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1209A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8CD5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1928519.3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9764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924767.7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AE06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1003751.6</w:t>
                  </w:r>
                </w:p>
              </w:tc>
            </w:tr>
            <w:tr w:rsidR="00BA0181" w14:paraId="03F0B12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DAAE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338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061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AD5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B9C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Նախադպրոցական և տարրական ընդհանուր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A858F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A144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1682526.0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9077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679074.4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03CF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1003451.6</w:t>
                  </w:r>
                </w:p>
              </w:tc>
            </w:tr>
            <w:tr w:rsidR="00BA0181" w14:paraId="3836915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990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2A5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1C4C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721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A9A0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Նախադպրոցական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03D6E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77BD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1682526.0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7860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679074.4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CC17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1003451.6</w:t>
                  </w:r>
                </w:p>
              </w:tc>
            </w:tr>
            <w:tr w:rsidR="00BA0181" w14:paraId="77832E2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2059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DC6B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DA8F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8961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03330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C91D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CA4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614686.6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F5E0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614686.6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7152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6622C0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E050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3B16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906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2AB7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7BA5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D436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D755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62887.8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C67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62887.8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5DB7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AC806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06F8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427B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3CFB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3DF6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EDA2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949C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C939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7A8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8837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CD0E5B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BDBF3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E292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E8F2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74D1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48D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F41D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D8F3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80005.9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C746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A15B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80005.9</w:t>
                  </w:r>
                </w:p>
              </w:tc>
            </w:tr>
            <w:tr w:rsidR="00BA0181" w14:paraId="6B27212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8EF6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5010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6709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A506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A9F4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DD8B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42B71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920237.7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5F29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9A9E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920237.7</w:t>
                  </w:r>
                </w:p>
              </w:tc>
            </w:tr>
            <w:tr w:rsidR="00BA0181" w14:paraId="06C1046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F13F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E5D2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75F6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3D6E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7FF4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2963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E45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3208.0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4152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B629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3208.0</w:t>
                  </w:r>
                </w:p>
              </w:tc>
            </w:tr>
            <w:tr w:rsidR="00BA0181" w14:paraId="62D6C5D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2D8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10F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E32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9973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BD38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Տարրական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0ED01D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2BBD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D99C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20DC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9BDE0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06D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7AB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8B62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1FAF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5EA6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Միջնակարգ ընդհանուր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5DC03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2E4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BA8A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0CB8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B20DF7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306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6E3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0069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AA0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A3B6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Հիմնական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F6D3B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4C4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FBB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893F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B1BD2C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AB52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52F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900E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5231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1176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4ACA3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C81F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390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952D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40ECC5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2F45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5713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55E9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A9A4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C69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16900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07DA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0C44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6F7D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E246F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2329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CD1C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7CAB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8435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B51C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DDAAC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E03B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05DE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BD5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29FCEE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A1A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98BB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29DD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EF6B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B6C4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2590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9B5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329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D2BA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9E9FA8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157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F2BF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5D7A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EFB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DBC3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Միջնակարգ(լրիվ)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3B0C08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97EA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B93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E95E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F63D17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D536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82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FA0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9F3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3E98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և միջին մասնագիտական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521CC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613F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8F49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C73D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8B9B85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8D4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535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AFF7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7B4C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E03E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F8090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E810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7866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5D3B5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36B23F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0DB1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299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F76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AF5B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265F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Միջին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7FB7A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5A7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857F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4486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396B52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F6E3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3B90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D156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C14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7553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Բարձրագույն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CCCF6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CC97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A363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EE79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9B124A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0E00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F493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92A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AE1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0133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Բարձրագույն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BE2AB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7A043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1ED8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3466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A7FFAD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7F3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212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BC7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1C05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BA89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Հետբուհական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9F4F1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9317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A95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7FD5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DEC986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7792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EAB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6BC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E83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5C4F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Ըստ մակարդակների չդասակարգվող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B10EC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05E6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245393.3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2702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245093.3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5871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</w:tr>
            <w:tr w:rsidR="00BA0181" w14:paraId="5EF8BCF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EBA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ECA0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8900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B677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E10A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Արտադպրոցական դաստիարակություն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D1EC99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E95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245393.3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0B92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245093.3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AEAA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</w:tr>
            <w:tr w:rsidR="00BA0181" w14:paraId="44029E0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65EB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B9C0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D3EF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63B3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A758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BAF5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5E5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69355.8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F8ED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69355.8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887E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A5B9B5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56F2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5E14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FCD1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BA79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973E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00E85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D7C7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D94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5FC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FF0D52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43E2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1A30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73DB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7AC4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A453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FD31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77D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FDCE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963A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F5413A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F4BE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FE96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A2AB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5E34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D26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71946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34B5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EE99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4A9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E8E335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21CA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2BEC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D153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1462D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05C8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8A3D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CC3E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550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01E1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41AFF1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551A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2B19F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0C4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13FF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F2FA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B42C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890F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E264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0384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6C647B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9CBC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BA61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0033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94C8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972D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8378AD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6CA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0D82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00F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FBAC7E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96E6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E219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C71F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C896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F7C7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A607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3897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D68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75CA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AD447C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433E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7DAF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727F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5157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504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D936D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A191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0932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9B07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5D0990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3A3F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63DC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CEF9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FFD5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801F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A08C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7F6B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07F7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66F1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ADA98D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C5D8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C69F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A20D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AB87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3775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45EA7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FE6D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79CA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15E4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2E3672B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6622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010F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7A04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DC29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F67D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E03B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9D89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6A6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FC5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FBBD7B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9E23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8531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85D8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95C3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935EB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A600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056E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1CA5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BFB7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4782144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FFB5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B4EA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4CF5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2BD2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E7F3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68448B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64A2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6AFE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7EC1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6BB10B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1066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0131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9E3A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F466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D856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02EC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612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03DB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BD9A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C61D385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D76A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EB33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E6C8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61550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C869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B4113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64ED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A72D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507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69014C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C8C1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6B15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EE50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4DF6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B9CE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FE46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618E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6CCF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1A7D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EE9F55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B03D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03E1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B5F3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06684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9D64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FF4E0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0ED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157982.5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4B4A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157982.5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43C4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06885A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6F52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8E46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F965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76DA9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6AF0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B4A58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043E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4385.0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B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4385.0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97D4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848C09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B541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5F80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A1B0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BFBF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E087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86F5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1759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92F2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3747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9F718B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1513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6C96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98DB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EBE1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0121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A2AE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2522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53DD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30F8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ADAE6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AFAB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0419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0861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5B49E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EE01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87081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EA71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BCD9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A8C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60792E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9327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2A34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F9C4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C6CA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0F00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A405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C35E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C41B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129A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</w:tr>
            <w:tr w:rsidR="00BA0181" w14:paraId="1E50FDE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C953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465B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02E6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1BD9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2902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C153F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F8AE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11E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893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225732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89E8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7135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E9A9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A1D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5BEA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2F93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B8AD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A22A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F9A7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C24C8C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EF07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CBF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964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7573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9150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Լրացուցիչ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08445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1E0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BFEA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6220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71D2E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655E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A44D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F3E8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F704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3317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1D0B1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ED3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A7DE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C462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E0A67B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EEA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0DD1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E48D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D549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41C8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B7F6F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9F58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C7AA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95CC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C28F2A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A7EE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4059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7543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76E9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A8D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D67D31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DA13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F4BD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E720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76CC03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1931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38E9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26FD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A9EA1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663C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AE809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87FCA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40D0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56DA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9E22C5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7C7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966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6EA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1132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91A5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A4142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718B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6C869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5163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A38FAF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D24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C39D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405B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CD74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BEB2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68222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267B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0B60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35A3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BC47BF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0FA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865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8C1B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C733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C770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(տող 3010 + տող 3020 + տող 3030 + տող 3040 + տող 3050+ տող 3060 + տող 3070 + տող 3080 + տող 3090),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9FC31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BA73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9BCD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F881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BDEB24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5D4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2B82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ED88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492E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53B34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Վատառողջություն և անաշխատունակություն,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2D2C92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3A3C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EA86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EC66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910CF3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A9C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ADA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04C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05D7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EB97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Վատառողջություն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CE8B4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337A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A04D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86E6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BF7218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9803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889A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5DD8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15D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FE02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Անաշխատունակություն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675EC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D03D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9246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5457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3FB13B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EFBF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4C8C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6A3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4DE7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702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Ծերություն,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C909F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FC23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A730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B8C1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3C569B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F615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7147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C1D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F66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3523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Ծերություն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A6BA9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0F0D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338A8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5EF2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5B3A9E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464C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ABF9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5F96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C9DB6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B0DB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E8BFC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1060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1669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9176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48C238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8DFF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444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48019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30F55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FF7F7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7868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0FE4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6EC2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DE37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1F8E73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B969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DAAB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B630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406D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788E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0CBAA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04D6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5B0D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D61A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7CF6E6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AF9C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C339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4C0FD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C712A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E4E7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C629E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1DBC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A4EB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ABD5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9828BD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C3D0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E82C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BAD2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FDA4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6FAD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60EFF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331A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563E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5AB1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75819A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ABCA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64F3F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030A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6A04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F8D1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93DE1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C813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6A2F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6416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009E41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D2AE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4D1B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D35F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CF7B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7E1E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630EA6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5D01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C0D3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4E1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42C993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148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890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6ABB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5FE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1FDE6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76224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700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EC6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D665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7B4BD81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E728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C6A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178D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4EE0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C3EF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Գործազրկություն,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47401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2E0C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679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C88B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2AB0E9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6B1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588A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8C78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AB9B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2919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Գործազրկություն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493DD4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5C9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78BC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A02D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31E1F66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FB6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8164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A76C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CA9B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75BA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D4A3E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1E87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09CA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6E16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F9AC8B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57F1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87FE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E7FE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D9E5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0E6F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889C3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ED78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0450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5848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8B807C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124CB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3070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5486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7FF1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22D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536B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0111E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7A0D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1D8E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BFC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F6F1F6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F14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000E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F6D3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CD18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F3B5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9A4C9B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BE34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AD43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B148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A9E3A4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4EAF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6EE2F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C3C7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9893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0C0FD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289FD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91E1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39B5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C1E2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A339CF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F7E4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C4F9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75AD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46F93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93E3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Հուղարկավորության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544EF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75B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B5BC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CCB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8D7200A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956D7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56F4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A529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FC20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439F9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20E9B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2C6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E7A5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8844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2A00C99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4D25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6EC2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DD6F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C191F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C82DE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1558D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EE470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E617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E2F0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D90512F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FFB4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6FD3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D7A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8D85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FBC85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 xml:space="preserve">Սոցիալական պաշտպանության ոլորտում հետազոտական և նախագծային աշխատանքներ, որից` 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20286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A315C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476A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7E10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55AEADF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7664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C2C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701B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A4637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47962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 ոլորտում հետազոտական և նախագծային աշխատանքներ,որից`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21706F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2FEE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9E70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165E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C9C4F5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4201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0D46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11B0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7C54C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8CCF3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FB660A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6465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5D7C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44C3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D3568D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C9E8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AD71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B829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D11B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DDB9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6F2E83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5849E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9107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A943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E8C627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3A59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3A4FD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D344E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C8F9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8C6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պաշտպանությանը տրամադրվող օժադակ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40A250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FAECD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1E33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6684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467028A0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91DF6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F0D7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4FA7B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A0F82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1CB5C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վարձատրություններ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C43802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8626A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0434D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C7FC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90FE676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368DA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A4E2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542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01E24D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5377D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28709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3CE1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5E02F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63BC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1C734F2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8F3F1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32B6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614B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5B721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F3020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660BE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26F7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AC89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E8168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726C3AC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6EA4C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7634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7F2B5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6DCC7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07BA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D4D32A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5F69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2DC65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DF61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D10FBC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D65F1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C9AD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C8D69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9B92F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1F0DB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ՀԻՄՆԱԿԱՆ ԲԱԺԻՆՆԵՐԻՆ ՉԴԱՍՎՈՂ ՊԱՀՈՒՍՏԱՅԻՆ ՖՈՆԴԵՐ (տող 3110),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D1BE8C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7FB84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8DE2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148436.1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E766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7CC946A7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8ABA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E311B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EDA4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8F79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E2F7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կառավարության և համայնքների պահուստային ֆոնդ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AF03FB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86676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F922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148436.1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6175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13017EFE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878C4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DDA08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125525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97063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9813A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ՀՀ համայնքների պահուստային ֆոնդ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1F39D5" w14:textId="77777777" w:rsidR="00BA0181" w:rsidRDefault="00BA0181" w:rsidP="009676F5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A56D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2C50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148436.1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E9E73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2F9A4938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1884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4DF03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C2ED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CA84B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13111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2441B2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958C7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FA1BB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C822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0A7F8173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7B984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4E46E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C23E2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9595C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60A78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(վարչական բյ.)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7C7496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173E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-141563.9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88E2E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3436.1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36111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BA0181" w14:paraId="628A80ED" w14:textId="77777777" w:rsidTr="009676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5DC1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83000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62FD8" w14:textId="77777777" w:rsidR="00BA0181" w:rsidRDefault="00BA0181" w:rsidP="009676F5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61BA8" w14:textId="77777777" w:rsidR="00BA0181" w:rsidRDefault="00BA0181" w:rsidP="009676F5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FB99F" w14:textId="77777777" w:rsidR="00BA0181" w:rsidRDefault="00BA0181" w:rsidP="009676F5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(ֆոնդային բյ.)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80EE70" w14:textId="77777777" w:rsidR="00BA0181" w:rsidRDefault="00BA0181" w:rsidP="009676F5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82B4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06462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7E289" w14:textId="77777777" w:rsidR="00BA0181" w:rsidRDefault="00BA0181" w:rsidP="009676F5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</w:tbl>
          <w:p w14:paraId="7680F84F" w14:textId="77777777" w:rsidR="00BA0181" w:rsidRDefault="00BA0181" w:rsidP="009676F5"/>
        </w:tc>
        <w:tc>
          <w:tcPr>
            <w:tcW w:w="29" w:type="dxa"/>
          </w:tcPr>
          <w:p w14:paraId="4CC2E456" w14:textId="77777777" w:rsidR="00BA0181" w:rsidRDefault="00BA0181" w:rsidP="009676F5">
            <w:pPr>
              <w:pStyle w:val="EmptyLayoutCell"/>
            </w:pPr>
          </w:p>
        </w:tc>
        <w:tc>
          <w:tcPr>
            <w:tcW w:w="29" w:type="dxa"/>
          </w:tcPr>
          <w:p w14:paraId="6BBE97F9" w14:textId="77777777" w:rsidR="00BA0181" w:rsidRDefault="00BA0181" w:rsidP="009676F5">
            <w:pPr>
              <w:pStyle w:val="EmptyLayoutCell"/>
            </w:pPr>
          </w:p>
        </w:tc>
      </w:tr>
    </w:tbl>
    <w:p w14:paraId="688A0573" w14:textId="77777777" w:rsidR="00BA0181" w:rsidRDefault="00BA0181" w:rsidP="00BA0181"/>
    <w:p w14:paraId="7D0FCCE4" w14:textId="77777777" w:rsidR="00BA0181" w:rsidRDefault="00BA0181"/>
    <w:sectPr w:rsidR="00BA0181">
      <w:pgSz w:w="12240" w:h="15840"/>
      <w:pgMar w:top="288" w:right="0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40"/>
    <w:rsid w:val="0074621A"/>
    <w:rsid w:val="00BA0181"/>
    <w:rsid w:val="00E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9FA5"/>
  <w15:chartTrackingRefBased/>
  <w15:docId w15:val="{695BA54B-909E-4DA8-8919-28ADEE0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BA0181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15053</Words>
  <Characters>85804</Characters>
  <Application>Microsoft Office Word</Application>
  <DocSecurity>0</DocSecurity>
  <Lines>715</Lines>
  <Paragraphs>201</Paragraphs>
  <ScaleCrop>false</ScaleCrop>
  <Company/>
  <LinksUpToDate>false</LinksUpToDate>
  <CharactersWithSpaces>100656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Ghandiljyan</dc:creator>
  <cp:keywords/>
  <dc:description/>
  <cp:lastModifiedBy>Tigran Ghandiljyan</cp:lastModifiedBy>
  <cp:revision>2</cp:revision>
  <dcterms:created xsi:type="dcterms:W3CDTF">2023-06-07T13:03:00Z</dcterms:created>
  <dcterms:modified xsi:type="dcterms:W3CDTF">2023-06-07T13:05:00Z</dcterms:modified>
</cp:coreProperties>
</file>