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B706D" w:rsidRPr="00757103" w14:paraId="3BAA3608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5763A4C" w14:textId="77777777" w:rsidR="00DB706D" w:rsidRPr="00757103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73825" w14:textId="77777777" w:rsidR="00DB706D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21C8AB" w14:textId="77777777" w:rsidR="00DB706D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381C313F" w14:textId="77777777" w:rsidR="00DB706D" w:rsidRDefault="00DB706D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C9A11BC" w14:textId="77777777" w:rsidR="00DB706D" w:rsidRPr="008E336E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A71697" w14:textId="11BAC006" w:rsidR="00DB706D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1A68A8" w14:textId="77777777" w:rsidR="00DB706D" w:rsidRPr="00476674" w:rsidRDefault="00DB706D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2DF203" w14:textId="77777777" w:rsidR="00DB706D" w:rsidRPr="00757103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B706D" w:rsidRPr="00317A4D" w14:paraId="54B16CE6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73954F" w14:textId="77777777" w:rsidR="00DB706D" w:rsidRPr="005C7132" w:rsidRDefault="00DB706D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33E818" w14:textId="77777777" w:rsidR="00DB706D" w:rsidRPr="00757103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E7E8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5BA5E2" w14:textId="77777777" w:rsidR="00DB706D" w:rsidRPr="00757103" w:rsidRDefault="00DB706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F77551" w14:textId="77777777" w:rsidR="00DB706D" w:rsidRPr="00727460" w:rsidRDefault="00321289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DB706D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B70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B706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05C7056" w14:textId="77777777" w:rsidR="00DB706D" w:rsidRPr="00DB706D" w:rsidRDefault="00DB706D" w:rsidP="00314AFC">
            <w:r w:rsidRPr="00DB706D">
              <w:rPr>
                <w:rFonts w:ascii="GHEA Grapalat" w:hAnsi="GHEA Grapalat"/>
                <w:sz w:val="24"/>
              </w:rPr>
              <w:t xml:space="preserve">78-րդ </w:t>
            </w:r>
            <w:proofErr w:type="spellStart"/>
            <w:r w:rsidRPr="00DB706D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DB706D">
              <w:rPr>
                <w:rFonts w:ascii="GHEA Grapalat" w:hAnsi="GHEA Grapalat"/>
                <w:sz w:val="24"/>
              </w:rPr>
              <w:t>,</w:t>
            </w:r>
          </w:p>
          <w:p w14:paraId="754E376E" w14:textId="77777777" w:rsidR="00DB706D" w:rsidRDefault="00DB706D" w:rsidP="00314AFC">
            <w:r w:rsidRPr="00DB706D">
              <w:rPr>
                <w:rFonts w:ascii="GHEA Grapalat" w:hAnsi="GHEA Grapalat"/>
                <w:color w:val="FF0000"/>
                <w:sz w:val="24"/>
                <w:lang w:val="hy-AM"/>
              </w:rPr>
              <w:t>94-րդ հոդված</w:t>
            </w:r>
          </w:p>
        </w:tc>
      </w:tr>
      <w:tr w:rsidR="00755280" w:rsidRPr="00317A4D" w14:paraId="015EEEC4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A8584B" w14:textId="77777777" w:rsidR="00755280" w:rsidRPr="005C7132" w:rsidRDefault="00755280" w:rsidP="007552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372DEE" w14:textId="77777777" w:rsidR="00755280" w:rsidRPr="00757103" w:rsidRDefault="00755280" w:rsidP="007552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E74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3-2501(Ա)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501635" w14:textId="45E9CE04" w:rsidR="00755280" w:rsidRPr="00757103" w:rsidRDefault="00755280" w:rsidP="007552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913F07" w14:textId="77777777" w:rsidR="00755280" w:rsidRPr="0062208A" w:rsidRDefault="00321289" w:rsidP="0075528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755280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75528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755280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02BC5A3" w14:textId="77777777" w:rsidR="00755280" w:rsidRDefault="00755280" w:rsidP="00755280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>7</w:t>
            </w:r>
            <w:r w:rsidRPr="00D61C5A">
              <w:rPr>
                <w:rFonts w:ascii="GHEA Grapalat" w:hAnsi="GHEA Grapalat"/>
                <w:sz w:val="24"/>
                <w:lang w:val="ru-RU"/>
              </w:rPr>
              <w:t>8-րդ հոդված,</w:t>
            </w:r>
          </w:p>
          <w:p w14:paraId="4A49CCBD" w14:textId="77777777" w:rsidR="00755280" w:rsidRDefault="00755280" w:rsidP="00755280">
            <w:pPr>
              <w:rPr>
                <w:rFonts w:ascii="GHEA Grapalat" w:hAnsi="GHEA Grapalat"/>
                <w:sz w:val="24"/>
                <w:lang w:val="ru-RU"/>
              </w:rPr>
            </w:pPr>
            <w:r w:rsidRPr="00755280">
              <w:rPr>
                <w:rFonts w:ascii="GHEA Grapalat" w:hAnsi="GHEA Grapalat"/>
                <w:color w:val="FF0000"/>
                <w:sz w:val="24"/>
              </w:rPr>
              <w:t>94</w:t>
            </w:r>
            <w:r w:rsidRPr="00755280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>1-ին մաս</w:t>
            </w:r>
          </w:p>
          <w:p w14:paraId="0C40564A" w14:textId="77777777" w:rsidR="00755280" w:rsidRDefault="00755280" w:rsidP="00755280"/>
          <w:p w14:paraId="1B3B1061" w14:textId="77777777" w:rsidR="00755280" w:rsidRPr="007405ED" w:rsidRDefault="00321289" w:rsidP="0075528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75528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5528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75528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55280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55280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970A461" w14:textId="43F01542" w:rsidR="00755280" w:rsidRDefault="00755280" w:rsidP="00755280">
            <w:r w:rsidRPr="00A42462">
              <w:rPr>
                <w:rFonts w:ascii="GHEA Grapalat" w:hAnsi="GHEA Grapalat"/>
                <w:sz w:val="24"/>
              </w:rPr>
              <w:t>95</w:t>
            </w:r>
            <w:r w:rsidRPr="00A42462">
              <w:rPr>
                <w:rFonts w:ascii="GHEA Grapalat" w:hAnsi="GHEA Grapalat"/>
                <w:sz w:val="24"/>
                <w:lang w:val="ru-RU"/>
              </w:rPr>
              <w:t xml:space="preserve">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2-րդ մաս,  </w:t>
            </w:r>
          </w:p>
        </w:tc>
      </w:tr>
    </w:tbl>
    <w:p w14:paraId="3AD1BEE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D"/>
    <w:rsid w:val="000B3A0A"/>
    <w:rsid w:val="00321289"/>
    <w:rsid w:val="00755280"/>
    <w:rsid w:val="00C576FD"/>
    <w:rsid w:val="00DB706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6FC3"/>
  <w15:chartTrackingRefBased/>
  <w15:docId w15:val="{413F2ABD-7228-4856-A67F-B027FBB6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706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B706D"/>
    <w:rPr>
      <w:i/>
      <w:iCs/>
    </w:rPr>
  </w:style>
  <w:style w:type="paragraph" w:styleId="ListParagraph">
    <w:name w:val="List Paragraph"/>
    <w:basedOn w:val="Normal"/>
    <w:uiPriority w:val="34"/>
    <w:qFormat/>
    <w:rsid w:val="00DB70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7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878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2022-08-24T08:14:00Z</dcterms:created>
  <dcterms:modified xsi:type="dcterms:W3CDTF">2022-09-01T09:47:00Z</dcterms:modified>
</cp:coreProperties>
</file>