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C810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2"/>
      <w:bookmarkStart w:id="1" w:name="_Toc43128693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3</w:t>
      </w:r>
      <w:bookmarkEnd w:id="0"/>
      <w:bookmarkEnd w:id="1"/>
    </w:p>
    <w:p w14:paraId="18AFB886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3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34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2846B4B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p w14:paraId="3B8E8CC5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ԴԱՍԱԿԱՐԳՈՒՄԸ՝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br/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</w:p>
    <w:p w14:paraId="66BB2A52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br/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</w:p>
    <w:p w14:paraId="355373F1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5D93AA7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</w:t>
      </w:r>
    </w:p>
    <w:p w14:paraId="04FF366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4DD6D6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սռնու </w:t>
      </w:r>
      <w:r w:rsidRPr="00485CFE">
        <w:rPr>
          <w:rFonts w:ascii="GHEA Grapalat" w:hAnsi="GHEA Grapalat"/>
          <w:sz w:val="24"/>
          <w:szCs w:val="24"/>
          <w:lang w:val="hy-AM"/>
        </w:rPr>
        <w:t>&lt;*&gt;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 անվաղուրն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1150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լիցաքավորված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5EEBD9E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---------------------------------------------</w:t>
      </w:r>
    </w:p>
    <w:p w14:paraId="72ED322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left="1134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&lt;*&gt; 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/>
          <w:sz w:val="24"/>
          <w:szCs w:val="24"/>
          <w:lang w:val="hy-AM"/>
        </w:rPr>
        <w:t>Օպերատորի դարձափոխային նստատեղով տրակտորների համար օպերատորին մոտ գտնվող սռնի է համարվում այն սռնին, որը սարքավորված է ամենամեծ տրամագիծ ունեցող դողերով</w:t>
      </w:r>
    </w:p>
    <w:p w14:paraId="10AB22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1150</w:t>
      </w:r>
      <w:r w:rsidR="00C04F07" w:rsidRPr="00485CFE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լիցաքավորված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ճանապարհային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105636E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5685FA1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CD71B1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բարձրացողուն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մշակաբույսերի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այգիները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1337350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բարձրանալով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տեղաշարժվել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զուգահեռ։</w:t>
      </w:r>
    </w:p>
    <w:p w14:paraId="47FAD23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7C5F856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չափազանց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778DE98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քառանիվ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սարքավորանքը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շրջանակ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տոննայից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850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A44DEE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5F27E4F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C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878F2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C1-C5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T1-T5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38C9B1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C4.1`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T4.1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նույնանման։</w:t>
      </w:r>
    </w:p>
    <w:p w14:paraId="6425E6B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</w:p>
    <w:p w14:paraId="1D0FF66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086BDE8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2D449B1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3BFF789C" w14:textId="77777777" w:rsidR="00C04F07" w:rsidRPr="00485CFE" w:rsidRDefault="00C04F0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2C2C0A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14669C0B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a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b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7D1AC0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a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D781FE7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b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446CA6D3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Rb3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48D8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տիպերը</w:t>
      </w:r>
    </w:p>
    <w:p w14:paraId="60A8624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36CF1B7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բնութագրերը՝</w:t>
      </w:r>
    </w:p>
    <w:p w14:paraId="425D0CE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C5CD7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693C1A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բնութագրեր՝</w:t>
      </w:r>
    </w:p>
    <w:p w14:paraId="7933AFC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լոնժերոնային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ծխնիավոր</w:t>
      </w:r>
      <w:r w:rsidRPr="00485CFE">
        <w:rPr>
          <w:rFonts w:ascii="GHEA Grapalat" w:hAnsi="GHEA Grapalat"/>
          <w:sz w:val="24"/>
          <w:szCs w:val="24"/>
          <w:lang w:val="hy-AM"/>
        </w:rPr>
        <w:t>–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հոդակապված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4EEB225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շարժիչներ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էլեկտրաշարժիչ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հիբրիդային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2D91FEC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E7426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տարբերվում՝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EC234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շարժիչով՝</w:t>
      </w:r>
    </w:p>
    <w:p w14:paraId="6C12C9F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սկզբունքով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7DADAC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գլանների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07DA3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30%,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524C16B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4C118D4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864D7B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2FB4974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(10%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E1BFB5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5286518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ընթացքային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05F2C43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4D5D7A5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62A728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փաստաթղթերում։</w:t>
      </w:r>
    </w:p>
    <w:p w14:paraId="7579987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54DACFC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նույնանման։</w:t>
      </w:r>
    </w:p>
    <w:p w14:paraId="6961776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Կցորդները՝</w:t>
      </w:r>
    </w:p>
    <w:p w14:paraId="5B2FA002" w14:textId="77777777" w:rsidR="00C04F07" w:rsidRPr="00485CFE" w:rsidRDefault="00C04F0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D1A5FE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DD8EA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59B5D0C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F16C8F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բնութագրեր՝</w:t>
      </w:r>
    </w:p>
    <w:p w14:paraId="18289CC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լոնժերոնային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ծխնիավոր</w:t>
      </w:r>
      <w:r w:rsidR="00316592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հոդակապված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69141B9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92BE548" w14:textId="0C70D1A2" w:rsidR="00DF53BD" w:rsidRPr="00485CFE" w:rsidRDefault="00C320FE" w:rsidP="00906AE4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Cs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2.3.2.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տարբերվում՝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(10%-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bookmarkStart w:id="4" w:name="bookmark3"/>
      <w:bookmarkStart w:id="5" w:name="_Toc431286935"/>
      <w:bookmarkEnd w:id="4"/>
      <w:bookmarkEnd w:id="5"/>
    </w:p>
    <w:sectPr w:rsidR="00DF53BD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E13E" w14:textId="77777777" w:rsidR="00586095" w:rsidRDefault="00586095" w:rsidP="0086157E">
      <w:pPr>
        <w:spacing w:after="0" w:line="240" w:lineRule="auto"/>
      </w:pPr>
      <w:r>
        <w:separator/>
      </w:r>
    </w:p>
  </w:endnote>
  <w:endnote w:type="continuationSeparator" w:id="0">
    <w:p w14:paraId="72C084A9" w14:textId="77777777" w:rsidR="00586095" w:rsidRDefault="00586095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EC6E" w14:textId="77777777" w:rsidR="00586095" w:rsidRDefault="00586095" w:rsidP="0086157E">
      <w:pPr>
        <w:spacing w:after="0" w:line="240" w:lineRule="auto"/>
      </w:pPr>
      <w:r>
        <w:separator/>
      </w:r>
    </w:p>
  </w:footnote>
  <w:footnote w:type="continuationSeparator" w:id="0">
    <w:p w14:paraId="62B1A8D9" w14:textId="77777777" w:rsidR="00586095" w:rsidRDefault="00586095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028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86095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06AE4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12</cp:revision>
  <dcterms:created xsi:type="dcterms:W3CDTF">2021-07-15T11:31:00Z</dcterms:created>
  <dcterms:modified xsi:type="dcterms:W3CDTF">2021-11-29T10:54:00Z</dcterms:modified>
</cp:coreProperties>
</file>