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E383B4" w14:textId="77777777" w:rsidR="009015FC" w:rsidRDefault="009015FC" w:rsidP="009015FC">
      <w:pPr>
        <w:pStyle w:val="mechtex"/>
        <w:jc w:val="left"/>
        <w:rPr>
          <w:rFonts w:ascii="Sylfaen" w:hAnsi="Sylfaen" w:cs="Sylfaen"/>
        </w:rPr>
      </w:pPr>
    </w:p>
    <w:p w14:paraId="44407458" w14:textId="77777777" w:rsidR="009015FC" w:rsidRDefault="009015FC" w:rsidP="009015FC">
      <w:pPr>
        <w:pStyle w:val="mechtex"/>
        <w:ind w:left="1080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2</w:t>
      </w:r>
    </w:p>
    <w:p w14:paraId="77BC39A5" w14:textId="77777777" w:rsidR="009015FC" w:rsidRDefault="009015FC" w:rsidP="009015FC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>
        <w:rPr>
          <w:rFonts w:ascii="GHEA Mariam" w:hAnsi="GHEA Mariam"/>
          <w:spacing w:val="-6"/>
        </w:rPr>
        <w:t xml:space="preserve">       </w:t>
      </w:r>
      <w:r>
        <w:rPr>
          <w:rFonts w:ascii="GHEA Mariam" w:hAnsi="GHEA Mariam"/>
          <w:spacing w:val="-6"/>
        </w:rPr>
        <w:tab/>
        <w:t xml:space="preserve"> 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2020 </w:t>
      </w:r>
      <w:proofErr w:type="spellStart"/>
      <w:r>
        <w:rPr>
          <w:rFonts w:ascii="GHEA Mariam" w:hAnsi="GHEA Mariam"/>
          <w:spacing w:val="-6"/>
        </w:rPr>
        <w:t>թվականի</w:t>
      </w:r>
      <w:proofErr w:type="spellEnd"/>
    </w:p>
    <w:p w14:paraId="0AFC5B71" w14:textId="67F6AB6F" w:rsidR="009015FC" w:rsidRDefault="009015FC" w:rsidP="009015FC">
      <w:pPr>
        <w:pStyle w:val="mechtex"/>
        <w:jc w:val="left"/>
        <w:rPr>
          <w:rFonts w:ascii="GHEA Mariam" w:hAnsi="GHEA Mariam"/>
          <w:spacing w:val="-2"/>
        </w:rPr>
      </w:pP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B56CBC">
        <w:rPr>
          <w:rFonts w:ascii="GHEA Mariam" w:hAnsi="GHEA Mariam"/>
          <w:spacing w:val="-2"/>
        </w:rPr>
        <w:t xml:space="preserve">     </w:t>
      </w:r>
      <w:r>
        <w:rPr>
          <w:rFonts w:ascii="GHEA Mariam" w:hAnsi="GHEA Mariam" w:cs="IRTEK Courier"/>
          <w:spacing w:val="-4"/>
          <w:lang w:val="pt-BR"/>
        </w:rPr>
        <w:t>հուլիսի</w:t>
      </w:r>
      <w:r>
        <w:rPr>
          <w:rFonts w:ascii="GHEA Mariam" w:hAnsi="GHEA Mariam" w:cs="Sylfaen"/>
          <w:spacing w:val="-2"/>
          <w:lang w:val="pt-BR"/>
        </w:rPr>
        <w:t xml:space="preserve"> 9-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1174</w:t>
      </w:r>
      <w:r>
        <w:rPr>
          <w:rFonts w:ascii="GHEA Mariam" w:hAnsi="GHEA Mariam"/>
          <w:spacing w:val="-2"/>
        </w:rPr>
        <w:t xml:space="preserve">-Ն </w:t>
      </w:r>
      <w:proofErr w:type="spellStart"/>
      <w:r>
        <w:rPr>
          <w:rFonts w:ascii="GHEA Mariam" w:hAnsi="GHEA Mariam"/>
          <w:spacing w:val="-2"/>
        </w:rPr>
        <w:t>որոշման</w:t>
      </w:r>
      <w:proofErr w:type="spellEnd"/>
    </w:p>
    <w:p w14:paraId="0E4CB221" w14:textId="77777777" w:rsidR="009015FC" w:rsidRDefault="009015FC" w:rsidP="009015FC">
      <w:pPr>
        <w:pStyle w:val="mechtex"/>
        <w:jc w:val="left"/>
        <w:rPr>
          <w:rFonts w:ascii="GHEA Mariam" w:hAnsi="GHEA Mariam"/>
          <w:spacing w:val="-2"/>
        </w:rPr>
      </w:pPr>
    </w:p>
    <w:tbl>
      <w:tblPr>
        <w:tblW w:w="16081" w:type="dxa"/>
        <w:tblInd w:w="-630" w:type="dxa"/>
        <w:tblLook w:val="04A0" w:firstRow="1" w:lastRow="0" w:firstColumn="1" w:lastColumn="0" w:noHBand="0" w:noVBand="1"/>
      </w:tblPr>
      <w:tblGrid>
        <w:gridCol w:w="531"/>
        <w:gridCol w:w="561"/>
        <w:gridCol w:w="558"/>
        <w:gridCol w:w="21"/>
        <w:gridCol w:w="669"/>
        <w:gridCol w:w="990"/>
        <w:gridCol w:w="8550"/>
        <w:gridCol w:w="2070"/>
        <w:gridCol w:w="2070"/>
        <w:gridCol w:w="61"/>
      </w:tblGrid>
      <w:tr w:rsidR="009015FC" w14:paraId="4905ACDC" w14:textId="77777777" w:rsidTr="009015FC">
        <w:trPr>
          <w:trHeight w:val="885"/>
        </w:trPr>
        <w:tc>
          <w:tcPr>
            <w:tcW w:w="16081" w:type="dxa"/>
            <w:gridSpan w:val="10"/>
            <w:vAlign w:val="bottom"/>
            <w:hideMark/>
          </w:tcPr>
          <w:p w14:paraId="2F5A58AE" w14:textId="77777777" w:rsidR="009015FC" w:rsidRDefault="009015FC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3808E9FF" w14:textId="77777777" w:rsidR="009015FC" w:rsidRDefault="009015FC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NN 3 ԵՎ 4 ՀԱՎԵԼՎԱԾՆԵՐՈՒՄ ԿԱՏԱՐՎՈՂ  ՓՈՓՈԽՈՒԹՅՈՒՆՆԵՐԸ </w:t>
            </w:r>
          </w:p>
        </w:tc>
      </w:tr>
      <w:tr w:rsidR="009015FC" w14:paraId="291F5716" w14:textId="77777777" w:rsidTr="009015FC">
        <w:trPr>
          <w:gridAfter w:val="1"/>
          <w:wAfter w:w="61" w:type="dxa"/>
          <w:trHeight w:val="345"/>
        </w:trPr>
        <w:tc>
          <w:tcPr>
            <w:tcW w:w="531" w:type="dxa"/>
            <w:noWrap/>
            <w:vAlign w:val="bottom"/>
            <w:hideMark/>
          </w:tcPr>
          <w:p w14:paraId="79C549DD" w14:textId="77777777" w:rsidR="009015FC" w:rsidRDefault="009015FC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1" w:type="dxa"/>
            <w:noWrap/>
            <w:vAlign w:val="bottom"/>
            <w:hideMark/>
          </w:tcPr>
          <w:p w14:paraId="20AF8A3D" w14:textId="77777777" w:rsidR="009015FC" w:rsidRDefault="009015F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58" w:type="dxa"/>
            <w:noWrap/>
            <w:vAlign w:val="bottom"/>
            <w:hideMark/>
          </w:tcPr>
          <w:p w14:paraId="09570FD1" w14:textId="77777777" w:rsidR="009015FC" w:rsidRDefault="009015F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690" w:type="dxa"/>
            <w:gridSpan w:val="2"/>
            <w:noWrap/>
            <w:vAlign w:val="bottom"/>
            <w:hideMark/>
          </w:tcPr>
          <w:p w14:paraId="6C068D9B" w14:textId="77777777" w:rsidR="009015FC" w:rsidRDefault="009015F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0" w:type="dxa"/>
            <w:noWrap/>
            <w:vAlign w:val="bottom"/>
            <w:hideMark/>
          </w:tcPr>
          <w:p w14:paraId="5273547D" w14:textId="77777777" w:rsidR="009015FC" w:rsidRDefault="009015F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50" w:type="dxa"/>
            <w:noWrap/>
            <w:vAlign w:val="bottom"/>
            <w:hideMark/>
          </w:tcPr>
          <w:p w14:paraId="2D7D2FE1" w14:textId="77777777" w:rsidR="009015FC" w:rsidRDefault="009015F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070" w:type="dxa"/>
            <w:noWrap/>
            <w:vAlign w:val="bottom"/>
            <w:hideMark/>
          </w:tcPr>
          <w:p w14:paraId="36A296DE" w14:textId="77777777" w:rsidR="009015FC" w:rsidRDefault="009015F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070" w:type="dxa"/>
            <w:noWrap/>
            <w:vAlign w:val="bottom"/>
            <w:hideMark/>
          </w:tcPr>
          <w:p w14:paraId="16828B1B" w14:textId="77777777" w:rsidR="009015FC" w:rsidRDefault="009015FC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9015FC" w14:paraId="25BCA76B" w14:textId="77777777" w:rsidTr="009015FC">
        <w:trPr>
          <w:gridAfter w:val="1"/>
          <w:wAfter w:w="61" w:type="dxa"/>
          <w:trHeight w:val="345"/>
        </w:trPr>
        <w:tc>
          <w:tcPr>
            <w:tcW w:w="531" w:type="dxa"/>
            <w:noWrap/>
            <w:vAlign w:val="bottom"/>
            <w:hideMark/>
          </w:tcPr>
          <w:p w14:paraId="325CBD63" w14:textId="77777777" w:rsidR="009015FC" w:rsidRDefault="009015FC"/>
        </w:tc>
        <w:tc>
          <w:tcPr>
            <w:tcW w:w="561" w:type="dxa"/>
            <w:noWrap/>
            <w:vAlign w:val="bottom"/>
            <w:hideMark/>
          </w:tcPr>
          <w:p w14:paraId="2ADA4300" w14:textId="77777777" w:rsidR="009015FC" w:rsidRDefault="009015F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58" w:type="dxa"/>
            <w:noWrap/>
            <w:vAlign w:val="bottom"/>
            <w:hideMark/>
          </w:tcPr>
          <w:p w14:paraId="12492E25" w14:textId="77777777" w:rsidR="009015FC" w:rsidRDefault="009015F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690" w:type="dxa"/>
            <w:gridSpan w:val="2"/>
            <w:noWrap/>
            <w:vAlign w:val="bottom"/>
            <w:hideMark/>
          </w:tcPr>
          <w:p w14:paraId="1C7BFE6F" w14:textId="77777777" w:rsidR="009015FC" w:rsidRDefault="009015F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90" w:type="dxa"/>
            <w:noWrap/>
            <w:vAlign w:val="bottom"/>
            <w:hideMark/>
          </w:tcPr>
          <w:p w14:paraId="5BDCBC9E" w14:textId="77777777" w:rsidR="009015FC" w:rsidRDefault="009015F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550" w:type="dxa"/>
            <w:noWrap/>
            <w:vAlign w:val="bottom"/>
            <w:hideMark/>
          </w:tcPr>
          <w:p w14:paraId="3E3CE080" w14:textId="77777777" w:rsidR="009015FC" w:rsidRDefault="009015F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41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07D65F1" w14:textId="77777777" w:rsidR="009015FC" w:rsidRDefault="009015F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9015FC" w14:paraId="0373E3CE" w14:textId="77777777" w:rsidTr="009015FC">
        <w:trPr>
          <w:gridAfter w:val="1"/>
          <w:wAfter w:w="61" w:type="dxa"/>
          <w:trHeight w:val="1095"/>
        </w:trPr>
        <w:tc>
          <w:tcPr>
            <w:tcW w:w="1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16F77AE" w14:textId="77777777" w:rsidR="009015FC" w:rsidRDefault="009015F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Գործառական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6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4F36D0" w14:textId="77777777" w:rsidR="009015FC" w:rsidRDefault="009015F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F692EB" w14:textId="77777777" w:rsidR="009015FC" w:rsidRDefault="009015F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հատկացումների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գլխավոր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կարգադրիչների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կատարող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մարմինների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F6F148B" w14:textId="77777777" w:rsidR="009015FC" w:rsidRDefault="009015F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իսկ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9015FC" w14:paraId="593FC483" w14:textId="77777777" w:rsidTr="009015FC">
        <w:trPr>
          <w:gridAfter w:val="1"/>
          <w:wAfter w:w="61" w:type="dxa"/>
          <w:cantSplit/>
          <w:trHeight w:val="120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0FF6F802" w14:textId="77777777" w:rsidR="009015FC" w:rsidRDefault="009015FC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բաժինը</w:t>
            </w:r>
            <w:proofErr w:type="spellEnd"/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1095119D" w14:textId="77777777" w:rsidR="009015FC" w:rsidRDefault="009015FC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խումբը</w:t>
            </w:r>
            <w:proofErr w:type="spellEnd"/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41D15FF1" w14:textId="77777777" w:rsidR="009015FC" w:rsidRDefault="009015FC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դասը</w:t>
            </w:r>
            <w:proofErr w:type="spellEnd"/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185A8B54" w14:textId="77777777" w:rsidR="009015FC" w:rsidRDefault="009015FC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649FC2C5" w14:textId="77777777" w:rsidR="009015FC" w:rsidRDefault="009015FC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միջոցա-ռումը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FFF4AD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A8D60" w14:textId="77777777" w:rsidR="009015FC" w:rsidRDefault="009015F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E97BC" w14:textId="77777777" w:rsidR="009015FC" w:rsidRDefault="009015F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9015FC" w14:paraId="7AD98D2E" w14:textId="77777777" w:rsidTr="009015FC">
        <w:trPr>
          <w:gridAfter w:val="1"/>
          <w:wAfter w:w="61" w:type="dxa"/>
          <w:trHeight w:val="345"/>
        </w:trPr>
        <w:tc>
          <w:tcPr>
            <w:tcW w:w="5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62BEC9" w14:textId="77777777" w:rsidR="009015FC" w:rsidRDefault="009015F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E261F" w14:textId="77777777" w:rsidR="009015FC" w:rsidRDefault="009015F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94BE7" w14:textId="77777777" w:rsidR="009015FC" w:rsidRDefault="009015F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F1B230" w14:textId="77777777" w:rsidR="009015FC" w:rsidRDefault="009015F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DAA0A" w14:textId="77777777" w:rsidR="009015FC" w:rsidRDefault="009015F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8109DC" w14:textId="77777777" w:rsidR="009015FC" w:rsidRDefault="009015F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44106" w14:textId="77777777" w:rsidR="009015FC" w:rsidRDefault="009015F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F3FA5" w14:textId="77777777" w:rsidR="009015FC" w:rsidRDefault="009015F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9015FC" w14:paraId="2E339368" w14:textId="77777777" w:rsidTr="009015FC">
        <w:trPr>
          <w:gridAfter w:val="1"/>
          <w:wAfter w:w="61" w:type="dxa"/>
          <w:trHeight w:val="7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0A21AA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A254A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355A01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AB534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64163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76754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3DEB9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45DEA" w14:textId="77777777" w:rsidR="009015FC" w:rsidRDefault="009015FC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9015FC" w14:paraId="2142A64D" w14:textId="77777777" w:rsidTr="009015FC">
        <w:trPr>
          <w:gridAfter w:val="1"/>
          <w:wAfter w:w="61" w:type="dxa"/>
          <w:trHeight w:val="7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AAB581" w14:textId="77777777" w:rsidR="009015FC" w:rsidRDefault="009015F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1DC99" w14:textId="77777777" w:rsidR="009015FC" w:rsidRDefault="009015F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89F0A" w14:textId="77777777" w:rsidR="009015FC" w:rsidRDefault="009015F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A2B16" w14:textId="77777777" w:rsidR="009015FC" w:rsidRDefault="009015F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3A68F" w14:textId="77777777" w:rsidR="009015FC" w:rsidRDefault="009015F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A9A54C" w14:textId="77777777" w:rsidR="009015FC" w:rsidRDefault="009015F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ՍՈՑԻԱԼԱԿԱՆ ՊԱՇՏՊԱՆՈՒԹՅՈՒՆ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73D6F" w14:textId="77777777" w:rsidR="009015FC" w:rsidRDefault="009015F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CA996" w14:textId="77777777" w:rsidR="009015FC" w:rsidRDefault="009015F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9015FC" w14:paraId="590F6A80" w14:textId="77777777" w:rsidTr="009015FC">
        <w:trPr>
          <w:gridAfter w:val="1"/>
          <w:wAfter w:w="61" w:type="dxa"/>
          <w:trHeight w:val="7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F2A467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9C162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CAEC3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9205E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8B9275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E8A51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D09E8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20A3C" w14:textId="77777777" w:rsidR="009015FC" w:rsidRDefault="009015FC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9015FC" w14:paraId="5558009A" w14:textId="77777777" w:rsidTr="009015FC">
        <w:trPr>
          <w:gridAfter w:val="1"/>
          <w:wAfter w:w="61" w:type="dxa"/>
          <w:trHeight w:val="34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758E03" w14:textId="77777777" w:rsidR="009015FC" w:rsidRDefault="009015F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5D6F1" w14:textId="77777777" w:rsidR="009015FC" w:rsidRDefault="009015F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09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3AAD2" w14:textId="77777777" w:rsidR="009015FC" w:rsidRDefault="009015F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D413D" w14:textId="77777777" w:rsidR="009015FC" w:rsidRDefault="009015F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C79E2" w14:textId="77777777" w:rsidR="009015FC" w:rsidRDefault="009015F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7C99D5" w14:textId="77777777" w:rsidR="009015FC" w:rsidRDefault="009015F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Սոցիալական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պաշտպանություն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դասերին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չպատկանող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66C34" w14:textId="77777777" w:rsidR="009015FC" w:rsidRDefault="009015F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7,063.0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1C8FA" w14:textId="77777777" w:rsidR="009015FC" w:rsidRDefault="009015F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8,950.7</w:t>
            </w:r>
          </w:p>
        </w:tc>
      </w:tr>
      <w:tr w:rsidR="009015FC" w14:paraId="445D98F5" w14:textId="77777777" w:rsidTr="009015FC">
        <w:trPr>
          <w:gridAfter w:val="1"/>
          <w:wAfter w:w="61" w:type="dxa"/>
          <w:trHeight w:val="34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1BEF5C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A66FA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D5464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B7CC9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EF99E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B10FE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7BE02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1357B" w14:textId="77777777" w:rsidR="009015FC" w:rsidRDefault="009015FC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9015FC" w14:paraId="5792951D" w14:textId="77777777" w:rsidTr="009015FC">
        <w:trPr>
          <w:gridAfter w:val="1"/>
          <w:wAfter w:w="61" w:type="dxa"/>
          <w:trHeight w:val="34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C1D0B6" w14:textId="77777777" w:rsidR="009015FC" w:rsidRDefault="009015F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0AA91" w14:textId="77777777" w:rsidR="009015FC" w:rsidRDefault="009015F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C24FE" w14:textId="77777777" w:rsidR="009015FC" w:rsidRDefault="009015F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3CD1B" w14:textId="77777777" w:rsidR="009015FC" w:rsidRDefault="009015F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084CA" w14:textId="77777777" w:rsidR="009015FC" w:rsidRDefault="009015F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02F627" w14:textId="77777777" w:rsidR="009015FC" w:rsidRDefault="009015F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Սոցիալական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պաշտպանություն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դասերին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չպատկանող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9F58E" w14:textId="77777777" w:rsidR="009015FC" w:rsidRDefault="009015F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7,063.0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E3C0C" w14:textId="77777777" w:rsidR="009015FC" w:rsidRDefault="009015F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8,950.7</w:t>
            </w:r>
          </w:p>
        </w:tc>
      </w:tr>
      <w:tr w:rsidR="009015FC" w14:paraId="2C5691EC" w14:textId="77777777" w:rsidTr="009015FC">
        <w:trPr>
          <w:gridAfter w:val="1"/>
          <w:wAfter w:w="61" w:type="dxa"/>
          <w:trHeight w:val="34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6F6402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C7ED7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AB6F9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A697D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3DC3FD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4AA1D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ECEEA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49937" w14:textId="77777777" w:rsidR="009015FC" w:rsidRDefault="009015FC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9015FC" w14:paraId="4E5A886A" w14:textId="77777777" w:rsidTr="009015FC">
        <w:trPr>
          <w:gridAfter w:val="1"/>
          <w:wAfter w:w="61" w:type="dxa"/>
          <w:trHeight w:val="34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28D464" w14:textId="77777777" w:rsidR="009015FC" w:rsidRDefault="009015F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8C903" w14:textId="77777777" w:rsidR="009015FC" w:rsidRDefault="009015F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432E9" w14:textId="77777777" w:rsidR="009015FC" w:rsidRDefault="009015F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1DEAD" w14:textId="77777777" w:rsidR="009015FC" w:rsidRDefault="009015F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85801" w14:textId="77777777" w:rsidR="009015FC" w:rsidRDefault="009015F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5114D" w14:textId="77777777" w:rsidR="009015FC" w:rsidRDefault="009015F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ՀՀ 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աշխատանքի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սոցիալական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հարցերի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5A93E" w14:textId="77777777" w:rsidR="009015FC" w:rsidRDefault="009015F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7,063.0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A6326" w14:textId="77777777" w:rsidR="009015FC" w:rsidRDefault="009015F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8,950.7</w:t>
            </w:r>
          </w:p>
        </w:tc>
      </w:tr>
      <w:tr w:rsidR="009015FC" w14:paraId="5A927250" w14:textId="77777777" w:rsidTr="009015FC">
        <w:trPr>
          <w:gridAfter w:val="1"/>
          <w:wAfter w:w="61" w:type="dxa"/>
          <w:trHeight w:val="34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301BA9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1CB02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5D06F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A38D0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24FEA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0A15E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B796C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E2230" w14:textId="77777777" w:rsidR="009015FC" w:rsidRDefault="009015FC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9015FC" w14:paraId="3C1E3B57" w14:textId="77777777" w:rsidTr="009015FC">
        <w:trPr>
          <w:gridAfter w:val="1"/>
          <w:wAfter w:w="61" w:type="dxa"/>
          <w:trHeight w:val="73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38500A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635577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29B28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74125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1117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B0CC5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15C3CD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Սոցիալական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պաշտպանության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բնագավառում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քաղաքականության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մշակում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համակարգում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մոնիթորինգ</w:t>
            </w:r>
            <w:proofErr w:type="spellEnd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547F7" w14:textId="77777777" w:rsidR="009015FC" w:rsidRDefault="009015F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7,063.0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6CD4A" w14:textId="77777777" w:rsidR="009015FC" w:rsidRDefault="009015F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8,950.7</w:t>
            </w:r>
          </w:p>
        </w:tc>
      </w:tr>
      <w:tr w:rsidR="009015FC" w14:paraId="6022E209" w14:textId="77777777" w:rsidTr="009015FC">
        <w:trPr>
          <w:gridAfter w:val="1"/>
          <w:wAfter w:w="61" w:type="dxa"/>
          <w:trHeight w:val="7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D75FEE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819CE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2E6DA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F0C11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EBDF7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53AAC1D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97FEB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D3ABB" w14:textId="77777777" w:rsidR="009015FC" w:rsidRDefault="009015FC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9015FC" w14:paraId="42703685" w14:textId="77777777" w:rsidTr="009015FC">
        <w:trPr>
          <w:gridAfter w:val="1"/>
          <w:wAfter w:w="61" w:type="dxa"/>
          <w:trHeight w:val="69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54665C3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AB24B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6D9E3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1AFDB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44EF5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85E425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Սոցիալական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պաշտպանության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բնագավառի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քաղաքականության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մշակման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համակարգման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մոնիթորինգի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E42CD" w14:textId="77777777" w:rsidR="009015FC" w:rsidRDefault="009015F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7,063.0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56067" w14:textId="77777777" w:rsidR="009015FC" w:rsidRDefault="009015F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8,950.7</w:t>
            </w:r>
          </w:p>
        </w:tc>
      </w:tr>
      <w:tr w:rsidR="009015FC" w14:paraId="6BB2E9EC" w14:textId="77777777" w:rsidTr="009015FC">
        <w:trPr>
          <w:gridAfter w:val="1"/>
          <w:wAfter w:w="61" w:type="dxa"/>
          <w:trHeight w:val="34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E863C1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7E258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30DC8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473E5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EE18D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F8B07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57D37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1493A" w14:textId="77777777" w:rsidR="009015FC" w:rsidRDefault="009015FC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9015FC" w14:paraId="4ECFAC70" w14:textId="77777777" w:rsidTr="009015FC">
        <w:trPr>
          <w:gridAfter w:val="1"/>
          <w:wAfter w:w="61" w:type="dxa"/>
          <w:trHeight w:val="34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C4E7E1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075B0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F9757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D9323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277D6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8C2993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աշխատանքի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սոցիալական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հարցերի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3EEA0" w14:textId="77777777" w:rsidR="009015FC" w:rsidRDefault="009015F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7,063.0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664A3" w14:textId="77777777" w:rsidR="009015FC" w:rsidRDefault="009015F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8,950.7</w:t>
            </w:r>
          </w:p>
        </w:tc>
      </w:tr>
      <w:tr w:rsidR="009015FC" w14:paraId="735CD70E" w14:textId="77777777" w:rsidTr="009015FC">
        <w:trPr>
          <w:gridAfter w:val="1"/>
          <w:wAfter w:w="61" w:type="dxa"/>
          <w:trHeight w:val="34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171BC2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09780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0E1EB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7B4BC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D6B43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8C773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86603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E55C3" w14:textId="77777777" w:rsidR="009015FC" w:rsidRDefault="009015FC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9015FC" w14:paraId="2A2F8308" w14:textId="77777777" w:rsidTr="009015FC">
        <w:trPr>
          <w:gridAfter w:val="1"/>
          <w:wAfter w:w="61" w:type="dxa"/>
          <w:trHeight w:val="34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B31D49" w14:textId="77777777" w:rsidR="009015FC" w:rsidRDefault="009015F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75442" w14:textId="77777777" w:rsidR="009015FC" w:rsidRDefault="009015F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8408B" w14:textId="77777777" w:rsidR="009015FC" w:rsidRDefault="009015F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0E2CB" w14:textId="77777777" w:rsidR="009015FC" w:rsidRDefault="009015F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97ED5" w14:textId="77777777" w:rsidR="009015FC" w:rsidRDefault="009015F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53793D" w14:textId="77777777" w:rsidR="009015FC" w:rsidRDefault="009015F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ԸՆԴԱՄԵՆԸ՝ ԾԱԽՍԵՐ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ED40E" w14:textId="77777777" w:rsidR="009015FC" w:rsidRDefault="009015F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7,063.0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9EE15" w14:textId="77777777" w:rsidR="009015FC" w:rsidRDefault="009015F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8,950.7</w:t>
            </w:r>
          </w:p>
        </w:tc>
      </w:tr>
      <w:tr w:rsidR="009015FC" w14:paraId="6C294588" w14:textId="77777777" w:rsidTr="009015FC">
        <w:trPr>
          <w:gridAfter w:val="1"/>
          <w:wAfter w:w="61" w:type="dxa"/>
          <w:trHeight w:val="34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C296DB" w14:textId="77777777" w:rsidR="009015FC" w:rsidRDefault="009015F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23E4D" w14:textId="77777777" w:rsidR="009015FC" w:rsidRDefault="009015F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CFBCC" w14:textId="77777777" w:rsidR="009015FC" w:rsidRDefault="009015F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48346" w14:textId="77777777" w:rsidR="009015FC" w:rsidRDefault="009015F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CD6D1" w14:textId="77777777" w:rsidR="009015FC" w:rsidRDefault="009015F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9E737" w14:textId="77777777" w:rsidR="009015FC" w:rsidRDefault="009015F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81A47" w14:textId="77777777" w:rsidR="009015FC" w:rsidRDefault="009015F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7,063.0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4BB7C" w14:textId="77777777" w:rsidR="009015FC" w:rsidRDefault="009015F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8,950.7</w:t>
            </w:r>
          </w:p>
        </w:tc>
      </w:tr>
      <w:tr w:rsidR="009015FC" w14:paraId="3F5C74D2" w14:textId="77777777" w:rsidTr="009015FC">
        <w:trPr>
          <w:gridAfter w:val="1"/>
          <w:wAfter w:w="61" w:type="dxa"/>
          <w:trHeight w:val="34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5D692C" w14:textId="77777777" w:rsidR="009015FC" w:rsidRDefault="009015F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86CB7" w14:textId="77777777" w:rsidR="009015FC" w:rsidRDefault="009015F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F7702" w14:textId="77777777" w:rsidR="009015FC" w:rsidRDefault="009015F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548FE" w14:textId="77777777" w:rsidR="009015FC" w:rsidRDefault="009015F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DF3C4" w14:textId="77777777" w:rsidR="009015FC" w:rsidRDefault="009015F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5D8895" w14:textId="77777777" w:rsidR="009015FC" w:rsidRDefault="009015F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ԱՇԽԱՏԱՆՔԻ ՎԱՐՁԱՏՐՈՒԹՅՈՒՆ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DA900" w14:textId="77777777" w:rsidR="009015FC" w:rsidRDefault="009015F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6,753.0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93BEC" w14:textId="77777777" w:rsidR="009015FC" w:rsidRDefault="009015F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8,580.7</w:t>
            </w:r>
          </w:p>
        </w:tc>
      </w:tr>
      <w:tr w:rsidR="009015FC" w14:paraId="70B996C7" w14:textId="77777777" w:rsidTr="009015FC">
        <w:trPr>
          <w:gridAfter w:val="1"/>
          <w:wAfter w:w="61" w:type="dxa"/>
          <w:trHeight w:val="34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FA7CF2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835E5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84DD6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ED4B2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229538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C3560B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Դրամով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վճարվող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աշխատավարձեր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հավելավճարներ</w:t>
            </w:r>
            <w:proofErr w:type="spellEnd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8AF86" w14:textId="77777777" w:rsidR="009015FC" w:rsidRDefault="009015F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6,753.0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2851D" w14:textId="77777777" w:rsidR="009015FC" w:rsidRDefault="009015F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8,580.7</w:t>
            </w:r>
          </w:p>
        </w:tc>
      </w:tr>
      <w:tr w:rsidR="009015FC" w14:paraId="359EA992" w14:textId="77777777" w:rsidTr="009015FC">
        <w:trPr>
          <w:gridAfter w:val="1"/>
          <w:wAfter w:w="61" w:type="dxa"/>
          <w:trHeight w:val="34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DA4A34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D74BF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4A4A4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D1EF1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8C4A9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FD81AD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-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Աշխատողների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աշխատավարձեր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հավելավճարներ</w:t>
            </w:r>
            <w:proofErr w:type="spellEnd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4B479" w14:textId="77777777" w:rsidR="009015FC" w:rsidRDefault="009015F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6,753.0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C4BA4" w14:textId="77777777" w:rsidR="009015FC" w:rsidRDefault="009015F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8,580.7</w:t>
            </w:r>
          </w:p>
        </w:tc>
      </w:tr>
      <w:tr w:rsidR="009015FC" w14:paraId="639E1009" w14:textId="77777777" w:rsidTr="009015FC">
        <w:trPr>
          <w:gridAfter w:val="1"/>
          <w:wAfter w:w="61" w:type="dxa"/>
          <w:trHeight w:val="34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DC1B76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6340A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749FB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E272F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1F970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7AFC7A" w14:textId="77777777" w:rsidR="009015FC" w:rsidRDefault="009015F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ԾԱՌԱՅՈՒԹՅՈՒՆՆԵՐԻ  ԵՎ   ԱՊՐԱՆՔՆԵՐԻ  ՁԵՌՔԲԵՐՈՒՄ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4B666" w14:textId="77777777" w:rsidR="009015FC" w:rsidRDefault="009015F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310.0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65E57" w14:textId="77777777" w:rsidR="009015FC" w:rsidRDefault="009015F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370.0</w:t>
            </w:r>
          </w:p>
        </w:tc>
      </w:tr>
      <w:tr w:rsidR="009015FC" w14:paraId="4F5D196D" w14:textId="77777777" w:rsidTr="009015FC">
        <w:trPr>
          <w:gridAfter w:val="1"/>
          <w:wAfter w:w="61" w:type="dxa"/>
          <w:trHeight w:val="34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DA20B5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587C2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60CAD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0EB3D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D6B50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4AB8F9" w14:textId="77777777" w:rsidR="009015FC" w:rsidRDefault="009015F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Շարունակական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70B4A" w14:textId="77777777" w:rsidR="009015FC" w:rsidRDefault="009015F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310.0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8DFC4" w14:textId="77777777" w:rsidR="009015FC" w:rsidRDefault="009015F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370.0</w:t>
            </w:r>
          </w:p>
        </w:tc>
      </w:tr>
      <w:tr w:rsidR="009015FC" w14:paraId="3425B04C" w14:textId="77777777" w:rsidTr="009015FC">
        <w:trPr>
          <w:gridAfter w:val="1"/>
          <w:wAfter w:w="61" w:type="dxa"/>
          <w:trHeight w:val="34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A53F6B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EB705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04223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6145B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7A027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87E1BE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-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Էներգետիկ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C0D3D" w14:textId="77777777" w:rsidR="009015FC" w:rsidRDefault="009015F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310.0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4C77C" w14:textId="77777777" w:rsidR="009015FC" w:rsidRDefault="009015F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370.0</w:t>
            </w:r>
          </w:p>
        </w:tc>
      </w:tr>
      <w:tr w:rsidR="009015FC" w14:paraId="0F03A3AB" w14:textId="77777777" w:rsidTr="009015FC">
        <w:trPr>
          <w:gridAfter w:val="1"/>
          <w:wAfter w:w="61" w:type="dxa"/>
          <w:trHeight w:val="34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E91BB1" w14:textId="77777777" w:rsidR="009015FC" w:rsidRDefault="009015F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8251A" w14:textId="77777777" w:rsidR="009015FC" w:rsidRDefault="009015F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41B15" w14:textId="77777777" w:rsidR="009015FC" w:rsidRDefault="009015F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FB6CB" w14:textId="77777777" w:rsidR="009015FC" w:rsidRDefault="009015F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44C23" w14:textId="77777777" w:rsidR="009015FC" w:rsidRDefault="009015F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198BA4" w14:textId="77777777" w:rsidR="009015FC" w:rsidRDefault="009015F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Սոցիալական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պաշտպանություն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դասերին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չպատկանող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F03E0" w14:textId="77777777" w:rsidR="009015FC" w:rsidRDefault="009015F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(7,063.0)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44E0F" w14:textId="77777777" w:rsidR="009015FC" w:rsidRDefault="009015F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(8,950.7)</w:t>
            </w:r>
          </w:p>
        </w:tc>
      </w:tr>
      <w:tr w:rsidR="009015FC" w14:paraId="3CFB8B7F" w14:textId="77777777" w:rsidTr="009015FC">
        <w:trPr>
          <w:gridAfter w:val="1"/>
          <w:wAfter w:w="61" w:type="dxa"/>
          <w:trHeight w:val="34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AA814F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F714A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A098F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ED9F72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AB2DA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C3840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6CE30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0C03D" w14:textId="77777777" w:rsidR="009015FC" w:rsidRDefault="009015FC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9015FC" w14:paraId="468EE88B" w14:textId="77777777" w:rsidTr="009015FC">
        <w:trPr>
          <w:gridAfter w:val="1"/>
          <w:wAfter w:w="61" w:type="dxa"/>
          <w:trHeight w:val="69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236ED7" w14:textId="77777777" w:rsidR="009015FC" w:rsidRDefault="009015F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FF090" w14:textId="77777777" w:rsidR="009015FC" w:rsidRDefault="009015F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CC8F0" w14:textId="77777777" w:rsidR="009015FC" w:rsidRDefault="009015F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56624" w14:textId="77777777" w:rsidR="009015FC" w:rsidRDefault="009015F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C73CE" w14:textId="77777777" w:rsidR="009015FC" w:rsidRDefault="009015F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B38213" w14:textId="77777777" w:rsidR="009015FC" w:rsidRDefault="009015F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Սոցիալական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պաշտպանությանը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տրամադրվող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օժանդակ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դասերին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չպատկանող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1DD61" w14:textId="77777777" w:rsidR="009015FC" w:rsidRDefault="009015F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(7,063.0)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6C136" w14:textId="77777777" w:rsidR="009015FC" w:rsidRDefault="009015F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(8,950.7)</w:t>
            </w:r>
          </w:p>
        </w:tc>
      </w:tr>
      <w:tr w:rsidR="009015FC" w14:paraId="795DB661" w14:textId="77777777" w:rsidTr="009015FC">
        <w:trPr>
          <w:gridAfter w:val="1"/>
          <w:wAfter w:w="61" w:type="dxa"/>
          <w:trHeight w:val="34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7BF19D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0FB0F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C655C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95E74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94E6D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26D9C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3D47C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B7894" w14:textId="77777777" w:rsidR="009015FC" w:rsidRDefault="009015FC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9015FC" w14:paraId="45A475BB" w14:textId="77777777" w:rsidTr="009015FC">
        <w:trPr>
          <w:gridAfter w:val="1"/>
          <w:wAfter w:w="61" w:type="dxa"/>
          <w:trHeight w:val="34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2AA7AB" w14:textId="77777777" w:rsidR="009015FC" w:rsidRDefault="009015F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F0B7C" w14:textId="77777777" w:rsidR="009015FC" w:rsidRDefault="009015F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86F03" w14:textId="77777777" w:rsidR="009015FC" w:rsidRDefault="009015F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78D32" w14:textId="77777777" w:rsidR="009015FC" w:rsidRDefault="009015F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09F77" w14:textId="77777777" w:rsidR="009015FC" w:rsidRDefault="009015F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26C13" w14:textId="77777777" w:rsidR="009015FC" w:rsidRDefault="009015F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ՀՀ 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աշխատանքի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սոցիալական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հարցերի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8F890" w14:textId="77777777" w:rsidR="009015FC" w:rsidRDefault="009015F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(7,063.0)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44FC0" w14:textId="77777777" w:rsidR="009015FC" w:rsidRDefault="009015F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(8,950.7)</w:t>
            </w:r>
          </w:p>
        </w:tc>
      </w:tr>
      <w:tr w:rsidR="009015FC" w14:paraId="57352E47" w14:textId="77777777" w:rsidTr="009015FC">
        <w:trPr>
          <w:gridAfter w:val="1"/>
          <w:wAfter w:w="61" w:type="dxa"/>
          <w:trHeight w:val="34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1455FDF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BDF27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CBFA6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10D1D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20C1CB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73B53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BA9EE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2F3F2" w14:textId="77777777" w:rsidR="009015FC" w:rsidRDefault="009015FC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9015FC" w14:paraId="7C9E0043" w14:textId="77777777" w:rsidTr="009015FC">
        <w:trPr>
          <w:gridAfter w:val="1"/>
          <w:wAfter w:w="61" w:type="dxa"/>
          <w:trHeight w:val="34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3D4FCE" w14:textId="77777777" w:rsidR="009015FC" w:rsidRDefault="009015F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B6EE7" w14:textId="77777777" w:rsidR="009015FC" w:rsidRDefault="009015F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A37F5" w14:textId="77777777" w:rsidR="009015FC" w:rsidRDefault="009015F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19A02" w14:textId="77777777" w:rsidR="009015FC" w:rsidRDefault="009015F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1141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E023D" w14:textId="77777777" w:rsidR="009015FC" w:rsidRDefault="009015F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F8AAE3" w14:textId="77777777" w:rsidR="009015FC" w:rsidRDefault="009015F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Ընտանիքներին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կանանց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երեխաներին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0A04D" w14:textId="77777777" w:rsidR="009015FC" w:rsidRDefault="009015F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(7,063.0)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2A203" w14:textId="77777777" w:rsidR="009015FC" w:rsidRDefault="009015F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(8,950.7)</w:t>
            </w:r>
          </w:p>
        </w:tc>
      </w:tr>
      <w:tr w:rsidR="009015FC" w14:paraId="20E6B2CB" w14:textId="77777777" w:rsidTr="009015FC">
        <w:trPr>
          <w:gridAfter w:val="1"/>
          <w:wAfter w:w="61" w:type="dxa"/>
          <w:trHeight w:val="34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7D0CDD" w14:textId="77777777" w:rsidR="009015FC" w:rsidRDefault="009015F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63644F" w14:textId="77777777" w:rsidR="009015FC" w:rsidRDefault="009015F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C055C" w14:textId="77777777" w:rsidR="009015FC" w:rsidRDefault="009015F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69262" w14:textId="77777777" w:rsidR="009015FC" w:rsidRDefault="009015F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A8C19" w14:textId="77777777" w:rsidR="009015FC" w:rsidRDefault="009015F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FD7466" w14:textId="77777777" w:rsidR="009015FC" w:rsidRDefault="009015F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73450" w14:textId="77777777" w:rsidR="009015FC" w:rsidRDefault="009015F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EB0EF" w14:textId="77777777" w:rsidR="009015FC" w:rsidRDefault="009015FC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9015FC" w14:paraId="5C2EE090" w14:textId="77777777" w:rsidTr="009015FC">
        <w:trPr>
          <w:gridAfter w:val="1"/>
          <w:wAfter w:w="61" w:type="dxa"/>
          <w:trHeight w:val="34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65D3DC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D8F03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45C1B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E2E82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AFBA2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D4377E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Երեխաների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շուրջօրյա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խնամքի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194BF" w14:textId="77777777" w:rsidR="009015FC" w:rsidRDefault="009015F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(7,063.0)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43129" w14:textId="77777777" w:rsidR="009015FC" w:rsidRDefault="009015F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(8,950.7)</w:t>
            </w:r>
          </w:p>
        </w:tc>
      </w:tr>
      <w:tr w:rsidR="009015FC" w14:paraId="56DEE3F4" w14:textId="77777777" w:rsidTr="009015FC">
        <w:trPr>
          <w:gridAfter w:val="1"/>
          <w:wAfter w:w="61" w:type="dxa"/>
          <w:trHeight w:val="34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69D918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A2CF6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B9887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777F7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2218F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E5B31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D448A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B1E86" w14:textId="77777777" w:rsidR="009015FC" w:rsidRDefault="009015FC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9015FC" w14:paraId="753D2CD3" w14:textId="77777777" w:rsidTr="009015FC">
        <w:trPr>
          <w:gridAfter w:val="1"/>
          <w:wAfter w:w="61" w:type="dxa"/>
          <w:trHeight w:val="34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DBE959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93CFC6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6D3F8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EA071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DF699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9A4CD6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աշխատանքի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սոցիալական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հարցերի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26DE2" w14:textId="77777777" w:rsidR="009015FC" w:rsidRDefault="009015F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(7,063.0)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E3D29" w14:textId="77777777" w:rsidR="009015FC" w:rsidRDefault="009015F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(8,950.7)</w:t>
            </w:r>
          </w:p>
        </w:tc>
      </w:tr>
      <w:tr w:rsidR="009015FC" w14:paraId="37281CA7" w14:textId="77777777" w:rsidTr="009015FC">
        <w:trPr>
          <w:gridAfter w:val="1"/>
          <w:wAfter w:w="61" w:type="dxa"/>
          <w:trHeight w:val="43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6EDA02D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6AC33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A8EFCD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46C0F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23418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562DA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DE869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9EC39" w14:textId="77777777" w:rsidR="009015FC" w:rsidRDefault="009015FC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9015FC" w14:paraId="2C54F7E3" w14:textId="77777777" w:rsidTr="009015FC">
        <w:trPr>
          <w:gridAfter w:val="1"/>
          <w:wAfter w:w="61" w:type="dxa"/>
          <w:trHeight w:val="7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DFF342" w14:textId="77777777" w:rsidR="009015FC" w:rsidRDefault="009015F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3F47B" w14:textId="77777777" w:rsidR="009015FC" w:rsidRDefault="009015F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6F3CA" w14:textId="77777777" w:rsidR="009015FC" w:rsidRDefault="009015F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375CE" w14:textId="77777777" w:rsidR="009015FC" w:rsidRDefault="009015F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B4F8D" w14:textId="77777777" w:rsidR="009015FC" w:rsidRDefault="009015F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B7CDD5" w14:textId="77777777" w:rsidR="009015FC" w:rsidRDefault="009015F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ԸՆԴԱՄԵՆԸ՝ ԾԱԽՍԵՐ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036A7" w14:textId="77777777" w:rsidR="009015FC" w:rsidRDefault="009015F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(7,063.0)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D6914" w14:textId="77777777" w:rsidR="009015FC" w:rsidRDefault="009015F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(8,950.7)</w:t>
            </w:r>
          </w:p>
        </w:tc>
      </w:tr>
      <w:tr w:rsidR="009015FC" w14:paraId="0930F82F" w14:textId="77777777" w:rsidTr="009015FC">
        <w:trPr>
          <w:gridAfter w:val="1"/>
          <w:wAfter w:w="61" w:type="dxa"/>
          <w:trHeight w:val="7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B68E37" w14:textId="77777777" w:rsidR="009015FC" w:rsidRDefault="009015F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AAA26" w14:textId="77777777" w:rsidR="009015FC" w:rsidRDefault="009015F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E494C" w14:textId="77777777" w:rsidR="009015FC" w:rsidRDefault="009015F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ECC1D" w14:textId="77777777" w:rsidR="009015FC" w:rsidRDefault="009015F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956C4" w14:textId="77777777" w:rsidR="009015FC" w:rsidRDefault="009015F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27C10" w14:textId="77777777" w:rsidR="009015FC" w:rsidRDefault="009015F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E4A27" w14:textId="77777777" w:rsidR="009015FC" w:rsidRDefault="009015F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(7,063.0)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F99ED" w14:textId="77777777" w:rsidR="009015FC" w:rsidRDefault="009015F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(8,950.7)</w:t>
            </w:r>
          </w:p>
        </w:tc>
      </w:tr>
      <w:tr w:rsidR="009015FC" w14:paraId="1DB31CE3" w14:textId="77777777" w:rsidTr="009015FC">
        <w:trPr>
          <w:gridAfter w:val="1"/>
          <w:wAfter w:w="61" w:type="dxa"/>
          <w:trHeight w:val="7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ADE9CF" w14:textId="77777777" w:rsidR="009015FC" w:rsidRDefault="009015F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F6FA8" w14:textId="77777777" w:rsidR="009015FC" w:rsidRDefault="009015F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B687C" w14:textId="77777777" w:rsidR="009015FC" w:rsidRDefault="009015F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41876" w14:textId="77777777" w:rsidR="009015FC" w:rsidRDefault="009015F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B68A5" w14:textId="77777777" w:rsidR="009015FC" w:rsidRDefault="009015F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5A4C7E" w14:textId="77777777" w:rsidR="009015FC" w:rsidRDefault="009015F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573B6" w14:textId="77777777" w:rsidR="009015FC" w:rsidRDefault="009015F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(7,063.0)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4E35C" w14:textId="77777777" w:rsidR="009015FC" w:rsidRDefault="009015F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(8,950.7)</w:t>
            </w:r>
          </w:p>
        </w:tc>
      </w:tr>
      <w:tr w:rsidR="009015FC" w14:paraId="2B5AC3E7" w14:textId="77777777" w:rsidTr="009015FC">
        <w:trPr>
          <w:gridAfter w:val="1"/>
          <w:wAfter w:w="61" w:type="dxa"/>
          <w:trHeight w:val="7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7E97B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51CA7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90E02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B2651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99EC2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4C4E31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Ընթացիկ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դրամաշնորհներ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հատվածի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0A636" w14:textId="77777777" w:rsidR="009015FC" w:rsidRDefault="009015F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(7,063.0)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53B8F" w14:textId="77777777" w:rsidR="009015FC" w:rsidRDefault="009015F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(8,950.7)</w:t>
            </w:r>
          </w:p>
        </w:tc>
      </w:tr>
      <w:tr w:rsidR="009015FC" w14:paraId="32A1FB3F" w14:textId="77777777" w:rsidTr="009015FC">
        <w:trPr>
          <w:gridAfter w:val="1"/>
          <w:wAfter w:w="61" w:type="dxa"/>
          <w:trHeight w:val="7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A3E6C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99658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97107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20930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742CB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5A1CBF" w14:textId="77777777" w:rsidR="009015FC" w:rsidRDefault="009015F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-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Ընթացիկ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դրամաշնորհներ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համայնքային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ոչ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առևտրային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D8B4D" w14:textId="77777777" w:rsidR="009015FC" w:rsidRDefault="009015F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(7,063.0)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5E07D" w14:textId="77777777" w:rsidR="009015FC" w:rsidRDefault="009015F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(8,950.7)</w:t>
            </w:r>
          </w:p>
        </w:tc>
      </w:tr>
    </w:tbl>
    <w:p w14:paraId="0B305FA7" w14:textId="77777777" w:rsidR="009015FC" w:rsidRDefault="009015FC" w:rsidP="009015FC">
      <w:pPr>
        <w:pStyle w:val="mechtex"/>
        <w:jc w:val="left"/>
        <w:rPr>
          <w:rFonts w:ascii="GHEA Mariam" w:hAnsi="GHEA Mariam"/>
          <w:spacing w:val="-2"/>
        </w:rPr>
      </w:pPr>
    </w:p>
    <w:p w14:paraId="59D2533F" w14:textId="77777777" w:rsidR="009015FC" w:rsidRDefault="009015FC" w:rsidP="009015FC">
      <w:pPr>
        <w:pStyle w:val="norm"/>
        <w:rPr>
          <w:rFonts w:ascii="GHEA Mariam" w:hAnsi="GHEA Mariam"/>
        </w:rPr>
      </w:pPr>
    </w:p>
    <w:p w14:paraId="74D07FF6" w14:textId="77777777" w:rsidR="009015FC" w:rsidRDefault="009015FC" w:rsidP="009015FC">
      <w:pPr>
        <w:pStyle w:val="mechtex"/>
        <w:ind w:left="1440"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ՀԱՅԱՍՏԱՆԻ</w:t>
      </w:r>
      <w:r>
        <w:rPr>
          <w:rFonts w:ascii="GHEA Mariam" w:hAnsi="GHEA Mariam" w:cs="Arial Armenian"/>
        </w:rPr>
        <w:t xml:space="preserve">  </w:t>
      </w:r>
      <w:r>
        <w:rPr>
          <w:rFonts w:ascii="GHEA Mariam" w:hAnsi="GHEA Mariam" w:cs="Sylfaen"/>
        </w:rPr>
        <w:t>ՀԱՆՐԱՊԵՏՈՒԹՅԱՆ</w:t>
      </w:r>
    </w:p>
    <w:p w14:paraId="7DC9E5AB" w14:textId="77777777" w:rsidR="009015FC" w:rsidRDefault="009015FC" w:rsidP="009015FC">
      <w:pPr>
        <w:pStyle w:val="mechtex"/>
        <w:ind w:left="216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ՎԱՐՉԱՊԵՏԻ ԱՇԽԱՏԱԿԱԶՄԻ </w:t>
      </w:r>
    </w:p>
    <w:p w14:paraId="0B961364" w14:textId="4E4966FA" w:rsidR="001B434A" w:rsidRPr="00B56CBC" w:rsidRDefault="009015FC" w:rsidP="00FC0F91">
      <w:pPr>
        <w:pStyle w:val="norm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ՂԵԿԱՎԱՐ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 xml:space="preserve"> 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</w:p>
    <w:sectPr w:rsidR="001B434A" w:rsidRPr="00B56CBC" w:rsidSect="00FC0F91">
      <w:pgSz w:w="16834" w:h="11909" w:orient="landscape"/>
      <w:pgMar w:top="720" w:right="1440" w:bottom="1170" w:left="1022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36E4C"/>
    <w:rsid w:val="00080F59"/>
    <w:rsid w:val="001B434A"/>
    <w:rsid w:val="006F614B"/>
    <w:rsid w:val="009015FC"/>
    <w:rsid w:val="00A10B61"/>
    <w:rsid w:val="00B56CBC"/>
    <w:rsid w:val="00FC0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351928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NormalWeb">
    <w:name w:val="Normal (Web)"/>
    <w:aliases w:val="webb"/>
    <w:basedOn w:val="Normal"/>
    <w:uiPriority w:val="99"/>
    <w:semiHidden/>
    <w:unhideWhenUsed/>
    <w:rsid w:val="009015F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locked/>
    <w:rsid w:val="009015FC"/>
    <w:rPr>
      <w:rFonts w:ascii="Arial Armenian" w:hAnsi="Arial Armenian"/>
      <w:lang w:eastAsia="ru-RU"/>
    </w:rPr>
  </w:style>
  <w:style w:type="character" w:customStyle="1" w:styleId="FooterChar">
    <w:name w:val="Footer Char"/>
    <w:basedOn w:val="DefaultParagraphFont"/>
    <w:link w:val="Footer"/>
    <w:semiHidden/>
    <w:locked/>
    <w:rsid w:val="009015FC"/>
    <w:rPr>
      <w:rFonts w:ascii="Arial Armenian" w:hAnsi="Arial Armenian"/>
      <w:lang w:eastAsia="ru-RU"/>
    </w:rPr>
  </w:style>
  <w:style w:type="character" w:customStyle="1" w:styleId="normChar">
    <w:name w:val="norm Char"/>
    <w:link w:val="norm"/>
    <w:locked/>
    <w:rsid w:val="009015FC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9015FC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hy-AM"/>
    </w:rPr>
  </w:style>
  <w:style w:type="character" w:customStyle="1" w:styleId="mechtexChar">
    <w:name w:val="mechtex Char"/>
    <w:locked/>
    <w:rsid w:val="009015FC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uiPriority w:val="99"/>
    <w:rsid w:val="009015FC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9015FC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uiPriority w:val="99"/>
    <w:rsid w:val="009015FC"/>
    <w:rPr>
      <w:rFonts w:ascii="Russian Baltica" w:hAnsi="Russian Baltica"/>
      <w:sz w:val="22"/>
    </w:rPr>
  </w:style>
  <w:style w:type="paragraph" w:customStyle="1" w:styleId="Style2">
    <w:name w:val="Style2"/>
    <w:basedOn w:val="mechtex"/>
    <w:uiPriority w:val="99"/>
    <w:rsid w:val="009015FC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uiPriority w:val="99"/>
    <w:rsid w:val="009015FC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uiPriority w:val="99"/>
    <w:rsid w:val="009015FC"/>
    <w:rPr>
      <w:rFonts w:eastAsiaTheme="minorHAnsi" w:cstheme="minorBidi"/>
      <w:szCs w:val="22"/>
      <w:lang w:val="hy-AM"/>
    </w:rPr>
  </w:style>
  <w:style w:type="paragraph" w:styleId="Header">
    <w:name w:val="header"/>
    <w:basedOn w:val="Normal"/>
    <w:link w:val="HeaderChar"/>
    <w:semiHidden/>
    <w:unhideWhenUsed/>
    <w:rsid w:val="009015FC"/>
    <w:pPr>
      <w:tabs>
        <w:tab w:val="center" w:pos="4513"/>
        <w:tab w:val="right" w:pos="9026"/>
      </w:tabs>
    </w:pPr>
    <w:rPr>
      <w:rFonts w:eastAsiaTheme="minorHAnsi" w:cstheme="minorBidi"/>
      <w:sz w:val="22"/>
      <w:szCs w:val="22"/>
      <w:lang w:val="hy-AM"/>
    </w:rPr>
  </w:style>
  <w:style w:type="character" w:customStyle="1" w:styleId="HeaderChar1">
    <w:name w:val="Header Char1"/>
    <w:basedOn w:val="DefaultParagraphFont"/>
    <w:semiHidden/>
    <w:rsid w:val="009015FC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9015FC"/>
    <w:pPr>
      <w:tabs>
        <w:tab w:val="center" w:pos="4513"/>
        <w:tab w:val="right" w:pos="9026"/>
      </w:tabs>
    </w:pPr>
    <w:rPr>
      <w:rFonts w:eastAsiaTheme="minorHAnsi" w:cstheme="minorBidi"/>
      <w:sz w:val="22"/>
      <w:szCs w:val="22"/>
      <w:lang w:val="hy-AM"/>
    </w:rPr>
  </w:style>
  <w:style w:type="character" w:customStyle="1" w:styleId="FooterChar1">
    <w:name w:val="Footer Char1"/>
    <w:basedOn w:val="DefaultParagraphFont"/>
    <w:semiHidden/>
    <w:rsid w:val="009015FC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PersonalComposeStyle">
    <w:name w:val="Personal Compose Style"/>
    <w:basedOn w:val="DefaultParagraphFont"/>
    <w:rsid w:val="009015FC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9015FC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41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478</Words>
  <Characters>2728</Characters>
  <Application>Microsoft Office Word</Application>
  <DocSecurity>0</DocSecurity>
  <Lines>22</Lines>
  <Paragraphs>6</Paragraphs>
  <ScaleCrop>false</ScaleCrop>
  <Company/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https://mul2-moj.gov.am/tasks/124659/oneclick/Kvoroshum1174.docx?token=1167b4aa2e3ef83aab546461cd4bb323</cp:keywords>
  <dc:description/>
  <cp:lastModifiedBy>Tigran Ghandiljyan</cp:lastModifiedBy>
  <cp:revision>7</cp:revision>
  <dcterms:created xsi:type="dcterms:W3CDTF">2020-07-14T07:46:00Z</dcterms:created>
  <dcterms:modified xsi:type="dcterms:W3CDTF">2020-07-14T11:47:00Z</dcterms:modified>
</cp:coreProperties>
</file>