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033E7" w14:textId="34DCE5F5" w:rsidR="00B34A5A" w:rsidRPr="00D30272" w:rsidRDefault="00B34A5A" w:rsidP="00B34A5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="00614D3E">
        <w:rPr>
          <w:rFonts w:ascii="Calibri" w:hAnsi="Calibri"/>
          <w:spacing w:val="-8"/>
        </w:rPr>
        <w:t xml:space="preserve">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3AC3E37C" w14:textId="77777777" w:rsidR="00B34A5A" w:rsidRPr="00D30272" w:rsidRDefault="00B34A5A" w:rsidP="00B34A5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            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7FAD93A" w14:textId="1241BFF8" w:rsidR="00B34A5A" w:rsidRDefault="00B34A5A" w:rsidP="00B34A5A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           </w:t>
      </w:r>
      <w:r w:rsidRPr="00D30272">
        <w:rPr>
          <w:rFonts w:ascii="GHEA Mariam" w:hAnsi="GHEA Mariam"/>
          <w:spacing w:val="-2"/>
          <w:lang w:val="af-ZA"/>
        </w:rPr>
        <w:t xml:space="preserve">    </w:t>
      </w:r>
      <w:r w:rsidR="00614D3E">
        <w:rPr>
          <w:rFonts w:ascii="GHEA Mariam" w:hAnsi="GHEA Mariam"/>
          <w:spacing w:val="-2"/>
          <w:lang w:val="af-ZA"/>
        </w:rPr>
        <w:t xml:space="preserve"> 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հունիսի 22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990DF5">
        <w:rPr>
          <w:rFonts w:ascii="GHEA Mariam" w:hAnsi="GHEA Mariam"/>
          <w:spacing w:val="-2"/>
          <w:lang w:val="af-ZA"/>
        </w:rPr>
        <w:t>1033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72651EC3" w14:textId="77777777" w:rsidR="00B34A5A" w:rsidRDefault="00B34A5A" w:rsidP="00B34A5A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4707" w:type="dxa"/>
        <w:tblLook w:val="04A0" w:firstRow="1" w:lastRow="0" w:firstColumn="1" w:lastColumn="0" w:noHBand="0" w:noVBand="1"/>
      </w:tblPr>
      <w:tblGrid>
        <w:gridCol w:w="1620"/>
        <w:gridCol w:w="2070"/>
        <w:gridCol w:w="6517"/>
        <w:gridCol w:w="1673"/>
        <w:gridCol w:w="1412"/>
        <w:gridCol w:w="1415"/>
      </w:tblGrid>
      <w:tr w:rsidR="00B34A5A" w:rsidRPr="0035536B" w14:paraId="194030EB" w14:textId="77777777" w:rsidTr="00B34A5A">
        <w:trPr>
          <w:trHeight w:val="1515"/>
        </w:trPr>
        <w:tc>
          <w:tcPr>
            <w:tcW w:w="147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A24BD" w14:textId="77777777" w:rsidR="00B34A5A" w:rsidRPr="0050129E" w:rsidRDefault="00B34A5A" w:rsidP="00B34A5A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50129E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2020 </w:t>
            </w:r>
            <w:r w:rsidRPr="0050129E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ՊԵՏԱԿԱՆ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ԲՅՈՒՋԵԻ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ՄԱՍԻՆ</w:t>
            </w:r>
            <w:r w:rsidRPr="0050129E">
              <w:rPr>
                <w:rFonts w:ascii="GHEA Mariam" w:hAnsi="GHEA Mariam" w:cs="Arial Armenian"/>
                <w:lang w:val="hy-AM" w:eastAsia="en-US"/>
              </w:rPr>
              <w:t>»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ՀԱՆՐԱՊ</w:t>
            </w:r>
            <w:r w:rsidRPr="0050129E">
              <w:rPr>
                <w:rFonts w:ascii="GHEA Mariam" w:hAnsi="GHEA Mariam" w:cs="Arial"/>
                <w:lang w:val="hy-AM" w:eastAsia="en-US"/>
              </w:rPr>
              <w:softHyphen/>
              <w:t>Ե</w:t>
            </w:r>
            <w:r w:rsidRPr="0050129E">
              <w:rPr>
                <w:rFonts w:ascii="GHEA Mariam" w:hAnsi="GHEA Mariam" w:cs="Arial"/>
                <w:lang w:val="hy-AM" w:eastAsia="en-US"/>
              </w:rPr>
              <w:softHyphen/>
              <w:t>ՏՈՒԹՅԱՆ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ՕՐԵՆՔԻ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N 1 </w:t>
            </w:r>
            <w:r w:rsidRPr="0050129E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N 2 </w:t>
            </w:r>
            <w:r w:rsidRPr="0050129E">
              <w:rPr>
                <w:rFonts w:ascii="GHEA Mariam" w:hAnsi="GHEA Mariam" w:cs="Arial"/>
                <w:lang w:val="hy-AM" w:eastAsia="en-US"/>
              </w:rPr>
              <w:t>ԱՂՅՈՒՍԱԿՈՒՄ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ՎԵՐԱԲԱՇԽՈՒՄԸ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ԵՎ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ԿԱՌԱՎԱՐՈՒԹՅԱՆ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50129E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ԴԵԿՏԵՄԲԵՐԻ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26-</w:t>
            </w:r>
            <w:r w:rsidRPr="0050129E">
              <w:rPr>
                <w:rFonts w:ascii="GHEA Mariam" w:hAnsi="GHEA Mariam" w:cs="Arial"/>
                <w:lang w:val="hy-AM" w:eastAsia="en-US"/>
              </w:rPr>
              <w:t>Ի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 </w:t>
            </w:r>
            <w:r w:rsidRPr="0050129E">
              <w:rPr>
                <w:rFonts w:ascii="GHEA Mariam" w:hAnsi="GHEA Mariam" w:cs="Arial"/>
                <w:lang w:val="hy-AM" w:eastAsia="en-US"/>
              </w:rPr>
              <w:t>N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1919-</w:t>
            </w:r>
            <w:r w:rsidRPr="0050129E">
              <w:rPr>
                <w:rFonts w:ascii="GHEA Mariam" w:hAnsi="GHEA Mariam" w:cs="Arial"/>
                <w:lang w:val="hy-AM" w:eastAsia="en-US"/>
              </w:rPr>
              <w:t>Ն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ՈՐՈՇՄԱՆ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 N 5 </w:t>
            </w:r>
            <w:r w:rsidRPr="0050129E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N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1 </w:t>
            </w:r>
            <w:r w:rsidRPr="0050129E">
              <w:rPr>
                <w:rFonts w:ascii="GHEA Mariam" w:hAnsi="GHEA Mariam" w:cs="Arial"/>
                <w:lang w:val="hy-AM" w:eastAsia="en-US"/>
              </w:rPr>
              <w:t>ԱՂՅՈՒՍԱԿՈՒՄ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  <w:r w:rsidRPr="0050129E">
              <w:rPr>
                <w:rFonts w:ascii="GHEA Mariam" w:hAnsi="GHEA Mariam" w:cs="Arial"/>
                <w:lang w:val="hy-AM" w:eastAsia="en-US"/>
              </w:rPr>
              <w:t>ՓՈՓՈԽՈՒԹՅՈՒՆՆԵՐԸ</w:t>
            </w:r>
            <w:r w:rsidRPr="0050129E">
              <w:rPr>
                <w:rFonts w:ascii="GHEA Mariam" w:hAnsi="GHEA Mariam"/>
                <w:lang w:val="hy-AM" w:eastAsia="en-US"/>
              </w:rPr>
              <w:t xml:space="preserve"> </w:t>
            </w:r>
          </w:p>
        </w:tc>
      </w:tr>
      <w:tr w:rsidR="00B34A5A" w:rsidRPr="0035536B" w14:paraId="06D29457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15B12" w14:textId="77777777" w:rsidR="00B34A5A" w:rsidRPr="0050129E" w:rsidRDefault="00B34A5A" w:rsidP="00B34A5A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50129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FA81E" w14:textId="77777777" w:rsidR="00B34A5A" w:rsidRPr="0050129E" w:rsidRDefault="00B34A5A" w:rsidP="00B34A5A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50129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153EE" w14:textId="77777777" w:rsidR="00B34A5A" w:rsidRPr="0050129E" w:rsidRDefault="00B34A5A" w:rsidP="00B34A5A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50129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D7A73" w14:textId="77777777" w:rsidR="00B34A5A" w:rsidRPr="0050129E" w:rsidRDefault="00B34A5A" w:rsidP="00B34A5A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50129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F4EF7" w14:textId="77777777" w:rsidR="00B34A5A" w:rsidRPr="0050129E" w:rsidRDefault="00B34A5A" w:rsidP="00B34A5A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50129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54B9C" w14:textId="77777777" w:rsidR="00B34A5A" w:rsidRPr="0050129E" w:rsidRDefault="00B34A5A" w:rsidP="00B34A5A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50129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</w:tr>
      <w:tr w:rsidR="00B34A5A" w:rsidRPr="00B34A5A" w14:paraId="0300C097" w14:textId="77777777" w:rsidTr="00B34A5A">
        <w:trPr>
          <w:trHeight w:val="270"/>
        </w:trPr>
        <w:tc>
          <w:tcPr>
            <w:tcW w:w="147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179F6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00A185A3" w14:textId="77777777" w:rsidTr="00B34A5A">
        <w:trPr>
          <w:trHeight w:val="270"/>
        </w:trPr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1BC0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65C0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4ECA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B34A5A" w:rsidRPr="00B34A5A" w14:paraId="00CF1BAA" w14:textId="77777777" w:rsidTr="00B34A5A">
        <w:trPr>
          <w:trHeight w:val="270"/>
        </w:trPr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610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41A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B596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</w:t>
            </w:r>
            <w:r w:rsidRPr="00B34A5A">
              <w:rPr>
                <w:rFonts w:ascii="GHEA Mariam" w:hAnsi="GHEA Mariam" w:cs="Arial"/>
                <w:lang w:eastAsia="en-US"/>
              </w:rPr>
              <w:t>աջին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FB41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B34A5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DC8F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B34A5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B34A5A" w:rsidRPr="00B34A5A" w14:paraId="62F9A635" w14:textId="77777777" w:rsidTr="00B34A5A">
        <w:trPr>
          <w:trHeight w:val="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07B4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</w:t>
            </w:r>
            <w:r w:rsidRPr="00B34A5A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3EAE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B34A5A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6C0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C77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5E5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22F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</w:p>
        </w:tc>
      </w:tr>
    </w:tbl>
    <w:p w14:paraId="1E6A289B" w14:textId="77777777" w:rsidR="00B34A5A" w:rsidRPr="00B34A5A" w:rsidRDefault="00B34A5A">
      <w:pPr>
        <w:rPr>
          <w:sz w:val="2"/>
        </w:rPr>
      </w:pPr>
    </w:p>
    <w:tbl>
      <w:tblPr>
        <w:tblW w:w="14707" w:type="dxa"/>
        <w:tblInd w:w="-5" w:type="dxa"/>
        <w:tblLook w:val="04A0" w:firstRow="1" w:lastRow="0" w:firstColumn="1" w:lastColumn="0" w:noHBand="0" w:noVBand="1"/>
      </w:tblPr>
      <w:tblGrid>
        <w:gridCol w:w="1620"/>
        <w:gridCol w:w="2070"/>
        <w:gridCol w:w="6517"/>
        <w:gridCol w:w="1673"/>
        <w:gridCol w:w="1412"/>
        <w:gridCol w:w="1415"/>
      </w:tblGrid>
      <w:tr w:rsidR="00B34A5A" w:rsidRPr="00B34A5A" w14:paraId="2C125754" w14:textId="77777777" w:rsidTr="00B34A5A">
        <w:trPr>
          <w:trHeight w:val="56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849E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9815" w14:textId="77777777" w:rsid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530B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8AC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9DC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BA4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</w:t>
            </w:r>
          </w:p>
        </w:tc>
      </w:tr>
      <w:tr w:rsidR="00B34A5A" w:rsidRPr="00B34A5A" w14:paraId="610A0A65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D068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17C0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2D52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gram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ՀՀ 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proofErr w:type="gramEnd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 xml:space="preserve"> 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A7F6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6595F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2F923D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B34A5A" w:rsidRPr="00B34A5A" w14:paraId="4A3072F2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B58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1099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A116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96A1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D7C28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(128,872.5)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4DBA04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(206,190.5)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E5D530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(309,269.6)</w:t>
            </w:r>
          </w:p>
        </w:tc>
      </w:tr>
      <w:tr w:rsidR="00B34A5A" w:rsidRPr="00B34A5A" w14:paraId="66839968" w14:textId="77777777" w:rsidTr="00B34A5A">
        <w:trPr>
          <w:trHeight w:val="45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685F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DCBE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B30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Առողջության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առաջնային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պահպանում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82581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6D490A80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118E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6166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5A91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471A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7E8AC359" w14:textId="77777777" w:rsidTr="00B34A5A">
        <w:trPr>
          <w:trHeight w:val="108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4D3D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015B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D8D7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Բնակչությանը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առաջնային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սպասարկման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տրամադրում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վատթարացման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ռիսկի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գործոնների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վերհանում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դրանց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հնարավոր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անբարենպաստ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ազդեցության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կանխարգելում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98186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3A77DE89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52D1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F734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6D6F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AFF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43AE363" w14:textId="77777777" w:rsidTr="00B34A5A">
        <w:trPr>
          <w:trHeight w:val="135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0FEC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A8C9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0E34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առաջնային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պահպանման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օղակում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ցուցաբերվող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որակի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հայտնաբերման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կանխարգելման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մակարդակի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վերաբերյալ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իրազեկվածության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դրանց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նկատմամբ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պահանջարկի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ավելացում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B49CB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08834476" w14:textId="77777777" w:rsidTr="00B34A5A">
        <w:trPr>
          <w:trHeight w:val="270"/>
        </w:trPr>
        <w:tc>
          <w:tcPr>
            <w:tcW w:w="14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2235B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B34A5A" w:rsidRPr="00B34A5A" w14:paraId="1F3FB148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613A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C844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11004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C2BE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ED2406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(125,009.9)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8BAB4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(200,010.5)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35DBD8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(300,000.0)</w:t>
            </w:r>
          </w:p>
        </w:tc>
      </w:tr>
      <w:tr w:rsidR="00B34A5A" w:rsidRPr="00B34A5A" w14:paraId="0306A6BA" w14:textId="77777777" w:rsidTr="00B34A5A">
        <w:trPr>
          <w:trHeight w:val="85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0D96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0C10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BC87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Ախտորոշման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ճշտման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նպատակով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լաբորատոր-գործիքային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ախտորոշիչ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՝</w:t>
            </w: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նեղ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մասնագիտացված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կենտրոններում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F78B6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09C30EC7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6E16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2BA6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543C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50A25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324B54F" w14:textId="77777777" w:rsidTr="00B34A5A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A99E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EC97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3F44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ճշտման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լաբորատոր-գործիքային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ախտորոշիչ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նեղ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մասնագիտացված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կենտրոններում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F5960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59B12B9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C4DD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44A5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5B04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22C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69982D6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A024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6F53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98C5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5473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55430BE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D3B6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C112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11006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B6E0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498A85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(3,862.6)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53C0B8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(6,180.0)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1539B8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(9,269.6)</w:t>
            </w:r>
          </w:p>
        </w:tc>
      </w:tr>
      <w:tr w:rsidR="00B34A5A" w:rsidRPr="00B34A5A" w14:paraId="51383036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ECE4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B564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94C6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Կոլոռեկտալ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քաղցկեղի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սքրինինգ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A50BD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069D84BE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E616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AB74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708E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E1A8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84C4341" w14:textId="77777777" w:rsidTr="00B34A5A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A279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EB3E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7DCF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Կոլոռեկտալ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քաղցկեղի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կենտրոններում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5A15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169D1458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CDF9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B836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D839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7BB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35F53CED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226E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BF2F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5CA2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DF8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FF92F82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F312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CA17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A5FD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4AA0C1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(673,515.0)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05DF0F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(1,056,015.0)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4B1F36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(1,530,000.0)</w:t>
            </w:r>
          </w:p>
        </w:tc>
      </w:tr>
      <w:tr w:rsidR="00B34A5A" w:rsidRPr="00B34A5A" w14:paraId="3BC0317F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086B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CD0F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FC8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Մոր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մանկան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առողջության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պահպանում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BAEDD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03DFEB6C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7AD7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7011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13B5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B26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71453B3C" w14:textId="77777777" w:rsidTr="00B34A5A">
        <w:trPr>
          <w:trHeight w:val="81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7505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13B9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72B7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Մոր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մանկան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պահպանում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կանանց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երեխաներին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մատչելիության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որակի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ACBB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A0A3A30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E696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E70F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026F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4BCC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743833BB" w14:textId="77777777" w:rsidTr="00B34A5A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729D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DE8B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6724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Մանկական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մայրական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մահացության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հիվանդացության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կրճատում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կանանց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վերարտադրողական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9E80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6E7149A" w14:textId="77777777" w:rsidTr="00B34A5A">
        <w:trPr>
          <w:trHeight w:val="270"/>
        </w:trPr>
        <w:tc>
          <w:tcPr>
            <w:tcW w:w="14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57430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B34A5A" w:rsidRPr="00B34A5A" w14:paraId="79D255F9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E368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DD58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11003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617E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CED92D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(450,000.0)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E3CF0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(700,000.0)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246F64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(1,000,000.0)</w:t>
            </w:r>
          </w:p>
        </w:tc>
      </w:tr>
      <w:tr w:rsidR="00B34A5A" w:rsidRPr="00B34A5A" w14:paraId="06F0A644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9269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9854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F79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Երեխաներին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A47C8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5FD59BA1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733A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65DC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92EC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6A8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853F604" w14:textId="77777777" w:rsidTr="00B34A5A">
        <w:trPr>
          <w:trHeight w:val="81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06BC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431B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36989" w14:textId="77777777" w:rsidR="00B34A5A" w:rsidRPr="00B34A5A" w:rsidRDefault="00B34A5A" w:rsidP="00B34A5A">
            <w:pPr>
              <w:spacing w:after="240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(0-18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տարեկան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երեխաներին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</w:t>
            </w:r>
            <w:r>
              <w:rPr>
                <w:rFonts w:ascii="GHEA Mariam" w:hAnsi="GHEA Mariam" w:cs="Arial"/>
                <w:lang w:eastAsia="en-US"/>
              </w:rPr>
              <w:t>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4678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31596824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1D7B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DF75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6158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5995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0A14201F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D015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A809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4DE7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C742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DD878A2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1036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B69F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11004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D1EB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413C16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(36,000.0)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AAE265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(56,000.0)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C24B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B34A5A" w:rsidRPr="00B34A5A" w14:paraId="17123921" w14:textId="77777777" w:rsidTr="00B34A5A">
        <w:trPr>
          <w:trHeight w:val="85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8D2F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322B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2C36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Մտավոր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վարքագծային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)՝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լսողական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ֆիզիկական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շարժողական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)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զարգացման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այլ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խանգարումներով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երեխաների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գնահատման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վերականգնողական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բուժման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4EA02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72CBC190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657C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1DD8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D8B3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3B09F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DF08F3D" w14:textId="77777777" w:rsidTr="00B34A5A">
        <w:trPr>
          <w:trHeight w:val="108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DB09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D684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54AB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Մտավոր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վարքագծային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լսողական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ֆիզիկական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շարժողական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և </w:t>
            </w:r>
            <w:proofErr w:type="spellStart"/>
            <w:proofErr w:type="gramStart"/>
            <w:r w:rsidRPr="00B34A5A">
              <w:rPr>
                <w:rFonts w:ascii="GHEA Mariam" w:hAnsi="GHEA Mariam" w:cs="Arial"/>
                <w:lang w:eastAsia="en-US"/>
              </w:rPr>
              <w:t>զարգացման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proofErr w:type="gram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խանգարումներով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առողջական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վիճակի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գնահատումը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վերականգնողական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ամբուլատոր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կազմակերպումը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F7AA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068EE56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3F0B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5DF3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01E5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7BB4B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1161E62F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C14A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172C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E39C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A70B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9ED2A92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84F2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238B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11006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769F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C961F4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(187,515.0)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BFA815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(300,015.0)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9FEA5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(450,000.0)</w:t>
            </w:r>
          </w:p>
        </w:tc>
      </w:tr>
      <w:tr w:rsidR="00B34A5A" w:rsidRPr="00B34A5A" w14:paraId="345546E2" w14:textId="77777777" w:rsidTr="00B34A5A">
        <w:trPr>
          <w:trHeight w:val="85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71AA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5421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6D2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Անպտուղ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զույգերի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համար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վերարտադրողական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օժանդակ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տեխնոլոգիաների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կիրառմամբ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B547E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73747F46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D0F2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B878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B855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703AB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041C33C" w14:textId="77777777" w:rsidTr="00B34A5A">
        <w:trPr>
          <w:trHeight w:val="81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39D8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05DF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2104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առանձին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անպտուղ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զույգերին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վերարտադրողական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օժանդակ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տեխնոլոգիաների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կիրառմամբ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տրամադրում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7EA3C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67FFFE1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B9A8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5178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5272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C0672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0E0A52DC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84AF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15CC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0C66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8F1F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C78E29B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9770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8D8E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5218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051B0E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225,000.0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EBB317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350,000.0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424C61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500,000.0</w:t>
            </w:r>
          </w:p>
        </w:tc>
      </w:tr>
      <w:tr w:rsidR="00B34A5A" w:rsidRPr="00B34A5A" w14:paraId="607F7A12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A251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D692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C9F2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Շտապ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օգնություն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DE9D0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040BC7DC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AF68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F974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AF4D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F3CC9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3A5538EF" w14:textId="77777777" w:rsidTr="00B34A5A">
        <w:trPr>
          <w:trHeight w:val="81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EF86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D153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47C02" w14:textId="77777777" w:rsidR="00B34A5A" w:rsidRPr="00B34A5A" w:rsidRDefault="00B34A5A" w:rsidP="00B34A5A">
            <w:pPr>
              <w:spacing w:after="240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Մարդու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կյանքին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առողջությանը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վտանգ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սպառնացող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վիճակներում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տրամադրում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6311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77F9C550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607E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A3C6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B1AB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071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83A7AF6" w14:textId="77777777" w:rsidTr="00B34A5A">
        <w:trPr>
          <w:trHeight w:val="108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38FD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1F5A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A23F8" w14:textId="77777777" w:rsidR="00B34A5A" w:rsidRPr="00B34A5A" w:rsidRDefault="00B34A5A" w:rsidP="00B34A5A">
            <w:pPr>
              <w:spacing w:after="240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պատրաստվածության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արձագանքման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արագության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հասանելիության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որակի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2B730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75AF021" w14:textId="77777777" w:rsidTr="00B34A5A">
        <w:trPr>
          <w:trHeight w:val="270"/>
        </w:trPr>
        <w:tc>
          <w:tcPr>
            <w:tcW w:w="14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C16FF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B34A5A" w:rsidRPr="00B34A5A" w14:paraId="66A62BA6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B045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376F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6F1D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497DEF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225,000.0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0FACA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350,000.0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51DD5E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500,000.0</w:t>
            </w:r>
          </w:p>
        </w:tc>
      </w:tr>
      <w:tr w:rsidR="00B34A5A" w:rsidRPr="00B34A5A" w14:paraId="18F9BDA0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56A9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773F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3C73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Շտապ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0E0B9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24966ED3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C613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B514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8FA4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5B967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11FF3920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6564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9333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EB91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0A2B7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483D9AF3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F30A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A611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AA05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526C7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EAA4EDE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E437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E978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8D0F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57E4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36F60A29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09C2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24CA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41C2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09E54E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364,500.0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AEBDF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567,000.0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B9DA3C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810,000.0</w:t>
            </w:r>
          </w:p>
        </w:tc>
      </w:tr>
      <w:tr w:rsidR="00B34A5A" w:rsidRPr="00B34A5A" w14:paraId="58CC6940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0A2F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95A1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F53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Ոչ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վարակիչ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8A55A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49833E1B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EAA5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8DF1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40E6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9B8C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4C9EE45" w14:textId="77777777" w:rsidTr="00B34A5A">
        <w:trPr>
          <w:trHeight w:val="108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25D0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80A3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BF788" w14:textId="77777777" w:rsidR="00B34A5A" w:rsidRPr="00B34A5A" w:rsidRDefault="00B34A5A" w:rsidP="00B34A5A">
            <w:pPr>
              <w:spacing w:after="240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մասնավորապես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սիրտանոթային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շաքարային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դիաբետի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չարորակ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նորագոյացությունների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արդյունավետության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3EE4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152987CF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68EE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60D5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A842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D3CF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2D89F6E" w14:textId="77777777" w:rsidTr="00B34A5A">
        <w:trPr>
          <w:trHeight w:val="81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BD82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F523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1D4EE" w14:textId="77777777" w:rsidR="00B34A5A" w:rsidRPr="00B34A5A" w:rsidRDefault="00B34A5A" w:rsidP="00B34A5A">
            <w:pPr>
              <w:spacing w:after="240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հիվանդություններով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պայմանավորված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հիվանդացության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մահացության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29D4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7F24C5E0" w14:textId="77777777" w:rsidTr="00B34A5A">
        <w:trPr>
          <w:trHeight w:val="270"/>
        </w:trPr>
        <w:tc>
          <w:tcPr>
            <w:tcW w:w="14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93BB8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B34A5A" w:rsidRPr="00B34A5A" w14:paraId="7BD5E60B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1FE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BDE2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11002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6F2E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A0AB15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45,000.0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D01C73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70,000.0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E016C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100,000.0</w:t>
            </w:r>
          </w:p>
        </w:tc>
      </w:tr>
      <w:tr w:rsidR="00B34A5A" w:rsidRPr="00B34A5A" w14:paraId="530EC887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71E7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8BFC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1B80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Անհետաձգելի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5A7AF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19D15D82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FC8B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4275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0F0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BFC0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D77B1F5" w14:textId="77777777" w:rsidTr="00B34A5A">
        <w:trPr>
          <w:trHeight w:val="81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D157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CB2B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23C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Անհետաձգելի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նախարարի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վիճակների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ցանկի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12C3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13CB2B18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2EC3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D606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77E58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6E1A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4B7ADBDF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0FB6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892E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879A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04F3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1BF93696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1E86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CC06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11003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F2B1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A4866A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72,000.0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57CED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112,000.0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568A0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160,000.0</w:t>
            </w:r>
          </w:p>
        </w:tc>
      </w:tr>
      <w:tr w:rsidR="00B34A5A" w:rsidRPr="00B34A5A" w14:paraId="181DE5B3" w14:textId="77777777" w:rsidTr="00B34A5A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FD36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D4DF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BDC5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նարկոլոգիական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0FB84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7FF9EE92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1C97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B827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A23E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0C9C9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ADCD92B" w14:textId="77777777" w:rsidTr="00B34A5A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24CF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FE91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CE74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նարկոլոգիական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47D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751FF031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421F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79DF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36D7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C11B3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9C591A5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E84C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8C59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1495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832E7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CE715DA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15CF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7D9B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11004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798CB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ED8BBF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247,500.0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16FCB8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385,000.0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EA12FB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550,000.0</w:t>
            </w:r>
          </w:p>
        </w:tc>
      </w:tr>
      <w:tr w:rsidR="00B34A5A" w:rsidRPr="00B34A5A" w14:paraId="195F6171" w14:textId="77777777" w:rsidTr="00B34A5A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E30E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6C63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092A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Ուռուցքաբանական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արյունաբանական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24F0C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7E0426D1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9FCF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ABCE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D47F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10CC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6FA1C86" w14:textId="77777777" w:rsidTr="00B34A5A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20F6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6607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0E62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AD56A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7F8F9C6D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5126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0BFF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0E41C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BD24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6509CAD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0F43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69EB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315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98BB0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33602AD8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78C7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46F1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7D39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5D7E89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249,198.5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CBFB19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399,142.7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CEA29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600,174.4</w:t>
            </w:r>
          </w:p>
        </w:tc>
      </w:tr>
      <w:tr w:rsidR="00B34A5A" w:rsidRPr="00B34A5A" w14:paraId="20AE6BFE" w14:textId="77777777" w:rsidTr="00B34A5A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8755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B42E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B1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Սոցիալապես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անապահով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առանձին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խմբերի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անձանց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օգնություն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5A9C2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26B7C3B0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1B40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738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EA25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7C83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DD24E3E" w14:textId="77777777" w:rsidTr="00B34A5A">
        <w:trPr>
          <w:trHeight w:val="81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B002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150A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0D06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հասանելիության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մատչելիության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մակարդակի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7A7A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9431C0B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09C0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DB96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E01C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7F29C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E3B6DDA" w14:textId="77777777" w:rsidTr="00B34A5A">
        <w:trPr>
          <w:trHeight w:val="81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7B5D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9311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CE33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հասանելիության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մատչելիության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հասցեականության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6C1F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7F4B44D6" w14:textId="77777777" w:rsidTr="00B34A5A">
        <w:trPr>
          <w:trHeight w:val="270"/>
        </w:trPr>
        <w:tc>
          <w:tcPr>
            <w:tcW w:w="14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23795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B34A5A" w:rsidRPr="00B34A5A" w14:paraId="0D99FCB0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CD3B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38ED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C9DA3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7838AD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374,149.0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23231B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589,983.8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06AFFB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863,736.6</w:t>
            </w:r>
          </w:p>
        </w:tc>
      </w:tr>
      <w:tr w:rsidR="00B34A5A" w:rsidRPr="00B34A5A" w14:paraId="134D1F37" w14:textId="77777777" w:rsidTr="00B34A5A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FB0D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1390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59A0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Սոցիալապես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անապահով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խմբերում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ընդգրկվածներին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927EA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24313635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3475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49D9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E5A2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69CFC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EE8B19C" w14:textId="77777777" w:rsidTr="00B34A5A">
        <w:trPr>
          <w:trHeight w:val="108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94DB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85E9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1CEA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ընդգրկվածների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որոշմամբ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խմբերի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ցանկի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0AF10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1F25BDF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27B6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3D33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AA77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784F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0D6AB9FF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B468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CFAE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1B48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6AC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7F54DF46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E287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3BD0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11002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817F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CCA884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(33,336.0)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698993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(53,336.0)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CF9A07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(80,000.0)</w:t>
            </w:r>
          </w:p>
        </w:tc>
      </w:tr>
      <w:tr w:rsidR="00B34A5A" w:rsidRPr="00B34A5A" w14:paraId="7C0E354A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66D5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ED9E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97FC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Ստոմատոլոգիական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57E61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38A39679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F40D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7FDD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199E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A6F10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D5EB1D6" w14:textId="77777777" w:rsidTr="00B34A5A">
        <w:trPr>
          <w:trHeight w:val="81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07BB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8156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A8B3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Ստոմատոլոգիական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ու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ընդգրկվածներին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B21DB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1F51C009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9526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C313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7AF25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6D478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10D72B7C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D4D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1FF1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3FE0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5493B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33CC6043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BFFB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E479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11005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CDDC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24A2B6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(833.4)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82F95B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(1,333.4)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A4FEB5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(2,000.0)</w:t>
            </w:r>
          </w:p>
        </w:tc>
      </w:tr>
      <w:tr w:rsidR="00B34A5A" w:rsidRPr="00B34A5A" w14:paraId="76413F4C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5C39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CEB6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3BDF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Թրաֆիքինգի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զոհերին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57EE0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46C312FE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64FC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05BC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E38F1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B1FE3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192F2717" w14:textId="77777777" w:rsidTr="00B34A5A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C77B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9480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BFB6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Թրաֆիքինգի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զոհ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դարձած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փորձաքննությունների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831E7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44995BB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B4B5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6F67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B1317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58F6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3B9A2C6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201E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F9BA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38AC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F826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0493DBF8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6501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C154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11008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8BC6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08811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(55,731.0)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80ED7D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(83,596.5)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238AE3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(111,462.0)</w:t>
            </w:r>
          </w:p>
        </w:tc>
      </w:tr>
      <w:tr w:rsidR="00B34A5A" w:rsidRPr="00B34A5A" w14:paraId="23E0C398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A60B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DC32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3AC8" w14:textId="7CEB0A9E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Բժշկասոցիալական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վերականգնման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FEA6A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6761A110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C64F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9AA1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F698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073A6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A69DDC5" w14:textId="77777777" w:rsidTr="00B34A5A">
        <w:trPr>
          <w:trHeight w:val="81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CC31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5593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C899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Առաջնակի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կրկնակի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պրոթեզավորվող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նախա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պրոթեզավորման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օրթոպեդիկ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վիրահատական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վիրահատական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եղանակներով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7544C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81E2279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DB9A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791B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DB162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D44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7239DC2B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D59D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C7DC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2DC2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43389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354E44F8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04FD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2B18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11009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0A4F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6652CD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(35,050.1)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837AF5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(52,575.2)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10E5D7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(70,100.2)</w:t>
            </w:r>
          </w:p>
        </w:tc>
      </w:tr>
      <w:tr w:rsidR="00B34A5A" w:rsidRPr="00B34A5A" w14:paraId="453EB585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8AC1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EF1E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0FCD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առողջության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վերականգնման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F0B3B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6362D942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6760D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B962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D4B2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945AC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30465FFB" w14:textId="77777777" w:rsidTr="00B34A5A">
        <w:trPr>
          <w:trHeight w:val="81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5A9E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385C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F864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Նպաստել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խնդիրներ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ունեցող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վերականգնմանը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ձևավորել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ինքնուրույն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անկախ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կյանք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վարելու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հմտություններ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FE022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0AA01F28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CDBAE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45E3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FC3D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9EB9A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A7F7D10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7FB7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6544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BF80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78613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75A97DD0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DB9D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1208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E22B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6FBF4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7CBD4B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(36,311.0)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76D79C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(41,437.2)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3A750D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(48,404.8)</w:t>
            </w:r>
          </w:p>
        </w:tc>
      </w:tr>
      <w:tr w:rsidR="00B34A5A" w:rsidRPr="00B34A5A" w14:paraId="168E72F0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C8BC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B047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4BC2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Վարակիչ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կանխարգելման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ծրագիր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22BFD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32C13E70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C157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12E02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ED539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6C506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0528D1D7" w14:textId="77777777" w:rsidTr="00B34A5A">
        <w:trPr>
          <w:trHeight w:val="108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51E9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245E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1066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համար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մեծ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ռիսկ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ներկայացնող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մալարիա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տուբերկուլյոզ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ՄԻԱՎ/ՁԻԱՀ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այլն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հայտնաբերում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արդյուն</w:t>
            </w:r>
            <w:r>
              <w:rPr>
                <w:rFonts w:ascii="GHEA Mariam" w:hAnsi="GHEA Mariam" w:cs="Arial"/>
                <w:lang w:eastAsia="en-US"/>
              </w:rPr>
              <w:t>ա</w:t>
            </w:r>
            <w:r w:rsidRPr="00B34A5A">
              <w:rPr>
                <w:rFonts w:ascii="GHEA Mariam" w:hAnsi="GHEA Mariam" w:cs="Arial"/>
                <w:lang w:eastAsia="en-US"/>
              </w:rPr>
              <w:t>վետ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հակազդում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FD346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620F0B5D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6DB6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CD8E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952B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6C637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01C5163" w14:textId="77777777" w:rsidTr="00B34A5A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3D16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4C4A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997C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Վարակի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փոխանցման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հիվանդություններով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պայմանավորված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հիվանդացության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մահացության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նվազեցում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0AE5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4C23292E" w14:textId="77777777" w:rsidTr="00B34A5A">
        <w:trPr>
          <w:trHeight w:val="270"/>
        </w:trPr>
        <w:tc>
          <w:tcPr>
            <w:tcW w:w="14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1575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B34A5A" w:rsidRPr="00B34A5A" w14:paraId="4A056888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FB754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907C1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B42DE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910AA0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(8,811.0)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517D02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(13,937.2)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358A3F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(20,904.8)</w:t>
            </w:r>
          </w:p>
        </w:tc>
      </w:tr>
      <w:tr w:rsidR="00B34A5A" w:rsidRPr="00B34A5A" w14:paraId="2A479271" w14:textId="77777777" w:rsidTr="00B34A5A">
        <w:trPr>
          <w:trHeight w:val="285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7F47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B130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1FE1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ՄԻԱՎ/ՁԻԱՀ-ի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կանխարգելման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բուժօգնության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1CBE3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5045F8C8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9BDC3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1AAF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8D0BA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C20DF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228E6FF1" w14:textId="77777777" w:rsidTr="00B34A5A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5EE7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A34F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E59C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ՄԻԱՎ/ՁԻԱՀ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հիվանդացության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կանխարգելում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proofErr w:type="gramStart"/>
            <w:r w:rsidRPr="00B34A5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դիսպանսերային</w:t>
            </w:r>
            <w:proofErr w:type="spellEnd"/>
            <w:proofErr w:type="gram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հսկողություն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քարոզչություն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7A2D4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145391E3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92A9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4E6D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867C0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0F995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BF45DEE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0734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24A8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1BC3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530A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4AE9A8C8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44F3F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1114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11003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0D87D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9E0B60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(27,500.0)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274528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(27,500.0)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94DCDB" w14:textId="77777777" w:rsidR="00B34A5A" w:rsidRPr="00B34A5A" w:rsidRDefault="00B34A5A" w:rsidP="00B34A5A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>(27,500.0)</w:t>
            </w:r>
          </w:p>
        </w:tc>
      </w:tr>
      <w:tr w:rsidR="00B34A5A" w:rsidRPr="00B34A5A" w14:paraId="2E8754D0" w14:textId="77777777" w:rsidTr="00B34A5A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CD7BA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CB097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8FA2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Աղիքային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այլ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ինֆեկցիոն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62C1D" w14:textId="77777777" w:rsidR="00B34A5A" w:rsidRPr="00B34A5A" w:rsidRDefault="00B34A5A" w:rsidP="00B34A5A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B34A5A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</w:tr>
      <w:tr w:rsidR="00B34A5A" w:rsidRPr="00B34A5A" w14:paraId="30BC76E3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D883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F0829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8DB7F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95F5E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79FFCC5C" w14:textId="77777777" w:rsidTr="00B34A5A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99ED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020D5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86D16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Աղիքային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ինֆեկցիոն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վաղ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հայտնաբերմանն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ուղղված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ախտորոշիչ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հետազոտություններ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B970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56070021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FDAF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0CF3C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B1AE6" w14:textId="77777777" w:rsidR="00B34A5A" w:rsidRPr="00B34A5A" w:rsidRDefault="00B34A5A" w:rsidP="00B34A5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A4D3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00C9EE18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CC4C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621D8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D389B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4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63AF" w14:textId="77777777" w:rsidR="00B34A5A" w:rsidRPr="00B34A5A" w:rsidRDefault="00B34A5A" w:rsidP="00B34A5A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</w:p>
        </w:tc>
      </w:tr>
      <w:tr w:rsidR="00B34A5A" w:rsidRPr="00B34A5A" w14:paraId="13B520A1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C710" w14:textId="77777777" w:rsidR="00B34A5A" w:rsidRPr="00B34A5A" w:rsidRDefault="00B34A5A" w:rsidP="00B34A5A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4A16F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1DE7D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13FF8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FEFC5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E613D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</w:tr>
      <w:tr w:rsidR="00B34A5A" w:rsidRPr="00B34A5A" w14:paraId="2F753F7A" w14:textId="77777777" w:rsidTr="00B34A5A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6E32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465B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11B39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E57CF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B94F0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D94E0" w14:textId="77777777" w:rsidR="00B34A5A" w:rsidRPr="00B34A5A" w:rsidRDefault="00B34A5A" w:rsidP="00B34A5A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4010E697" w14:textId="77777777" w:rsidR="00B34A5A" w:rsidRPr="00B34A5A" w:rsidRDefault="00B34A5A" w:rsidP="00B34A5A">
      <w:pPr>
        <w:pStyle w:val="mechtex"/>
        <w:jc w:val="left"/>
        <w:rPr>
          <w:rFonts w:ascii="GHEA Mariam" w:hAnsi="GHEA Mariam" w:cs="Sylfaen"/>
          <w:sz w:val="20"/>
          <w:lang w:val="af-ZA"/>
        </w:rPr>
      </w:pPr>
    </w:p>
    <w:p w14:paraId="636AFC54" w14:textId="77777777" w:rsidR="00B34A5A" w:rsidRPr="00B34A5A" w:rsidRDefault="00B34A5A" w:rsidP="00B34A5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B34A5A">
        <w:rPr>
          <w:rFonts w:ascii="GHEA Mariam" w:hAnsi="GHEA Mariam" w:cs="Sylfaen"/>
          <w:szCs w:val="22"/>
          <w:lang w:val="hy-AM"/>
        </w:rPr>
        <w:t>ՀԱՅԱՍՏԱՆԻ</w:t>
      </w:r>
      <w:r w:rsidRPr="00B34A5A">
        <w:rPr>
          <w:rFonts w:ascii="GHEA Mariam" w:hAnsi="GHEA Mariam" w:cs="Arial Armenian"/>
          <w:szCs w:val="22"/>
          <w:lang w:val="hy-AM"/>
        </w:rPr>
        <w:t xml:space="preserve">  </w:t>
      </w:r>
      <w:r w:rsidRPr="00B34A5A">
        <w:rPr>
          <w:rFonts w:ascii="GHEA Mariam" w:hAnsi="GHEA Mariam" w:cs="Sylfaen"/>
          <w:szCs w:val="22"/>
          <w:lang w:val="hy-AM"/>
        </w:rPr>
        <w:t>ՀԱՆՐԱՊԵՏՈՒԹՅԱՆ</w:t>
      </w:r>
    </w:p>
    <w:p w14:paraId="1A5F1BAD" w14:textId="77777777" w:rsidR="00B34A5A" w:rsidRPr="00B34A5A" w:rsidRDefault="00B34A5A" w:rsidP="00B34A5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 w:rsidRPr="00B34A5A">
        <w:rPr>
          <w:rFonts w:ascii="GHEA Mariam" w:hAnsi="GHEA Mariam"/>
          <w:szCs w:val="22"/>
          <w:lang w:val="hy-AM"/>
        </w:rPr>
        <w:t xml:space="preserve">  </w:t>
      </w:r>
      <w:r w:rsidRPr="00B34A5A"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049A63E" w14:textId="38A9AB0D" w:rsidR="00704C50" w:rsidRPr="00704C50" w:rsidRDefault="00B34A5A" w:rsidP="0035536B">
      <w:pPr>
        <w:pStyle w:val="norm"/>
        <w:rPr>
          <w:rFonts w:ascii="GHEA Mariam" w:hAnsi="GHEA Mariam" w:cs="Arial"/>
          <w:sz w:val="20"/>
        </w:rPr>
      </w:pPr>
      <w:r w:rsidRPr="00B34A5A">
        <w:rPr>
          <w:rFonts w:ascii="GHEA Mariam" w:hAnsi="GHEA Mariam" w:cs="Sylfaen"/>
          <w:szCs w:val="22"/>
          <w:lang w:val="hy-AM"/>
        </w:rPr>
        <w:t xml:space="preserve">                 ՂԵԿԱՎԱՐ</w:t>
      </w:r>
      <w:r w:rsidRPr="00B34A5A">
        <w:rPr>
          <w:rFonts w:ascii="Calibri" w:hAnsi="Calibri" w:cs="Calibri"/>
          <w:szCs w:val="22"/>
          <w:lang w:val="hy-AM"/>
        </w:rPr>
        <w:t>                                                                                </w:t>
      </w:r>
      <w:r w:rsidRPr="00B34A5A">
        <w:rPr>
          <w:rFonts w:ascii="GHEA Mariam" w:hAnsi="GHEA Mariam" w:cs="Calibri"/>
          <w:szCs w:val="22"/>
          <w:lang w:val="hy-AM"/>
        </w:rPr>
        <w:t xml:space="preserve">  </w:t>
      </w:r>
      <w:r w:rsidRPr="00B34A5A">
        <w:rPr>
          <w:rFonts w:ascii="Calibri" w:hAnsi="Calibri" w:cs="Calibri"/>
          <w:szCs w:val="22"/>
        </w:rPr>
        <w:t>                                                                  </w:t>
      </w:r>
      <w:r w:rsidRPr="00B34A5A">
        <w:rPr>
          <w:rFonts w:ascii="GHEA Mariam" w:hAnsi="GHEA Mariam" w:cs="Calibri"/>
          <w:szCs w:val="22"/>
          <w:lang w:val="hy-AM"/>
        </w:rPr>
        <w:t xml:space="preserve"> </w:t>
      </w:r>
      <w:r w:rsidRPr="00B34A5A">
        <w:rPr>
          <w:rFonts w:ascii="GHEA Mariam" w:hAnsi="GHEA Mariam" w:cs="Arial Armenian"/>
          <w:szCs w:val="22"/>
        </w:rPr>
        <w:t xml:space="preserve"> Է</w:t>
      </w:r>
      <w:r w:rsidRPr="00B34A5A">
        <w:rPr>
          <w:rFonts w:ascii="GHEA Mariam" w:hAnsi="GHEA Mariam" w:cs="Sylfaen"/>
          <w:szCs w:val="22"/>
        </w:rPr>
        <w:t>.</w:t>
      </w:r>
      <w:r w:rsidRPr="00B34A5A">
        <w:rPr>
          <w:rFonts w:ascii="GHEA Mariam" w:hAnsi="GHEA Mariam" w:cs="Arial Armenian"/>
          <w:szCs w:val="22"/>
        </w:rPr>
        <w:t xml:space="preserve"> ԱՂԱՋԱՆ</w:t>
      </w:r>
      <w:r w:rsidRPr="00B34A5A">
        <w:rPr>
          <w:rFonts w:ascii="GHEA Mariam" w:hAnsi="GHEA Mariam" w:cs="Sylfaen"/>
          <w:szCs w:val="22"/>
        </w:rPr>
        <w:t>ՅԱՆ</w:t>
      </w:r>
    </w:p>
    <w:sectPr w:rsidR="00704C50" w:rsidRPr="00704C50" w:rsidSect="00B34A5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E103E" w14:textId="77777777" w:rsidR="00117FF6" w:rsidRDefault="00117FF6">
      <w:r>
        <w:separator/>
      </w:r>
    </w:p>
  </w:endnote>
  <w:endnote w:type="continuationSeparator" w:id="0">
    <w:p w14:paraId="39EC8AB4" w14:textId="77777777" w:rsidR="00117FF6" w:rsidRDefault="0011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B702" w14:textId="77777777" w:rsidR="00704C50" w:rsidRDefault="00704C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37B62" w14:textId="77777777" w:rsidR="00704C50" w:rsidRDefault="00704C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88155" w14:textId="77777777" w:rsidR="00704C50" w:rsidRDefault="00FD2290">
    <w:pPr>
      <w:pStyle w:val="Footer"/>
    </w:pPr>
    <w:fldSimple w:instr=" FILENAME  \* MERGEFORMAT ">
      <w:r w:rsidR="00704C50"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7DBC5" w14:textId="77777777" w:rsidR="00117FF6" w:rsidRDefault="00117FF6">
      <w:r>
        <w:separator/>
      </w:r>
    </w:p>
  </w:footnote>
  <w:footnote w:type="continuationSeparator" w:id="0">
    <w:p w14:paraId="13ED4101" w14:textId="77777777" w:rsidR="00117FF6" w:rsidRDefault="0011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ABAC5" w14:textId="77777777" w:rsidR="00704C50" w:rsidRDefault="00704C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FBECFB" w14:textId="77777777" w:rsidR="00704C50" w:rsidRDefault="00704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C780F" w14:textId="77777777" w:rsidR="00704C50" w:rsidRDefault="00704C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DF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7D6968A" w14:textId="77777777" w:rsidR="00704C50" w:rsidRDefault="00704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5C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17FF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E96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91"/>
    <w:rsid w:val="00225BA5"/>
    <w:rsid w:val="00225EFA"/>
    <w:rsid w:val="002265B1"/>
    <w:rsid w:val="002267DB"/>
    <w:rsid w:val="00226F0C"/>
    <w:rsid w:val="00227193"/>
    <w:rsid w:val="002277CB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B38"/>
    <w:rsid w:val="00354CBA"/>
    <w:rsid w:val="0035502F"/>
    <w:rsid w:val="00355291"/>
    <w:rsid w:val="0035536B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29E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4D3E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87DE6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C50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5F7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4E4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0DF5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3BB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118"/>
    <w:rsid w:val="00A93260"/>
    <w:rsid w:val="00A932A4"/>
    <w:rsid w:val="00A9340B"/>
    <w:rsid w:val="00A939F0"/>
    <w:rsid w:val="00A93F66"/>
    <w:rsid w:val="00A940DF"/>
    <w:rsid w:val="00A94D27"/>
    <w:rsid w:val="00A95020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206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C6E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5A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69F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290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02112"/>
  <w15:chartTrackingRefBased/>
  <w15:docId w15:val="{A9D92E1E-0940-44C2-96EE-13157B85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93118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A93118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A93118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A9311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Tigran Ghandiljyan</cp:lastModifiedBy>
  <cp:revision>15</cp:revision>
  <dcterms:created xsi:type="dcterms:W3CDTF">2020-06-23T14:56:00Z</dcterms:created>
  <dcterms:modified xsi:type="dcterms:W3CDTF">2020-06-24T06:12:00Z</dcterms:modified>
</cp:coreProperties>
</file>