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B0214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419BAD2E" w14:textId="77777777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C4F978E" w14:textId="7D44881D" w:rsidR="000E1EBC" w:rsidRPr="00C92AC6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41B4" w:rsidRPr="003241B4">
        <w:rPr>
          <w:rFonts w:ascii="GHEA Mariam" w:hAnsi="GHEA Mariam"/>
          <w:sz w:val="22"/>
          <w:szCs w:val="22"/>
          <w:lang w:val="hy-AM"/>
        </w:rPr>
        <w:t>1823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475CDE5" w14:textId="77777777" w:rsidR="000E1EBC" w:rsidRDefault="000E1EBC" w:rsidP="000E1EBC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668A395" w14:textId="77777777" w:rsidR="000E1EBC" w:rsidRDefault="000E1EBC" w:rsidP="000E1EBC">
      <w:pPr>
        <w:pStyle w:val="mechtex"/>
        <w:rPr>
          <w:rFonts w:ascii="Arial" w:hAnsi="Arial" w:cs="Arial"/>
          <w:lang w:val="hy-AM"/>
        </w:rPr>
      </w:pPr>
    </w:p>
    <w:p w14:paraId="4758595B" w14:textId="77777777" w:rsidR="00B61CF8" w:rsidRDefault="00B61CF8" w:rsidP="00B61CF8">
      <w:pPr>
        <w:pStyle w:val="mechtex"/>
        <w:rPr>
          <w:rFonts w:ascii="GHEA Mariam" w:hAnsi="GHEA Mariam"/>
          <w:szCs w:val="22"/>
          <w:lang w:val="hy-AM" w:eastAsia="en-US"/>
        </w:rPr>
      </w:pPr>
      <w:r w:rsidRPr="00B61CF8">
        <w:rPr>
          <w:rFonts w:ascii="GHEA Mariam" w:hAnsi="GHEA Mariam"/>
          <w:szCs w:val="22"/>
          <w:lang w:val="hy-AM" w:eastAsia="en-US"/>
        </w:rPr>
        <w:t xml:space="preserve">  </w:t>
      </w:r>
      <w:r w:rsidRPr="00B61CF8">
        <w:rPr>
          <w:rFonts w:ascii="GHEA Mariam" w:hAnsi="GHEA Mariam" w:cs="Arial"/>
          <w:szCs w:val="22"/>
          <w:lang w:val="hy-AM" w:eastAsia="en-US"/>
        </w:rPr>
        <w:t>ՀԱՅԱՍՏԱՆԻ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B61CF8">
        <w:rPr>
          <w:rFonts w:ascii="GHEA Mariam" w:hAnsi="GHEA Mariam"/>
          <w:szCs w:val="22"/>
          <w:lang w:val="hy-AM" w:eastAsia="en-US"/>
        </w:rPr>
        <w:t xml:space="preserve"> 2018 </w:t>
      </w:r>
      <w:r w:rsidRPr="00B61CF8">
        <w:rPr>
          <w:rFonts w:ascii="GHEA Mariam" w:hAnsi="GHEA Mariam" w:cs="Arial"/>
          <w:szCs w:val="22"/>
          <w:lang w:val="hy-AM" w:eastAsia="en-US"/>
        </w:rPr>
        <w:t>ԹՎԱԿԱՆԻ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ԴԵԿՏԵՄԲԵՐԻ</w:t>
      </w:r>
      <w:r w:rsidRPr="00B61CF8">
        <w:rPr>
          <w:rFonts w:ascii="GHEA Mariam" w:hAnsi="GHEA Mariam"/>
          <w:szCs w:val="22"/>
          <w:lang w:val="hy-AM" w:eastAsia="en-US"/>
        </w:rPr>
        <w:t xml:space="preserve"> 27-</w:t>
      </w:r>
      <w:r w:rsidRPr="00B61CF8">
        <w:rPr>
          <w:rFonts w:ascii="GHEA Mariam" w:hAnsi="GHEA Mariam" w:cs="Arial"/>
          <w:szCs w:val="22"/>
          <w:lang w:val="hy-AM" w:eastAsia="en-US"/>
        </w:rPr>
        <w:t>Ի</w:t>
      </w:r>
      <w:r w:rsidRPr="00B61CF8">
        <w:rPr>
          <w:rFonts w:ascii="GHEA Mariam" w:hAnsi="GHEA Mariam"/>
          <w:szCs w:val="22"/>
          <w:lang w:val="hy-AM" w:eastAsia="en-US"/>
        </w:rPr>
        <w:t xml:space="preserve"> N 1515-</w:t>
      </w:r>
      <w:r w:rsidRPr="00B61CF8">
        <w:rPr>
          <w:rFonts w:ascii="GHEA Mariam" w:hAnsi="GHEA Mariam" w:cs="Arial"/>
          <w:szCs w:val="22"/>
          <w:lang w:val="hy-AM" w:eastAsia="en-US"/>
        </w:rPr>
        <w:t>Ն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ՈՐՈՇՄԱՆ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</w:p>
    <w:p w14:paraId="2368C3D0" w14:textId="77777777" w:rsidR="00B61CF8" w:rsidRPr="00B61CF8" w:rsidRDefault="00B61CF8" w:rsidP="00B61CF8">
      <w:pPr>
        <w:pStyle w:val="mechtex"/>
        <w:rPr>
          <w:rFonts w:ascii="GHEA Mariam" w:hAnsi="GHEA Mariam"/>
          <w:szCs w:val="22"/>
          <w:lang w:val="hy-AM" w:eastAsia="en-US"/>
        </w:rPr>
      </w:pPr>
      <w:r w:rsidRPr="00B61CF8">
        <w:rPr>
          <w:rFonts w:ascii="GHEA Mariam" w:hAnsi="GHEA Mariam"/>
          <w:szCs w:val="22"/>
          <w:lang w:val="hy-AM" w:eastAsia="en-US"/>
        </w:rPr>
        <w:t xml:space="preserve">N 5 </w:t>
      </w:r>
      <w:r w:rsidRPr="00B61CF8">
        <w:rPr>
          <w:rFonts w:ascii="GHEA Mariam" w:hAnsi="GHEA Mariam" w:cs="Arial"/>
          <w:szCs w:val="22"/>
          <w:lang w:val="hy-AM" w:eastAsia="en-US"/>
        </w:rPr>
        <w:t>ՀԱՎԵԼՎԱԾԻ</w:t>
      </w:r>
      <w:r w:rsidRPr="00B61CF8">
        <w:rPr>
          <w:rFonts w:ascii="GHEA Mariam" w:hAnsi="GHEA Mariam"/>
          <w:szCs w:val="22"/>
          <w:lang w:val="hy-AM" w:eastAsia="en-US"/>
        </w:rPr>
        <w:t xml:space="preserve"> N 3  </w:t>
      </w:r>
      <w:r w:rsidRPr="00B61CF8">
        <w:rPr>
          <w:rFonts w:ascii="GHEA Mariam" w:hAnsi="GHEA Mariam" w:cs="Arial"/>
          <w:szCs w:val="22"/>
          <w:lang w:val="hy-AM" w:eastAsia="en-US"/>
        </w:rPr>
        <w:t>ԱՂՅՈՒՍԱԿՈՒՄ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ԿԱՏԱՐՎՈՂ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  <w:r w:rsidRPr="00B61CF8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B61CF8">
        <w:rPr>
          <w:rFonts w:ascii="GHEA Mariam" w:hAnsi="GHEA Mariam"/>
          <w:szCs w:val="22"/>
          <w:lang w:val="hy-AM" w:eastAsia="en-US"/>
        </w:rPr>
        <w:t xml:space="preserve"> </w:t>
      </w:r>
    </w:p>
    <w:tbl>
      <w:tblPr>
        <w:tblW w:w="12574" w:type="dxa"/>
        <w:tblInd w:w="1134" w:type="dxa"/>
        <w:tblLook w:val="04A0" w:firstRow="1" w:lastRow="0" w:firstColumn="1" w:lastColumn="0" w:noHBand="0" w:noVBand="1"/>
      </w:tblPr>
      <w:tblGrid>
        <w:gridCol w:w="1208"/>
        <w:gridCol w:w="1560"/>
        <w:gridCol w:w="4224"/>
        <w:gridCol w:w="1513"/>
        <w:gridCol w:w="1544"/>
        <w:gridCol w:w="2525"/>
      </w:tblGrid>
      <w:tr w:rsidR="00B61CF8" w:rsidRPr="00AC24BA" w14:paraId="43CC61BB" w14:textId="77777777" w:rsidTr="00D278D7">
        <w:trPr>
          <w:trHeight w:val="255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CCE8B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6504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C1EF9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D0C1A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0C87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4AAB" w14:textId="77777777" w:rsidR="00B61CF8" w:rsidRPr="00F82E88" w:rsidRDefault="00B61CF8" w:rsidP="00B61CF8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B61CF8" w:rsidRPr="00CC1091" w14:paraId="6ECBA5D0" w14:textId="77777777" w:rsidTr="00D278D7">
        <w:trPr>
          <w:trHeight w:val="585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1416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389B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5705" w14:textId="77777777" w:rsidR="00D278D7" w:rsidRDefault="00D278D7" w:rsidP="00B61CF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3B4C23F2" w14:textId="77777777" w:rsidR="00D278D7" w:rsidRDefault="00D278D7" w:rsidP="00B61CF8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7C493A"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="007C493A"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7C493A"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="007C493A"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  <w:p w14:paraId="730BDF8A" w14:textId="77777777" w:rsidR="00D278D7" w:rsidRDefault="00D278D7" w:rsidP="00B61CF8">
            <w:pPr>
              <w:jc w:val="center"/>
              <w:rPr>
                <w:rFonts w:ascii="Calibri" w:hAnsi="Calibri" w:cs="Calibri"/>
                <w:lang w:eastAsia="en-US"/>
              </w:rPr>
            </w:pPr>
          </w:p>
          <w:p w14:paraId="298BAF2A" w14:textId="77777777" w:rsidR="00B61CF8" w:rsidRPr="00CC1091" w:rsidRDefault="00D278D7" w:rsidP="00B61CF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="00B61CF8" w:rsidRPr="00CC109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B61CF8" w:rsidRPr="00CC1091" w14:paraId="2E538F77" w14:textId="77777777" w:rsidTr="00D278D7">
        <w:trPr>
          <w:trHeight w:val="420"/>
        </w:trPr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0850" w14:textId="77777777" w:rsidR="00B61CF8" w:rsidRPr="00CC1091" w:rsidRDefault="008C241E" w:rsidP="00B61CF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="00B61CF8" w:rsidRPr="00CC1091">
              <w:rPr>
                <w:rFonts w:ascii="GHEA Mariam" w:hAnsi="GHEA Mariam"/>
                <w:lang w:eastAsia="en-US"/>
              </w:rPr>
              <w:t>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A05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AA5A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3800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4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5B3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՝ </w:t>
            </w:r>
          </w:p>
        </w:tc>
      </w:tr>
      <w:tr w:rsidR="00B61CF8" w:rsidRPr="00CC1091" w14:paraId="622771C7" w14:textId="77777777" w:rsidTr="00D278D7">
        <w:trPr>
          <w:trHeight w:val="555"/>
        </w:trPr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9D33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869E" w14:textId="77777777" w:rsidR="00B61CF8" w:rsidRPr="00CC1091" w:rsidRDefault="00B61CF8" w:rsidP="00B61CF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341D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18C5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2E6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վարկային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3AE6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համաֆինանսավորում</w:t>
            </w:r>
            <w:proofErr w:type="spellEnd"/>
          </w:p>
        </w:tc>
      </w:tr>
      <w:tr w:rsidR="00B61CF8" w:rsidRPr="00CC1091" w14:paraId="3A1930ED" w14:textId="77777777" w:rsidTr="0051222E">
        <w:trPr>
          <w:trHeight w:val="275"/>
        </w:trPr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D289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932E" w14:textId="77777777" w:rsidR="00B61CF8" w:rsidRPr="00CC1091" w:rsidRDefault="00B61CF8" w:rsidP="00B61CF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3B81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B9E01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9538C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6EAC4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</w:p>
        </w:tc>
      </w:tr>
      <w:tr w:rsidR="00B61CF8" w:rsidRPr="00CC1091" w14:paraId="27B7E86E" w14:textId="77777777" w:rsidTr="00D278D7">
        <w:trPr>
          <w:trHeight w:val="61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D820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3046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AF98" w14:textId="77777777" w:rsidR="00B61CF8" w:rsidRPr="00CC1091" w:rsidRDefault="00B61CF8" w:rsidP="00B61CF8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 w:rsidR="008C241E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CC109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CC109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1C9B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(460,000.0)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3D9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07DF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(460,000.0)</w:t>
            </w:r>
          </w:p>
        </w:tc>
      </w:tr>
      <w:tr w:rsidR="00B61CF8" w:rsidRPr="00CC1091" w14:paraId="468478F6" w14:textId="77777777" w:rsidTr="00D278D7">
        <w:trPr>
          <w:trHeight w:val="6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8573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5D2D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5D5D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- ԸՆԹԱՑԻԿ ԾԱԽՍԵՐ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A6B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(100,000.0)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3337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71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B61CF8" w:rsidRPr="00CC1091" w14:paraId="560DB800" w14:textId="77777777" w:rsidTr="00D278D7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416B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8DBA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C29B" w14:textId="77777777" w:rsidR="00B61CF8" w:rsidRPr="00CC1091" w:rsidRDefault="00B61CF8" w:rsidP="00B61CF8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8A5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(360,000.0)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801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1E49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(360,000.0)</w:t>
            </w:r>
          </w:p>
        </w:tc>
      </w:tr>
      <w:tr w:rsidR="00B61CF8" w:rsidRPr="00CC1091" w14:paraId="74BAEF1B" w14:textId="77777777" w:rsidTr="00D278D7">
        <w:trPr>
          <w:trHeight w:val="6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DE7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21F4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215" w14:textId="77777777" w:rsidR="00B61CF8" w:rsidRPr="00CC1091" w:rsidRDefault="00B61CF8" w:rsidP="00B61CF8">
            <w:pPr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1D7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(460,000.0)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72A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90FC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(460,000.0)</w:t>
            </w:r>
          </w:p>
        </w:tc>
      </w:tr>
      <w:tr w:rsidR="00B61CF8" w:rsidRPr="00CC1091" w14:paraId="2FD5FFAB" w14:textId="77777777" w:rsidTr="00D278D7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DDA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>1165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8A29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4B12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արտահանման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խթանման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B4E6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(460,000.0)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C0B5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C1D6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(460,000.0)</w:t>
            </w:r>
          </w:p>
        </w:tc>
      </w:tr>
      <w:tr w:rsidR="00B61CF8" w:rsidRPr="00CC1091" w14:paraId="1D19E745" w14:textId="77777777" w:rsidTr="007C493A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FD3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11DF" w14:textId="77777777" w:rsidR="00B61CF8" w:rsidRPr="00CC1091" w:rsidRDefault="00B61CF8" w:rsidP="00B61CF8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8663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268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18F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1D4D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429CCE29" w14:textId="77777777" w:rsidTr="007C493A">
        <w:trPr>
          <w:trHeight w:val="5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02CF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7047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2CA9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իրականացվ</w:t>
            </w:r>
            <w:r w:rsidR="005B55C4">
              <w:rPr>
                <w:rFonts w:ascii="GHEA Mariam" w:hAnsi="GHEA Mariam"/>
                <w:lang w:eastAsia="en-US"/>
              </w:rPr>
              <w:t>ող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5B55C4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5B55C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133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(100,000.0)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9A7E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9D2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B61CF8" w:rsidRPr="00CC1091" w14:paraId="7C07F0A3" w14:textId="77777777" w:rsidTr="00D278D7">
        <w:trPr>
          <w:trHeight w:val="2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C633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5B10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21B1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7BF0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6A9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433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798315F0" w14:textId="77777777" w:rsidTr="00D278D7">
        <w:trPr>
          <w:trHeight w:val="46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99BF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0A07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9FFC" w14:textId="77777777" w:rsidR="00B61CF8" w:rsidRPr="00CC1091" w:rsidRDefault="00B61CF8" w:rsidP="00B61CF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608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(100,000.0)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476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2562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B61CF8" w:rsidRPr="00CC1091" w14:paraId="688041AB" w14:textId="77777777" w:rsidTr="00D278D7">
        <w:trPr>
          <w:trHeight w:val="5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8369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2A4A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15E0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06AC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B539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2326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74071824" w14:textId="77777777" w:rsidTr="00D278D7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274C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0D8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5E31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- ԸՆԹԱՑԻԿ ԾԱԽՍԵՐ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2AAF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(100,000.0)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4DD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423D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B61CF8" w:rsidRPr="00CC1091" w14:paraId="04FBFA38" w14:textId="77777777" w:rsidTr="00D278D7">
        <w:trPr>
          <w:trHeight w:val="40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1231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B80B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5A74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19E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(100,000.0)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FC25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F9BF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(100,000.0)</w:t>
            </w:r>
          </w:p>
        </w:tc>
      </w:tr>
      <w:tr w:rsidR="00B61CF8" w:rsidRPr="00CC1091" w14:paraId="51EAB1DC" w14:textId="77777777" w:rsidTr="00D278D7">
        <w:trPr>
          <w:trHeight w:val="15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E40D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98EC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532C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իրականացվ</w:t>
            </w:r>
            <w:r w:rsidR="005B55C4">
              <w:rPr>
                <w:rFonts w:ascii="GHEA Mariam" w:hAnsi="GHEA Mariam"/>
                <w:lang w:eastAsia="en-US"/>
              </w:rPr>
              <w:t>ող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5B55C4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5B55C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="005B55C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BD1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(190,000.0)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E9BB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849F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(190,000.0)</w:t>
            </w:r>
          </w:p>
        </w:tc>
      </w:tr>
      <w:tr w:rsidR="00B61CF8" w:rsidRPr="00CC1091" w14:paraId="02ED2352" w14:textId="77777777" w:rsidTr="00D278D7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268E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E30F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AF9B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C292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3F3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1BA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5EEA2439" w14:textId="77777777" w:rsidTr="00D278D7">
        <w:trPr>
          <w:trHeight w:val="46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B1DE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6A85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24C4" w14:textId="77777777" w:rsidR="00B61CF8" w:rsidRPr="00CC1091" w:rsidRDefault="00B61CF8" w:rsidP="00B61CF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52BD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(190,000.0)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E6D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993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(190,000.0)</w:t>
            </w:r>
          </w:p>
        </w:tc>
      </w:tr>
      <w:tr w:rsidR="00B61CF8" w:rsidRPr="00CC1091" w14:paraId="14E4C1D1" w14:textId="77777777" w:rsidTr="00D278D7">
        <w:trPr>
          <w:trHeight w:val="81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91B9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3913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8A0F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3A7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B8F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2F2E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7604071E" w14:textId="77777777" w:rsidTr="00D278D7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3B0E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508A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B0C6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- ՈՉ ՖԻՆԱՆՍԱԿԱՆ ԱԿՏԻՎՆԵՐԻ ԳԾՈՎ ԾԱԽՍԵՐ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252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(190,000.0)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9E3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6E94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(190,000.0)</w:t>
            </w:r>
          </w:p>
        </w:tc>
      </w:tr>
      <w:tr w:rsidR="00B61CF8" w:rsidRPr="00CC1091" w14:paraId="6933DC42" w14:textId="77777777" w:rsidTr="00D278D7">
        <w:trPr>
          <w:trHeight w:val="70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048F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A2C3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F140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F8FE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(190,000.0)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12D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E75E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(190,000.0)</w:t>
            </w:r>
          </w:p>
        </w:tc>
      </w:tr>
      <w:tr w:rsidR="00B61CF8" w:rsidRPr="00CC1091" w14:paraId="7B4FB2D9" w14:textId="77777777" w:rsidTr="007C493A">
        <w:trPr>
          <w:trHeight w:val="81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B63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4EA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7DFC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br w:type="page"/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2F85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(170,000.0)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EEA3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BD95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(170,000.0)</w:t>
            </w:r>
          </w:p>
        </w:tc>
      </w:tr>
      <w:tr w:rsidR="00B61CF8" w:rsidRPr="00CC1091" w14:paraId="7B4FC2E3" w14:textId="77777777" w:rsidTr="00107D2E">
        <w:trPr>
          <w:trHeight w:val="49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381A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0E4B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2CB6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1750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1FB1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C05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5FBFF5AE" w14:textId="77777777" w:rsidTr="00107D2E">
        <w:trPr>
          <w:trHeight w:val="73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6BB6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8A9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598A" w14:textId="77777777" w:rsidR="00B61CF8" w:rsidRPr="00CC1091" w:rsidRDefault="00B61CF8" w:rsidP="00B61CF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CC109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D6D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(170,000.0)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4D5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CB9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(170,000.0)</w:t>
            </w:r>
          </w:p>
        </w:tc>
      </w:tr>
      <w:tr w:rsidR="00B61CF8" w:rsidRPr="00CC1091" w14:paraId="4309AE35" w14:textId="77777777" w:rsidTr="00D278D7">
        <w:trPr>
          <w:trHeight w:val="5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F132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F4F6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6D7D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3272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17AF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4700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61CF8" w:rsidRPr="00CC1091" w14:paraId="54C07B94" w14:textId="77777777" w:rsidTr="00D278D7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ED9C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6905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9525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 - ՈՉ ՖԻՆԱՆՍԱԿԱՆ ԱԿՏԻՎՆԵՐԻ ԳԾՈՎ ԾԱԽՍԵՐ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8C5A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(170,000.0)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1F59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A48D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(170,000.0)</w:t>
            </w:r>
          </w:p>
        </w:tc>
      </w:tr>
      <w:tr w:rsidR="00B61CF8" w:rsidRPr="00CC1091" w14:paraId="1C99F107" w14:textId="77777777" w:rsidTr="00D278D7">
        <w:trPr>
          <w:trHeight w:val="70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CC1B" w14:textId="77777777" w:rsidR="00B61CF8" w:rsidRPr="00CC1091" w:rsidRDefault="00B61CF8" w:rsidP="00B61CF8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CC10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4DE" w14:textId="77777777" w:rsidR="00B61CF8" w:rsidRPr="00CC1091" w:rsidRDefault="00B61CF8" w:rsidP="00B61CF8">
            <w:pPr>
              <w:rPr>
                <w:rFonts w:ascii="GHEA Mariam" w:hAnsi="GHEA Mariam" w:cs="Courier New"/>
                <w:lang w:eastAsia="en-US"/>
              </w:rPr>
            </w:pPr>
            <w:r w:rsidRPr="00CC10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1245" w14:textId="77777777" w:rsidR="00B61CF8" w:rsidRPr="00CC1091" w:rsidRDefault="00B61CF8" w:rsidP="00B61CF8">
            <w:pPr>
              <w:rPr>
                <w:rFonts w:ascii="GHEA Mariam" w:hAnsi="GHEA Mariam"/>
                <w:lang w:eastAsia="en-US"/>
              </w:rPr>
            </w:pPr>
            <w:r w:rsidRPr="00CC1091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CC109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1091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AEB0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(170,000.0)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9D08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             -  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28EC" w14:textId="77777777" w:rsidR="00B61CF8" w:rsidRPr="00CC1091" w:rsidRDefault="00B61CF8" w:rsidP="00B61CF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C1091">
              <w:rPr>
                <w:rFonts w:ascii="GHEA Mariam" w:hAnsi="GHEA Mariam"/>
                <w:color w:val="000000"/>
                <w:lang w:eastAsia="en-US"/>
              </w:rPr>
              <w:t xml:space="preserve">        (170,000.0)</w:t>
            </w:r>
          </w:p>
        </w:tc>
      </w:tr>
    </w:tbl>
    <w:p w14:paraId="58C066CB" w14:textId="77777777" w:rsidR="00CD3F30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8345DFF" w14:textId="77777777" w:rsidR="00B61CF8" w:rsidRDefault="00B61C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3C070130" w14:textId="77777777" w:rsidR="00B61CF8" w:rsidRDefault="00B61C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73C56A72" w14:textId="77777777" w:rsidR="00B61CF8" w:rsidRDefault="00B61C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779199B6" w14:textId="77777777" w:rsidR="00CD3F30" w:rsidRPr="00CA290C" w:rsidRDefault="00B61C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</w:t>
      </w:r>
      <w:r w:rsidR="00CD3F30" w:rsidRPr="00CA290C">
        <w:rPr>
          <w:rFonts w:ascii="GHEA Mariam" w:hAnsi="GHEA Mariam"/>
          <w:szCs w:val="22"/>
          <w:lang w:val="hy-AM"/>
        </w:rPr>
        <w:t>ՀԱՅԱՍՏԱՆԻ</w:t>
      </w:r>
      <w:r w:rsidR="00CD3F30"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="00CD3F30"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7C2D687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</w:t>
      </w:r>
      <w:r w:rsidR="00B61CF8">
        <w:rPr>
          <w:rFonts w:ascii="GHEA Mariam" w:hAnsi="GHEA Mariam"/>
          <w:szCs w:val="22"/>
          <w:lang w:val="hy-AM"/>
        </w:rPr>
        <w:t xml:space="preserve">          </w:t>
      </w:r>
      <w:r w:rsidRPr="00CA290C">
        <w:rPr>
          <w:rFonts w:ascii="GHEA Mariam" w:hAnsi="GHEA Mariam"/>
          <w:szCs w:val="22"/>
          <w:lang w:val="hy-AM"/>
        </w:rPr>
        <w:t>ՎԱՐՉԱՊԵՏԻ ԱՇԽԱՏԱԿԱԶՄԻ</w:t>
      </w:r>
    </w:p>
    <w:p w14:paraId="77F7546B" w14:textId="4926B0A1" w:rsidR="00564F6A" w:rsidRPr="00B859E9" w:rsidRDefault="00CD3F30" w:rsidP="00AC24B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="00B61CF8">
        <w:rPr>
          <w:rFonts w:ascii="GHEA Mariam" w:hAnsi="GHEA Mariam"/>
          <w:szCs w:val="22"/>
          <w:lang w:val="hy-AM"/>
        </w:rPr>
        <w:t xml:space="preserve">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 w:rsidR="00B61CF8">
        <w:rPr>
          <w:rFonts w:ascii="GHEA Mariam" w:hAnsi="GHEA Mariam" w:cs="Arial Armenian"/>
          <w:szCs w:val="22"/>
          <w:lang w:val="hy-AM"/>
        </w:rPr>
        <w:tab/>
      </w:r>
      <w:r w:rsidR="00B61CF8">
        <w:rPr>
          <w:rFonts w:ascii="GHEA Mariam" w:hAnsi="GHEA Mariam" w:cs="Arial Armenian"/>
          <w:szCs w:val="22"/>
          <w:lang w:val="hy-AM"/>
        </w:rPr>
        <w:tab/>
      </w:r>
      <w:r w:rsidR="00B61CF8">
        <w:rPr>
          <w:rFonts w:ascii="GHEA Mariam" w:hAnsi="GHEA Mariam" w:cs="Arial Armenian"/>
          <w:szCs w:val="22"/>
          <w:lang w:val="hy-AM"/>
        </w:rPr>
        <w:tab/>
      </w:r>
      <w:r w:rsidR="00B61CF8">
        <w:rPr>
          <w:rFonts w:ascii="GHEA Mariam" w:hAnsi="GHEA Mariam" w:cs="Arial Armenian"/>
          <w:szCs w:val="22"/>
          <w:lang w:val="hy-AM"/>
        </w:rPr>
        <w:tab/>
      </w:r>
      <w:r w:rsidR="00B61CF8">
        <w:rPr>
          <w:rFonts w:ascii="GHEA Mariam" w:hAnsi="GHEA Mariam" w:cs="Arial Armenian"/>
          <w:szCs w:val="22"/>
          <w:lang w:val="hy-AM"/>
        </w:rPr>
        <w:tab/>
        <w:t xml:space="preserve"> </w:t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64F6A" w:rsidRPr="00B859E9" w:rsidSect="00AC24BA">
      <w:headerReference w:type="even" r:id="rId6"/>
      <w:footerReference w:type="even" r:id="rId7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F265D" w14:textId="77777777" w:rsidR="00E73397" w:rsidRDefault="00E73397">
      <w:r>
        <w:separator/>
      </w:r>
    </w:p>
  </w:endnote>
  <w:endnote w:type="continuationSeparator" w:id="0">
    <w:p w14:paraId="60CDAFFF" w14:textId="77777777" w:rsidR="00E73397" w:rsidRDefault="00E7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C97F6" w14:textId="77777777" w:rsidR="00E73397" w:rsidRDefault="00E73397">
      <w:r>
        <w:separator/>
      </w:r>
    </w:p>
  </w:footnote>
  <w:footnote w:type="continuationSeparator" w:id="0">
    <w:p w14:paraId="392C1DCC" w14:textId="77777777" w:rsidR="00E73397" w:rsidRDefault="00E73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4BA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397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2019-12-20T06:47:00Z</dcterms:modified>
</cp:coreProperties>
</file>